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Pr="007B70C0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CA7BC7" w:rsidRPr="001247ED" w:rsidTr="0072099F">
        <w:tc>
          <w:tcPr>
            <w:tcW w:w="4220" w:type="dxa"/>
          </w:tcPr>
          <w:p w:rsidR="00CA7BC7" w:rsidRPr="001247ED" w:rsidRDefault="00CA7BC7" w:rsidP="007209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7BC7" w:rsidRPr="001247ED" w:rsidRDefault="00F95AE7" w:rsidP="007209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189.8pt;height:106.2pt;visibility:visible">
                  <v:imagedata r:id="rId8" o:title=""/>
                </v:shape>
              </w:pict>
            </w:r>
          </w:p>
        </w:tc>
      </w:tr>
    </w:tbl>
    <w:p w:rsidR="00CA7BC7" w:rsidRPr="00CA7BC7" w:rsidRDefault="00CA7BC7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E51F72" w:rsidRPr="005622B5" w:rsidRDefault="00E51F72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Профили </w:t>
      </w:r>
    </w:p>
    <w:p w:rsidR="00E51F72" w:rsidRPr="005622B5" w:rsidRDefault="00E51F72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44.03.05.1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9</w:t>
      </w: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ностранный язык (английский) и Иностранный язык (французский)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</w:p>
    <w:p w:rsidR="00E51F72" w:rsidRDefault="00E51F72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F72" w:rsidRPr="005622B5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бакалавриат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Pr="00ED6EB5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–</w:t>
      </w:r>
      <w:r w:rsidRPr="00ED6EB5">
        <w:rPr>
          <w:rFonts w:ascii="Times New Roman" w:hAnsi="Times New Roman" w:cs="Times New Roman"/>
          <w:sz w:val="24"/>
          <w:szCs w:val="24"/>
        </w:rPr>
        <w:t xml:space="preserve">5 лет 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E51F72">
        <w:tc>
          <w:tcPr>
            <w:tcW w:w="4927" w:type="dxa"/>
          </w:tcPr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  от «10» мая 2018 г.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F95AE7">
              <w:rPr>
                <w:rFonts w:ascii="Times New Roman" w:hAnsi="Times New Roman"/>
                <w:bCs/>
                <w:sz w:val="28"/>
                <w:szCs w:val="28"/>
              </w:rPr>
            </w:r>
            <w:r w:rsidR="00F95AE7"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s1029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  <w:r w:rsidRPr="0012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24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 Е.Е.</w:t>
            </w:r>
          </w:p>
        </w:tc>
        <w:tc>
          <w:tcPr>
            <w:tcW w:w="4928" w:type="dxa"/>
          </w:tcPr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Pr="00124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124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1247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E51F72" w:rsidRPr="001247ED" w:rsidRDefault="00AA3887" w:rsidP="001247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8" type="#_x0000_t75" style="width:55.25pt;height:29.8pt;visibility:visible">
                  <v:imagedata r:id="rId10" o:title=""/>
                </v:shape>
              </w:pict>
            </w:r>
          </w:p>
        </w:tc>
      </w:tr>
    </w:tbl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</w:t>
      </w:r>
    </w:p>
    <w:p w:rsidR="00E51F72" w:rsidRDefault="00E51F72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E51F72" w:rsidRDefault="00E51F72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1F72" w:rsidRDefault="00E51F72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51F72" w:rsidRDefault="00E51F72">
      <w:pPr>
        <w:pStyle w:val="a8"/>
      </w:pPr>
      <w:r>
        <w:t>Оглавление</w:t>
      </w:r>
    </w:p>
    <w:p w:rsidR="00E51F72" w:rsidRPr="005622B5" w:rsidRDefault="00E51F72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3791147" w:history="1">
        <w:r w:rsidRPr="005622B5">
          <w:rPr>
            <w:rStyle w:val="a9"/>
            <w:rFonts w:ascii="Times New Roman" w:hAnsi="Times New Roman" w:cs="Times New Roman"/>
            <w:noProof/>
          </w:rPr>
          <w:t>1.</w:t>
        </w:r>
        <w:r w:rsidRPr="005622B5">
          <w:rPr>
            <w:rFonts w:ascii="Times New Roman" w:hAnsi="Times New Roman" w:cs="Times New Roman"/>
            <w:noProof/>
          </w:rPr>
          <w:tab/>
        </w:r>
        <w:r w:rsidRPr="005622B5">
          <w:rPr>
            <w:rStyle w:val="a9"/>
            <w:rFonts w:ascii="Times New Roman" w:hAnsi="Times New Roman" w:cs="Times New Roman"/>
            <w:noProof/>
          </w:rPr>
          <w:t>ОБЩИЕ ПОЛОЖЕНИЯ</w:t>
        </w:r>
        <w:r w:rsidRPr="005622B5">
          <w:rPr>
            <w:rFonts w:ascii="Times New Roman" w:hAnsi="Times New Roman" w:cs="Times New Roman"/>
            <w:noProof/>
            <w:webHidden/>
          </w:rPr>
          <w:tab/>
        </w:r>
        <w:r w:rsidRPr="005622B5">
          <w:rPr>
            <w:rFonts w:ascii="Times New Roman" w:hAnsi="Times New Roman" w:cs="Times New Roman"/>
            <w:noProof/>
            <w:webHidden/>
          </w:rPr>
          <w:fldChar w:fldCharType="begin"/>
        </w:r>
        <w:r w:rsidRPr="005622B5">
          <w:rPr>
            <w:rFonts w:ascii="Times New Roman" w:hAnsi="Times New Roman" w:cs="Times New Roman"/>
            <w:noProof/>
            <w:webHidden/>
          </w:rPr>
          <w:instrText xml:space="preserve"> PAGEREF _Toc513791147 \h </w:instrText>
        </w:r>
        <w:r w:rsidRPr="005622B5">
          <w:rPr>
            <w:rFonts w:ascii="Times New Roman" w:hAnsi="Times New Roman" w:cs="Times New Roman"/>
            <w:noProof/>
            <w:webHidden/>
          </w:rPr>
        </w:r>
        <w:r w:rsidRPr="005622B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5622B5">
          <w:rPr>
            <w:rFonts w:ascii="Times New Roman" w:hAnsi="Times New Roman" w:cs="Times New Roman"/>
            <w:noProof/>
            <w:webHidden/>
          </w:rPr>
          <w:t>3</w:t>
        </w:r>
        <w:r w:rsidRPr="005622B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51F72" w:rsidRPr="005622B5" w:rsidRDefault="00F95AE7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48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2.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ОБЩАЯ ХАРАКТЕРИСТИКА ОБРАЗОВАТЕЛЬНОЙ ПРОГРАММЫ ВЫСШЕГО ОБРАЗОВАНИЯ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 w:rsidRPr="005622B5">
          <w:rPr>
            <w:rFonts w:ascii="Times New Roman" w:hAnsi="Times New Roman" w:cs="Times New Roman"/>
            <w:noProof/>
            <w:webHidden/>
          </w:rPr>
          <w:fldChar w:fldCharType="begin"/>
        </w:r>
        <w:r w:rsidR="00E51F72" w:rsidRPr="005622B5">
          <w:rPr>
            <w:rFonts w:ascii="Times New Roman" w:hAnsi="Times New Roman" w:cs="Times New Roman"/>
            <w:noProof/>
            <w:webHidden/>
          </w:rPr>
          <w:instrText xml:space="preserve"> PAGEREF _Toc513791148 \h </w:instrText>
        </w:r>
        <w:r w:rsidR="00E51F72" w:rsidRPr="005622B5">
          <w:rPr>
            <w:rFonts w:ascii="Times New Roman" w:hAnsi="Times New Roman" w:cs="Times New Roman"/>
            <w:noProof/>
            <w:webHidden/>
          </w:rPr>
        </w:r>
        <w:r w:rsidR="00E51F72" w:rsidRPr="005622B5">
          <w:rPr>
            <w:rFonts w:ascii="Times New Roman" w:hAnsi="Times New Roman" w:cs="Times New Roman"/>
            <w:noProof/>
            <w:webHidden/>
          </w:rPr>
          <w:fldChar w:fldCharType="separate"/>
        </w:r>
        <w:r w:rsidR="00E51F72" w:rsidRPr="005622B5">
          <w:rPr>
            <w:rFonts w:ascii="Times New Roman" w:hAnsi="Times New Roman" w:cs="Times New Roman"/>
            <w:noProof/>
            <w:webHidden/>
          </w:rPr>
          <w:t>3</w:t>
        </w:r>
        <w:r w:rsidR="00E51F72" w:rsidRPr="005622B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51F72" w:rsidRPr="005622B5" w:rsidRDefault="00F95AE7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49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3.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ХАРАКТЕРИСТИКА ПРОФЕССИОНАЛЬНОЙ ДЕЯТЕЛЬНОСТИ ВЫПУСКНИКА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5</w:t>
        </w:r>
      </w:hyperlink>
    </w:p>
    <w:p w:rsidR="00E51F72" w:rsidRPr="005622B5" w:rsidRDefault="00F95AE7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0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4.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ПЛАНИРУЕМЫЕ РЕЗУЛЬТАТЫ ОСВОЕНИЯ ОБРАЗОВАТЕЛЬНОЙ ПРОГРАММЫ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6</w:t>
        </w:r>
      </w:hyperlink>
    </w:p>
    <w:p w:rsidR="00E51F72" w:rsidRPr="005622B5" w:rsidRDefault="00F95AE7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1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5.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УЧЕБНЫЙ ПЛАН И ГРАФИК УЧЕБНОГО ПРОЦЕССА.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7</w:t>
        </w:r>
      </w:hyperlink>
    </w:p>
    <w:p w:rsidR="00E51F72" w:rsidRPr="005622B5" w:rsidRDefault="00F95AE7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2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6.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РАБОЧИЕ ПРОГРАММЫ ДИСЦИПЛИН/МОДУЛЕЙ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8</w:t>
        </w:r>
      </w:hyperlink>
    </w:p>
    <w:p w:rsidR="00E51F72" w:rsidRPr="005622B5" w:rsidRDefault="00F95AE7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3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7.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ПРОГРАММЫ ПРАКТИК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8</w:t>
        </w:r>
      </w:hyperlink>
    </w:p>
    <w:p w:rsidR="00E51F72" w:rsidRPr="005622B5" w:rsidRDefault="00F95AE7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4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8.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ГОСУДАРСТВЕННАЯ ИТОГОВАЯ АТТЕСТАЦИЯ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E51F72" w:rsidRPr="005622B5" w:rsidRDefault="00F95AE7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5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9.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ФОНДЫ ОЦЕНОЧНЫХ СРЕДСТВ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E51F72" w:rsidRDefault="00F95AE7">
      <w:pPr>
        <w:pStyle w:val="12"/>
        <w:tabs>
          <w:tab w:val="left" w:pos="660"/>
          <w:tab w:val="right" w:leader="dot" w:pos="9628"/>
        </w:tabs>
        <w:rPr>
          <w:noProof/>
        </w:rPr>
      </w:pPr>
      <w:hyperlink w:anchor="_Toc513791156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10.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РЕСУРСНОЕ ОБЕСПЕЧЕНИЕ ОБРАЗОВАТЕЛЬНОЙ ПРОГРАММЫ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E51F72" w:rsidRDefault="00E51F72">
      <w:r>
        <w:fldChar w:fldCharType="end"/>
      </w:r>
    </w:p>
    <w:p w:rsidR="00E51F72" w:rsidRPr="00BC18F9" w:rsidRDefault="00E51F72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F72" w:rsidRDefault="00E51F72" w:rsidP="00BC18F9">
      <w:pPr>
        <w:spacing w:line="240" w:lineRule="auto"/>
        <w:rPr>
          <w:rFonts w:ascii="Cambria" w:hAnsi="Cambria" w:cs="Cambria"/>
          <w:b/>
          <w:bCs/>
          <w:color w:val="366091"/>
          <w:sz w:val="28"/>
          <w:szCs w:val="28"/>
        </w:rPr>
      </w:pPr>
      <w:r>
        <w:br w:type="page"/>
      </w: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bookmarkStart w:id="0" w:name="_Toc513791147"/>
      <w:r>
        <w:t>ОБЩИЕ ПОЛОЖЕНИЯ</w:t>
      </w:r>
      <w:bookmarkEnd w:id="0"/>
    </w:p>
    <w:p w:rsidR="00E51F72" w:rsidRDefault="00E51F72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подготовки),</w:t>
      </w:r>
      <w:r w:rsidRPr="00F74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профили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44.03.05.1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 и Иностранный язык (французский)</w:t>
      </w:r>
      <w:r w:rsidRPr="00F748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E51F72" w:rsidRDefault="00E51F72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E51F72" w:rsidRPr="00BC18F9" w:rsidRDefault="00E51F72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250562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подготовки),</w:t>
      </w:r>
      <w:r w:rsidRPr="00CA2B5C">
        <w:rPr>
          <w:rFonts w:ascii="Times New Roman" w:hAnsi="Times New Roman" w:cs="Times New Roman"/>
          <w:sz w:val="24"/>
          <w:szCs w:val="24"/>
        </w:rPr>
        <w:t xml:space="preserve"> </w:t>
      </w:r>
      <w:r w:rsidRPr="00BC18F9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«</w:t>
      </w:r>
      <w:r w:rsidRPr="00C06B2E">
        <w:rPr>
          <w:rFonts w:ascii="Times New Roman" w:hAnsi="Times New Roman" w:cs="Times New Roman"/>
          <w:sz w:val="24"/>
          <w:szCs w:val="24"/>
        </w:rPr>
        <w:t>09»февраля 2016 г. № 91;</w:t>
      </w:r>
    </w:p>
    <w:p w:rsidR="00E51F72" w:rsidRDefault="00E51F72" w:rsidP="00F65647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деятельность в сфере дошкольного, начального общего, основного общего , среднего общего образования) (воспитатель, учитель) </w:t>
      </w:r>
      <w:r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E51F72" w:rsidRPr="00BC18F9" w:rsidRDefault="00E51F72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E51F72" w:rsidRPr="00BC18F9" w:rsidRDefault="00E51F72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E51F72" w:rsidRPr="00BC18F9" w:rsidRDefault="00E51F72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bookmarkStart w:id="1" w:name="_Toc513791148"/>
      <w:r>
        <w:t>ОБЩАЯ ХАРАКТЕРИСТИКА ОБРАЗОВАТЕЛЬНОЙ ПРОГРАММЫ ВЫСШЕГО ОБРАЗОВАНИЯ</w:t>
      </w:r>
      <w:bookmarkEnd w:id="1"/>
    </w:p>
    <w:p w:rsidR="00E51F72" w:rsidRDefault="00E51F72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E51F72" w:rsidRDefault="00E51F72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>
        <w:t xml:space="preserve">Создать условия для качественной гуманитарной, </w:t>
      </w:r>
      <w:r w:rsidRPr="00772AE1">
        <w:t>естественно-математической,</w:t>
      </w:r>
      <w:r>
        <w:t xml:space="preserve"> профессиональной подготовки выпускников и формирования у студентов </w:t>
      </w:r>
      <w:r>
        <w:lastRenderedPageBreak/>
        <w:t>общекультурных, общепрофессиональных и профессиональных компетенций.</w:t>
      </w:r>
    </w:p>
    <w:p w:rsidR="00E51F72" w:rsidRDefault="00E51F72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r>
        <w:t xml:space="preserve">Содействовать росту уровня конкурентоспособности выпускников </w:t>
      </w:r>
      <w:r w:rsidRPr="00442157">
        <w:t>ТИ имени А.П. Чехова</w:t>
      </w:r>
      <w:r>
        <w:t xml:space="preserve"> </w:t>
      </w:r>
      <w:r w:rsidRPr="00442157">
        <w:t>(филиал) ФГБОУ ВО «РГЭУ (РИНХ)»</w:t>
      </w:r>
      <w:r>
        <w:t xml:space="preserve"> на российском и международном рынках труда.</w:t>
      </w:r>
    </w:p>
    <w:p w:rsidR="00E51F72" w:rsidRDefault="00E51F72" w:rsidP="00CA2B5C">
      <w:pPr>
        <w:pStyle w:val="ac"/>
        <w:spacing w:after="0"/>
        <w:ind w:firstLine="709"/>
        <w:jc w:val="both"/>
        <w:rPr>
          <w:b/>
          <w:bCs/>
          <w:i/>
          <w:iCs/>
          <w:sz w:val="26"/>
          <w:szCs w:val="26"/>
        </w:rPr>
      </w:pPr>
      <w:r>
        <w:t>Основными системообразующими идеями данной ОП выступили компетентностный подход, интегративность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E51F72" w:rsidRPr="00F74895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300 з.е.</w:t>
      </w:r>
    </w:p>
    <w:p w:rsidR="00E51F72" w:rsidRPr="00F74895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895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5 лет</w:t>
      </w:r>
    </w:p>
    <w:p w:rsidR="00E51F72" w:rsidRDefault="00E51F72" w:rsidP="00CA2B5C">
      <w:pPr>
        <w:pStyle w:val="ac"/>
        <w:ind w:firstLine="540"/>
        <w:jc w:val="both"/>
      </w:pPr>
      <w:r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>
        <w:rPr>
          <w:rFonts w:eastAsia="Times New Roman"/>
        </w:rPr>
        <w:t xml:space="preserve"> </w:t>
      </w:r>
      <w:r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E51F72" w:rsidRDefault="00E51F72" w:rsidP="00CA2B5C">
      <w:pPr>
        <w:pStyle w:val="ac"/>
        <w:ind w:firstLine="540"/>
        <w:jc w:val="both"/>
      </w:pPr>
      <w:r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E51F72" w:rsidRDefault="00E51F72" w:rsidP="00CA2B5C">
      <w:pPr>
        <w:pStyle w:val="ac"/>
        <w:ind w:firstLine="567"/>
        <w:jc w:val="both"/>
      </w:pPr>
      <w:r>
        <w:t>Основная образовательная программа по направлению подготовки 44.03.05 Педагогическое образование (с двумя профилями подготовки)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E51F72" w:rsidRDefault="00E51F72" w:rsidP="00CA2B5C">
      <w:pPr>
        <w:pStyle w:val="ac"/>
        <w:ind w:firstLine="567"/>
        <w:jc w:val="both"/>
      </w:pPr>
      <w:r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</w:t>
      </w:r>
      <w:r w:rsidRPr="00F31476">
        <w:t>ФГОС.3+</w:t>
      </w:r>
      <w:r>
        <w:t xml:space="preserve">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</w:t>
      </w:r>
      <w:r w:rsidRPr="00F31476">
        <w:t>ФГОС 3+.</w:t>
      </w:r>
      <w:r>
        <w:t xml:space="preserve"> </w:t>
      </w:r>
    </w:p>
    <w:p w:rsidR="00E51F72" w:rsidRDefault="00E51F72" w:rsidP="00CA2B5C">
      <w:pPr>
        <w:pStyle w:val="ac"/>
        <w:ind w:firstLine="567"/>
        <w:jc w:val="both"/>
      </w:pPr>
      <w:r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E51F72" w:rsidRDefault="00E51F72" w:rsidP="00CA2B5C">
      <w:pPr>
        <w:pStyle w:val="ac"/>
        <w:ind w:firstLine="567"/>
        <w:jc w:val="both"/>
      </w:pPr>
      <w:r>
        <w:t>Компьютеры учебных аудиторий обеспечены доступом  к сети.</w:t>
      </w:r>
    </w:p>
    <w:p w:rsidR="00E51F72" w:rsidRDefault="00E51F72" w:rsidP="00CA2B5C">
      <w:pPr>
        <w:pStyle w:val="ac"/>
        <w:ind w:firstLine="567"/>
        <w:jc w:val="both"/>
      </w:pPr>
      <w:r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E51F72" w:rsidRDefault="00E51F72" w:rsidP="00CA2B5C">
      <w:pPr>
        <w:pStyle w:val="ac"/>
        <w:ind w:firstLine="567"/>
        <w:jc w:val="both"/>
      </w:pPr>
      <w:r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E51F72" w:rsidRDefault="00E51F72" w:rsidP="00CA2B5C">
      <w:pPr>
        <w:pStyle w:val="ac"/>
        <w:ind w:firstLine="567"/>
        <w:jc w:val="both"/>
      </w:pPr>
      <w:r w:rsidRPr="00F31476"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Язык обучения: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</w:p>
    <w:p w:rsidR="00E51F72" w:rsidRDefault="00E51F72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476">
        <w:rPr>
          <w:rFonts w:ascii="Times New Roman" w:hAnsi="Times New Roman" w:cs="Times New Roman"/>
          <w:sz w:val="24"/>
          <w:szCs w:val="24"/>
        </w:rPr>
        <w:t xml:space="preserve">прикладной бакалавриат </w:t>
      </w:r>
    </w:p>
    <w:p w:rsidR="00E51F72" w:rsidRPr="0083067A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67A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83067A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bookmarkStart w:id="2" w:name="_Toc513791149"/>
      <w:r>
        <w:t>ХАРАКТЕРИСТИКА ПРОФЕССИОНАЛЬНОЙ ДЕЯТЕЛЬНОСТИ ВЫПУСКНИКА</w:t>
      </w:r>
      <w:bookmarkEnd w:id="2"/>
    </w:p>
    <w:p w:rsidR="00E51F72" w:rsidRDefault="00E51F72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5C208B">
        <w:rPr>
          <w:rFonts w:ascii="Times New Roman" w:hAnsi="Times New Roman" w:cs="Times New Roman"/>
          <w:sz w:val="24"/>
          <w:szCs w:val="24"/>
        </w:rPr>
        <w:t xml:space="preserve"> </w:t>
      </w:r>
      <w:r w:rsidRPr="009B275F">
        <w:rPr>
          <w:rFonts w:ascii="Times New Roman" w:hAnsi="Times New Roman" w:cs="Times New Roman"/>
          <w:sz w:val="24"/>
          <w:szCs w:val="24"/>
        </w:rPr>
        <w:t>освоившего программу бакалавриата, включает образование, социальную сферу, 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F72" w:rsidRPr="009B275F" w:rsidRDefault="00E51F72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5C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</w:t>
      </w:r>
      <w:r w:rsidRPr="009B275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9B275F">
        <w:rPr>
          <w:rFonts w:ascii="Times New Roman" w:hAnsi="Times New Roman" w:cs="Times New Roman"/>
          <w:sz w:val="24"/>
          <w:szCs w:val="24"/>
        </w:rPr>
        <w:t>освоивш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B275F">
        <w:rPr>
          <w:rFonts w:ascii="Times New Roman" w:hAnsi="Times New Roman" w:cs="Times New Roman"/>
          <w:sz w:val="24"/>
          <w:szCs w:val="24"/>
        </w:rPr>
        <w:t xml:space="preserve"> программу бакалавриата, являются обучение, воспитание, развитие, просвещение, образовательные системы.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eastAsia="Times New Roman"/>
          <w:b/>
          <w:bCs/>
        </w:rPr>
        <w:t>Виды профессиональной деятельности выпускника:</w:t>
      </w:r>
      <w:r w:rsidRPr="005C208B">
        <w:t xml:space="preserve"> </w:t>
      </w:r>
      <w:r>
        <w:t xml:space="preserve">бакалавр по направлению подготовки 44.03.05 </w:t>
      </w:r>
      <w:r w:rsidRPr="00840B8B">
        <w:t>Педагогическое образование</w:t>
      </w:r>
      <w:r>
        <w:t xml:space="preserve"> (с двумя профилями подготовки) </w:t>
      </w:r>
      <w:r w:rsidRPr="00840B8B">
        <w:t>профил</w:t>
      </w:r>
      <w:r>
        <w:t>и</w:t>
      </w:r>
      <w:r w:rsidRPr="00840B8B">
        <w:t xml:space="preserve"> </w:t>
      </w:r>
      <w:r>
        <w:t>44.03.05.</w:t>
      </w:r>
      <w:r w:rsidRPr="00840B8B">
        <w:t>1</w:t>
      </w:r>
      <w:r>
        <w:t>9</w:t>
      </w:r>
      <w:r w:rsidRPr="00840B8B">
        <w:t xml:space="preserve"> «Иностранный язык (английский)»</w:t>
      </w:r>
      <w:r>
        <w:t xml:space="preserve"> и «Иностранный язык (французский)» готовится к следующим видам профессиональной деятельности:</w:t>
      </w:r>
    </w:p>
    <w:p w:rsidR="00E51F72" w:rsidRPr="008B58D6" w:rsidRDefault="00E51F72" w:rsidP="005C208B">
      <w:pPr>
        <w:pStyle w:val="ac"/>
        <w:spacing w:after="0"/>
        <w:jc w:val="both"/>
      </w:pPr>
      <w:r>
        <w:t>педагогической</w:t>
      </w:r>
      <w:r w:rsidRPr="008B58D6">
        <w:t>;</w:t>
      </w:r>
    </w:p>
    <w:p w:rsidR="00E51F72" w:rsidRPr="008B58D6" w:rsidRDefault="00E51F72" w:rsidP="005C208B">
      <w:pPr>
        <w:pStyle w:val="ac"/>
        <w:spacing w:after="0"/>
        <w:jc w:val="both"/>
      </w:pPr>
      <w:r>
        <w:t>проектной</w:t>
      </w:r>
      <w:r w:rsidRPr="008B58D6">
        <w:t>;</w:t>
      </w:r>
    </w:p>
    <w:p w:rsidR="00E51F72" w:rsidRDefault="00E51F72" w:rsidP="005C208B">
      <w:pPr>
        <w:pStyle w:val="ac"/>
        <w:spacing w:after="0"/>
        <w:jc w:val="both"/>
      </w:pPr>
      <w:r>
        <w:t>научно-исследовательской</w:t>
      </w:r>
      <w:r w:rsidRPr="008B58D6">
        <w:t>;</w:t>
      </w:r>
    </w:p>
    <w:p w:rsidR="00E51F72" w:rsidRPr="009B275F" w:rsidRDefault="00E51F72" w:rsidP="005C208B">
      <w:pPr>
        <w:pStyle w:val="ac"/>
        <w:spacing w:after="0"/>
        <w:jc w:val="both"/>
      </w:pPr>
      <w:r>
        <w:t>культурно-просветительской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t xml:space="preserve">Бакалавр по направлению подготовки 44.03.05 </w:t>
      </w:r>
      <w:r w:rsidRPr="00840B8B">
        <w:t>Педагогическое образование</w:t>
      </w:r>
      <w:r>
        <w:t xml:space="preserve"> (с двумя профилями подготовки) </w:t>
      </w:r>
      <w:r w:rsidRPr="00840B8B">
        <w:t>профил</w:t>
      </w:r>
      <w:r>
        <w:t>и</w:t>
      </w:r>
      <w:r w:rsidRPr="00840B8B">
        <w:t xml:space="preserve"> </w:t>
      </w:r>
      <w:r>
        <w:t>44.03.01.</w:t>
      </w:r>
      <w:r w:rsidRPr="00840B8B">
        <w:t>1</w:t>
      </w:r>
      <w:r>
        <w:t>9</w:t>
      </w:r>
      <w:r w:rsidRPr="00840B8B">
        <w:t xml:space="preserve"> «Иностранный язык (английский)»</w:t>
      </w:r>
      <w:r>
        <w:t xml:space="preserve">  и «Иностранный язык (французский)» должен решать следующие </w:t>
      </w:r>
      <w:r w:rsidRPr="005D7DBA">
        <w:t>профессиональные задачи</w:t>
      </w:r>
      <w:r>
        <w:t xml:space="preserve"> в соответствии с видами профессиональной деятельности.</w:t>
      </w:r>
    </w:p>
    <w:p w:rsidR="00E51F72" w:rsidRPr="0083067A" w:rsidRDefault="00E51F72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E51F72" w:rsidRPr="00F14BE9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 w:rsidRPr="0083067A">
        <w:rPr>
          <w:rFonts w:eastAsia="Times New Roman"/>
          <w:b/>
          <w:bCs/>
        </w:rPr>
        <w:t>Задачи профессиональной деятельности выпускника:</w:t>
      </w:r>
      <w:r w:rsidRPr="0083067A">
        <w:rPr>
          <w:i/>
          <w:iCs/>
        </w:rPr>
        <w:t xml:space="preserve"> </w:t>
      </w:r>
      <w:r>
        <w:rPr>
          <w:i/>
          <w:iCs/>
        </w:rPr>
        <w:t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</w:t>
      </w:r>
      <w:r w:rsidRPr="00F14BE9">
        <w:rPr>
          <w:i/>
          <w:iCs/>
        </w:rPr>
        <w:t>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i/>
          <w:iCs/>
        </w:rPr>
        <w:t>в области педагогической деятельности: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изучение возможностей, потребностей, достижений обучающихся в области образования;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обучение и воспитание в сфере образования в соответствии с требованиями образовательных стандартов;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51F72" w:rsidRPr="002841DB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</w:t>
      </w:r>
      <w:r w:rsidRPr="002841DB">
        <w:t>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обеспечение охраны жизни и здоровья обучающихся во время образовательного процесса;</w:t>
      </w:r>
    </w:p>
    <w:p w:rsidR="00E51F72" w:rsidRPr="005E36B1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 w:rsidRPr="005E36B1">
        <w:rPr>
          <w:i/>
          <w:iCs/>
        </w:rPr>
        <w:lastRenderedPageBreak/>
        <w:t>в области проектной деятельности</w:t>
      </w:r>
      <w:r w:rsidRPr="008B58D6">
        <w:rPr>
          <w:i/>
          <w:iCs/>
        </w:rPr>
        <w:t>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5E36B1">
        <w:rPr>
          <w:i/>
          <w:iCs/>
        </w:rPr>
        <w:t>в области научно-исследовательской деятельности: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постановка и решение исследовательских задач в области науки и образования;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использование в профессиональной деятельности методов научного исследования;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5E36B1">
        <w:rPr>
          <w:i/>
          <w:iCs/>
        </w:rPr>
        <w:t>в области культурно-просветительской деятельности: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изучение и формирование потребностей детей и взрослых в культурно-просветительской деятельности;</w:t>
      </w:r>
    </w:p>
    <w:p w:rsidR="00E51F72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организация культурного пространства;</w:t>
      </w:r>
    </w:p>
    <w:p w:rsidR="00E51F72" w:rsidRPr="005D7DBA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разработка и реализация культурно-просветительских программ для различных социальных групп.</w:t>
      </w:r>
    </w:p>
    <w:p w:rsidR="00E51F72" w:rsidRDefault="00E51F72" w:rsidP="00BC18F9">
      <w:pPr>
        <w:pStyle w:val="1"/>
        <w:numPr>
          <w:ilvl w:val="0"/>
          <w:numId w:val="2"/>
        </w:numPr>
        <w:spacing w:line="240" w:lineRule="auto"/>
      </w:pPr>
      <w:bookmarkStart w:id="3" w:name="_Toc513791150"/>
      <w:r>
        <w:t>ПЛАНИРУЕМЫЕ РЕЗУЛЬТАТЫ ОСВОЕНИЯ ОБРАЗОВАТЕЛЬНОЙ ПРОГРАММЫ</w:t>
      </w:r>
      <w:bookmarkEnd w:id="3"/>
      <w:r>
        <w:t xml:space="preserve"> 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F46BC1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F46BC1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</w:t>
      </w:r>
      <w:r w:rsidRPr="00F46BC1">
        <w:rPr>
          <w:rFonts w:ascii="Times New Roman" w:hAnsi="Times New Roman" w:cs="Times New Roman"/>
          <w:sz w:val="24"/>
          <w:szCs w:val="24"/>
        </w:rPr>
        <w:t>, профил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6BC1">
        <w:rPr>
          <w:rFonts w:ascii="Times New Roman" w:hAnsi="Times New Roman" w:cs="Times New Roman"/>
          <w:sz w:val="24"/>
          <w:szCs w:val="24"/>
        </w:rPr>
        <w:t xml:space="preserve"> </w:t>
      </w:r>
      <w:r w:rsidRPr="00F46BC1">
        <w:rPr>
          <w:rFonts w:ascii="Times New Roman" w:hAnsi="Times New Roman" w:cs="Times New Roman"/>
          <w:i/>
          <w:iCs/>
          <w:sz w:val="24"/>
          <w:szCs w:val="24"/>
        </w:rPr>
        <w:t>44.03.05.19 Иностранный язык (английский) и Иностранный язык (французский)</w:t>
      </w:r>
      <w:r w:rsidRPr="00F46BC1">
        <w:rPr>
          <w:rFonts w:ascii="Times New Roman" w:hAnsi="Times New Roman" w:cs="Times New Roman"/>
          <w:sz w:val="24"/>
          <w:szCs w:val="24"/>
        </w:rPr>
        <w:t>, у выпускника должны быть сформированы следующие компетенции: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Общекультурные компетенции: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ОК-1-способностью использовать основы философских и социогуманитарных знаний для формирования научного мировоззрения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ОК-2-способностью анализировать основные этапы и закономерности исторического развития для формирования гражданской позиции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ОК-3-способностью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ОК-4-способностью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ОК-5-способностью работать в команде, толерантно воспринимать социальные, культурные и личностные различия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ОК-6-способностью к самоорганизации и самообразованию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ОК-7-способностью использовать базовые правовые знания в различных сферах деятельности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ОК-8-готовностью поддерживать уровень физической подготовки, обеспечивающий полноценную деятельность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ОК-9-способностью использовать приемы оказания первой помощи, методы защиты в условиях чрезвычайных ситуаций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Общепрофессиональные компетенции: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ОПК-1-готовностью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ОПК-2-способностью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ОПК-3-готовностью к психолого-педагогическому сопровождению учебно-воспитательного процесса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ОПК-4-готовностью к профессиональной деятельности в соответствии с нормативными правовыми актами в сфере образования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ОПК-5-владением основами профессиональной этики и речевой культуры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ОПК-6-готовностью к обеспечению охраны жизни и здоровья обучающихся</w:t>
      </w:r>
    </w:p>
    <w:p w:rsidR="00E51F72" w:rsidRPr="00A242C0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  <w:r w:rsidRPr="00A242C0">
        <w:rPr>
          <w:rFonts w:ascii="Times New Roman" w:hAnsi="Times New Roman" w:cs="Times New Roman"/>
          <w:sz w:val="24"/>
          <w:szCs w:val="24"/>
        </w:rPr>
        <w:t>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ПК-1-готовностью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ПК-2-способностью использовать современные методы и технологии обучения и диагностики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ПК-3-способностью решать задачи воспитания и духовно-нравственного развития, обучающихся в учебной и внеучебной деятельности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ПК-4-способностью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ПК-5-способностью осуществлять педагогическое сопровождение социализации и профессионального самоопределения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ПК-6-готовностью к взаимодействию с участниками образовательного процесса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ПК-7-способностью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специальные компетенции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СК-1-способностью воспринимать, понимать, а также  анализировать устную и письменную речь на изучаемом иностранном языке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СК-2-спосбностью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СК-3-готовностью выстраивать стратегию устного и письменного общения на изучаемом иностранном языке в соответствии с социокультырными особенностями изучаемого языка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СК-4-способностью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A242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ПК-9-способностью проектировать индивидуальные образовательные маршруты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деятельность: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ПК-12-способностью руководить учебно-исследовательской деятельностью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культурно-просветительская деятельность</w:t>
      </w:r>
      <w:r w:rsidRPr="00A242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</w:p>
    <w:p w:rsidR="00E51F72" w:rsidRPr="005520BF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r>
        <w:t>УЧЕБНЫЙ ПЛАН И ГРАФИК УЧЕБНОГО ПРОЦЕССА.</w:t>
      </w:r>
      <w:bookmarkEnd w:id="4"/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определяет перечень и последовательность освоения дисциплин, практик</w:t>
      </w:r>
      <w:r w:rsidRPr="001A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E51F72" w:rsidRDefault="00E51F72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и график учебного процесса представлены на сайте </w:t>
      </w:r>
      <w:r>
        <w:rPr>
          <w:rFonts w:ascii="Times New Roman" w:hAnsi="Times New Roman" w:cs="Times New Roman"/>
          <w:sz w:val="24"/>
          <w:szCs w:val="24"/>
        </w:rPr>
        <w:t xml:space="preserve">Таганрогского института имени А. П. Чехова (филиал) «РГЭУ (РИНХ)» </w:t>
      </w:r>
      <w:r>
        <w:rPr>
          <w:rFonts w:ascii="Times New Roman" w:hAnsi="Times New Roman" w:cs="Times New Roman"/>
        </w:rPr>
        <w:t>в разделе Сведения об образовательной организации.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5" w:name="_Toc513791152"/>
      <w:r>
        <w:t>РАБОЧИЕ ПРОГРАММЫ ДИСЦИПЛИН/МОДУЛЕЙ</w:t>
      </w:r>
      <w:bookmarkEnd w:id="5"/>
      <w:r>
        <w:t xml:space="preserve"> </w:t>
      </w:r>
    </w:p>
    <w:p w:rsidR="00E51F72" w:rsidRPr="008A7EB3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7EB3">
        <w:rPr>
          <w:rFonts w:ascii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Аннотации рабочих программ дисциплин представлены в приложении 1.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6" w:name="_Toc513791153"/>
      <w:r>
        <w:t>ПРОГРАММЫ ПРАКТИК</w:t>
      </w:r>
      <w:bookmarkEnd w:id="6"/>
      <w:r>
        <w:t xml:space="preserve"> 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 </w:t>
      </w:r>
    </w:p>
    <w:p w:rsidR="00E51F72" w:rsidRPr="0003507E" w:rsidRDefault="00E51F72" w:rsidP="003818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 xml:space="preserve">Б2.В.01(У) – </w:t>
      </w:r>
      <w:r w:rsidRPr="007C1466">
        <w:rPr>
          <w:rFonts w:ascii="Times New Roman" w:hAnsi="Times New Roman" w:cs="Times New Roman"/>
          <w:sz w:val="24"/>
          <w:szCs w:val="24"/>
        </w:rPr>
        <w:t>Учебная практика, практика по получению первичных профессиональных умений и навыков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F72" w:rsidRPr="0034368A" w:rsidRDefault="00E51F72" w:rsidP="003818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 w:rsidRPr="003436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 xml:space="preserve">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F72" w:rsidRPr="0003507E" w:rsidRDefault="00E51F72" w:rsidP="003818BE">
      <w:pPr>
        <w:tabs>
          <w:tab w:val="left" w:pos="708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Б2.В.03(П)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педагогическая практика</w:t>
      </w:r>
    </w:p>
    <w:p w:rsidR="00E51F72" w:rsidRPr="0003507E" w:rsidRDefault="00E51F72" w:rsidP="003818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(Пд) – Производственная 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актика, преддипломная практика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F72" w:rsidRDefault="00E51F72" w:rsidP="0038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F72" w:rsidRPr="0003507E" w:rsidRDefault="00E51F72" w:rsidP="003818BE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1" w:history="1">
        <w:r w:rsidRPr="0003507E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0350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72" w:rsidRPr="0003507E" w:rsidRDefault="00E51F72" w:rsidP="003818BE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E51F72" w:rsidRDefault="00E51F72" w:rsidP="0038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Аннотации программ практик представлены в приложении </w:t>
      </w:r>
      <w:r w:rsidR="00DC4DE0" w:rsidRPr="00DC4D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E51F72" w:rsidRDefault="00E51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7" w:name="_Toc513791154"/>
      <w:r>
        <w:t>ГОСУДАРСТВЕННАЯ ИТОГОВАЯ АТТЕСТАЦИЯ</w:t>
      </w:r>
      <w:bookmarkEnd w:id="7"/>
      <w:r>
        <w:t xml:space="preserve"> </w:t>
      </w:r>
    </w:p>
    <w:p w:rsidR="00E51F72" w:rsidRDefault="00E51F72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Pr="00EB6303" w:rsidRDefault="00E51F72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03">
        <w:rPr>
          <w:rFonts w:ascii="Times New Roman" w:hAnsi="Times New Roman" w:cs="Times New Roman"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государственный экзамен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72" w:rsidRPr="00EB6303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>
        <w:rPr>
          <w:rFonts w:ascii="Times New Roman" w:hAnsi="Times New Roman" w:cs="Times New Roman"/>
        </w:rPr>
        <w:t xml:space="preserve">Таганрогского институт имени А. П. Чехова (филиала) РГЭУ (РИНХ) в разделе </w:t>
      </w:r>
      <w:r w:rsidRPr="00EB6303">
        <w:rPr>
          <w:rFonts w:ascii="Times New Roman" w:hAnsi="Times New Roman" w:cs="Times New Roman"/>
        </w:rPr>
        <w:t>Сведения об образовательной организации / ОП ВО и рабочие программы дисциплин.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Аннотация программы ГИА представлена в приложении </w:t>
      </w:r>
      <w:r w:rsidR="00DC4DE0" w:rsidRPr="00DC4D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8" w:name="_Toc513791155"/>
      <w:r>
        <w:t>ФОНДЫ ОЦЕНОЧНЫХ СРЕДСТВ</w:t>
      </w:r>
      <w:bookmarkEnd w:id="8"/>
      <w:r>
        <w:t xml:space="preserve"> </w:t>
      </w:r>
    </w:p>
    <w:p w:rsidR="00E51F72" w:rsidRDefault="00E51F72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промежуточной аттестации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9" w:name="_Toc513791156"/>
      <w:r>
        <w:t>РЕСУРСНОЕ ОБЕСПЕЧЕНИЕ ОБРАЗОВАТЕЛЬНОЙ ПРОГРАММЫ</w:t>
      </w:r>
      <w:bookmarkEnd w:id="9"/>
    </w:p>
    <w:p w:rsidR="00E51F72" w:rsidRPr="003818BE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 xml:space="preserve">Общесистемные требования к реализации программы бакалавриата определяются Федеральным государственным образовательным стандартом. 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E51F72" w:rsidRPr="00F14BE9" w:rsidRDefault="00E51F72" w:rsidP="00830567">
      <w:pPr>
        <w:spacing w:after="0" w:line="240" w:lineRule="auto"/>
        <w:ind w:firstLine="709"/>
        <w:jc w:val="both"/>
      </w:pPr>
    </w:p>
    <w:p w:rsidR="00E51F72" w:rsidRDefault="00E51F72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E51F72" w:rsidRDefault="00E51F72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E51F72" w:rsidRDefault="00E51F72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>Компьютеры учебных аудиторий обеспечены доступом  к сети.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E51F72" w:rsidRDefault="00E51F72" w:rsidP="00AA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AA3887">
        <w:tc>
          <w:tcPr>
            <w:tcW w:w="3369" w:type="dxa"/>
          </w:tcPr>
          <w:p w:rsidR="00AA3887" w:rsidRPr="001247ED" w:rsidRDefault="00AA3887" w:rsidP="001247ED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AA3887" w:rsidRPr="00E00199" w:rsidRDefault="00AA3887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C">
              <w:rPr>
                <w:lang w:val="en-US"/>
              </w:rPr>
              <w:pict w14:anchorId="2FAA75E1">
                <v:shape id="_x0000_i1030" type="#_x0000_t75" style="width:45.1pt;height:18.2pt">
                  <v:imagedata r:id="rId12" o:title="IMG_20200227_123628 copy"/>
                </v:shape>
              </w:pict>
            </w:r>
          </w:p>
        </w:tc>
        <w:tc>
          <w:tcPr>
            <w:tcW w:w="2835" w:type="dxa"/>
          </w:tcPr>
          <w:p w:rsidR="00AA3887" w:rsidRPr="00E00199" w:rsidRDefault="00AA3887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AA3887" w:rsidRPr="00E00199" w:rsidRDefault="00AA3887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E51F72" w:rsidRPr="001247ED" w:rsidRDefault="00AA3887" w:rsidP="001247ED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9" type="#_x0000_t75" style="width:55.25pt;height:29.8pt;visibility:visible">
                  <v:imagedata r:id="rId10" o:title=""/>
                </v:shape>
              </w:pic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О.В. Кравец</w:t>
            </w:r>
          </w:p>
        </w:tc>
        <w:tc>
          <w:tcPr>
            <w:tcW w:w="1666" w:type="dxa"/>
          </w:tcPr>
          <w:p w:rsidR="00E51F72" w:rsidRPr="005520BF" w:rsidRDefault="00E51F72" w:rsidP="001247ED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5520BF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Декан факультета иностранных языков</w:t>
            </w:r>
          </w:p>
        </w:tc>
        <w:tc>
          <w:tcPr>
            <w:tcW w:w="1984" w:type="dxa"/>
          </w:tcPr>
          <w:p w:rsidR="00E51F72" w:rsidRPr="001247ED" w:rsidRDefault="00F95AE7" w:rsidP="001247E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Рисунок 3" o:spid="_x0000_s1026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Е.Е. Дебердеева</w:t>
            </w:r>
          </w:p>
        </w:tc>
        <w:tc>
          <w:tcPr>
            <w:tcW w:w="1666" w:type="dxa"/>
          </w:tcPr>
          <w:p w:rsidR="00E51F72" w:rsidRPr="005520BF" w:rsidRDefault="00E51F72" w:rsidP="006D7322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D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0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A3887">
        <w:tc>
          <w:tcPr>
            <w:tcW w:w="3369" w:type="dxa"/>
          </w:tcPr>
          <w:p w:rsidR="00AA3887" w:rsidRPr="001247ED" w:rsidRDefault="00AA3887" w:rsidP="001247E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tbl>
            <w:tblPr>
              <w:tblW w:w="9854" w:type="dxa"/>
              <w:tblInd w:w="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5"/>
              <w:gridCol w:w="4308"/>
              <w:gridCol w:w="2531"/>
            </w:tblGrid>
            <w:tr w:rsidR="00AA3887" w:rsidRPr="00E3656A" w:rsidTr="00654019">
              <w:tc>
                <w:tcPr>
                  <w:tcW w:w="1984" w:type="dxa"/>
                </w:tcPr>
                <w:p w:rsidR="00AA3887" w:rsidRPr="00E3656A" w:rsidRDefault="00AA3887" w:rsidP="00654019">
                  <w:pPr>
                    <w:spacing w:before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6A">
                    <w:rPr>
                      <w:noProof/>
                    </w:rPr>
                    <w:pict w14:anchorId="2404DC60">
                      <v:shape id="Рисунок 0" o:spid="_x0000_i1031" type="#_x0000_t75" alt="Описание: 1IMG_20200710_124012.jpg" style="width:61.8pt;height:28.35pt;visibility:visible;mso-wrap-style:square">
                        <v:imagedata r:id="rId13" o:title="1IMG_20200710_124012"/>
                      </v:shape>
                    </w:pict>
                  </w:r>
                </w:p>
              </w:tc>
              <w:tc>
                <w:tcPr>
                  <w:tcW w:w="2835" w:type="dxa"/>
                </w:tcPr>
                <w:p w:rsidR="00AA3887" w:rsidRPr="00E3656A" w:rsidRDefault="00AA3887" w:rsidP="00654019">
                  <w:pPr>
                    <w:spacing w:before="2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К.Ю. Сушкин</w:t>
                  </w:r>
                </w:p>
              </w:tc>
              <w:tc>
                <w:tcPr>
                  <w:tcW w:w="1666" w:type="dxa"/>
                </w:tcPr>
                <w:p w:rsidR="00AA3887" w:rsidRPr="00E3656A" w:rsidRDefault="00AA3887" w:rsidP="00654019">
                  <w:pPr>
                    <w:spacing w:before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E3656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.05</w:t>
                  </w:r>
                  <w:r w:rsidRPr="00E3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</w:t>
                  </w:r>
                </w:p>
              </w:tc>
            </w:tr>
          </w:tbl>
          <w:p w:rsidR="00AA3887" w:rsidRDefault="00AA3887"/>
        </w:tc>
        <w:tc>
          <w:tcPr>
            <w:tcW w:w="2835" w:type="dxa"/>
          </w:tcPr>
          <w:p w:rsidR="00AA3887" w:rsidRPr="00FA1AF2" w:rsidRDefault="00AA3887" w:rsidP="00654019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AA3887" w:rsidRPr="00E00199" w:rsidRDefault="00AA3887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E51F72" w:rsidRDefault="00E51F72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1F72" w:rsidRDefault="00E51F72" w:rsidP="009B6D43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Б1.Б.01 История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1874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 (с двумя профилями подготовки)"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1874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1874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9B6D43" w:rsidRPr="0095109C" w:rsidRDefault="009B6D43" w:rsidP="001874B2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B6D43" w:rsidRPr="0095109C" w:rsidRDefault="009B6D43" w:rsidP="001874B2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9B6D43" w:rsidRPr="0095109C" w:rsidRDefault="009B6D43" w:rsidP="001874B2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9B6D43" w:rsidRPr="0095109C" w:rsidRDefault="009B6D43" w:rsidP="001874B2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B6D43" w:rsidRPr="0095109C" w:rsidRDefault="009B6D43" w:rsidP="001874B2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9B6D43" w:rsidRPr="0095109C" w:rsidRDefault="009B6D43" w:rsidP="001874B2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ОК-2, ПК-1</w:t>
      </w:r>
    </w:p>
    <w:p w:rsidR="009B6D43" w:rsidRPr="0095109C" w:rsidRDefault="009B6D43" w:rsidP="001874B2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9B6D43" w:rsidRPr="0095109C" w:rsidRDefault="009B6D43" w:rsidP="001874B2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 с оценкой</w:t>
      </w:r>
    </w:p>
    <w:p w:rsidR="009B6D43" w:rsidRPr="0095109C" w:rsidRDefault="009B6D43" w:rsidP="001874B2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472BB6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>Б1.Б.0</w:t>
      </w:r>
      <w:r w:rsidRPr="001B16CB">
        <w:rPr>
          <w:rFonts w:ascii="Times New Roman" w:hAnsi="Times New Roman"/>
          <w:i/>
          <w:color w:val="000000"/>
          <w:sz w:val="24"/>
          <w:szCs w:val="24"/>
          <w:u w:val="single"/>
        </w:rPr>
        <w:t>2</w:t>
      </w: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Философия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9B6D43" w:rsidRPr="00472BB6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 профили 44.03.05.19 "Иностранный язык (английский)" и "Иностранный язык (французский)"</w:t>
            </w:r>
          </w:p>
        </w:tc>
      </w:tr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B6D43" w:rsidRPr="00472BB6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 Цели</w:t>
      </w:r>
      <w:r w:rsidRPr="0095109C">
        <w:t xml:space="preserve"> освоения дисциплины: </w:t>
      </w:r>
      <w:r w:rsidRPr="0095109C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 xml:space="preserve">2.   Задачи  </w:t>
      </w:r>
      <w:r w:rsidRPr="0095109C">
        <w:rPr>
          <w:color w:val="000000"/>
        </w:rPr>
        <w:t>формирование философского мировоззрения.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студенты должны овладеть целостным представлением о процессах и явлениях, происходящих в мире;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подойти к пониманию возможности современных научных методов познания природы и общества;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осознать социальную значимость своей будущей профессии.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09"/>
        <w:gridCol w:w="4854"/>
        <w:gridCol w:w="107"/>
      </w:tblGrid>
      <w:tr w:rsidR="009B6D43" w:rsidRPr="0095109C" w:rsidTr="00701CA1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B6D43" w:rsidRPr="0095109C" w:rsidTr="00701CA1">
        <w:trPr>
          <w:gridAfter w:val="1"/>
          <w:wAfter w:w="107" w:type="dxa"/>
          <w:cantSplit/>
          <w:trHeight w:val="281"/>
        </w:trPr>
        <w:tc>
          <w:tcPr>
            <w:tcW w:w="138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09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43" w:rsidRPr="0095109C" w:rsidTr="00701CA1">
        <w:trPr>
          <w:gridAfter w:val="1"/>
          <w:wAfter w:w="107" w:type="dxa"/>
          <w:trHeight w:val="242"/>
        </w:trPr>
        <w:tc>
          <w:tcPr>
            <w:tcW w:w="138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B6D43" w:rsidRPr="0095109C" w:rsidTr="00701CA1">
        <w:trPr>
          <w:gridAfter w:val="1"/>
          <w:wAfter w:w="107" w:type="dxa"/>
          <w:trHeight w:val="242"/>
        </w:trPr>
        <w:tc>
          <w:tcPr>
            <w:tcW w:w="1384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З понятие «культура мышления», философские методы и методы научного познания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    применять информационные технологии для поиска современных общекультурных знаний.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384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9B6D43" w:rsidRPr="0095109C" w:rsidTr="00701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9B6D43" w:rsidRPr="0095109C" w:rsidRDefault="009B6D43" w:rsidP="00701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ОК-6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 xml:space="preserve">4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Разработчик: Зав. кафедрой  теории и философии права                                  И.Н.Самойлова</w:t>
      </w:r>
    </w:p>
    <w:p w:rsidR="009B6D43" w:rsidRPr="006D5252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6D52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B6D43" w:rsidRPr="006D5252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6D52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472BB6" w:rsidRDefault="009B6D43" w:rsidP="009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Б1.Б.0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Иностранный язык </w:t>
      </w:r>
    </w:p>
    <w:p w:rsidR="009B6D43" w:rsidRPr="006D5252" w:rsidRDefault="009B6D43" w:rsidP="009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6D43" w:rsidRPr="006D5252" w:rsidTr="00701CA1">
        <w:tc>
          <w:tcPr>
            <w:tcW w:w="4785" w:type="dxa"/>
            <w:shd w:val="clear" w:color="auto" w:fill="auto"/>
          </w:tcPr>
          <w:p w:rsidR="009B6D43" w:rsidRPr="006D5252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472BB6" w:rsidRDefault="009B6D43" w:rsidP="00701CA1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</w:tc>
      </w:tr>
      <w:tr w:rsidR="009B6D43" w:rsidRPr="006D5252" w:rsidTr="00701CA1">
        <w:tc>
          <w:tcPr>
            <w:tcW w:w="4785" w:type="dxa"/>
            <w:shd w:val="clear" w:color="auto" w:fill="auto"/>
          </w:tcPr>
          <w:p w:rsidR="009B6D43" w:rsidRPr="006D5252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472BB6" w:rsidRDefault="009B6D43" w:rsidP="00701CA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B6D43" w:rsidRPr="006D5252" w:rsidTr="00701CA1">
        <w:tc>
          <w:tcPr>
            <w:tcW w:w="4785" w:type="dxa"/>
            <w:shd w:val="clear" w:color="auto" w:fill="auto"/>
          </w:tcPr>
          <w:p w:rsidR="009B6D43" w:rsidRPr="006D5252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472BB6" w:rsidRDefault="009B6D43" w:rsidP="00701CA1">
            <w:pPr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B6D43" w:rsidRPr="006D5252" w:rsidRDefault="009B6D43" w:rsidP="009B6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6D5252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5252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6D5252">
        <w:rPr>
          <w:rFonts w:ascii="Times New Roman" w:eastAsia="Times New Roman" w:hAnsi="Times New Roman"/>
          <w:sz w:val="24"/>
          <w:szCs w:val="24"/>
        </w:rPr>
        <w:t xml:space="preserve">практическое владение произносительной нормой современного французского языка; становление у студентов речевого слуха, а точнее его двух компонентов: фонематического и интонационного; развитие умения понимать на слух учебный текст монологического и диалогического характера. </w:t>
      </w:r>
      <w:r w:rsidRPr="006D5252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9B6D43" w:rsidRPr="006D5252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52">
        <w:rPr>
          <w:rFonts w:ascii="Times New Roman" w:eastAsia="Times New Roman" w:hAnsi="Times New Roman"/>
          <w:b/>
          <w:sz w:val="24"/>
          <w:szCs w:val="24"/>
        </w:rPr>
        <w:t xml:space="preserve"> 2.</w:t>
      </w:r>
      <w:r w:rsidRPr="006D52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5252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6D5252">
        <w:rPr>
          <w:rFonts w:ascii="Times New Roman" w:hAnsi="Times New Roman"/>
          <w:sz w:val="24"/>
          <w:szCs w:val="24"/>
        </w:rPr>
        <w:t xml:space="preserve"> овладеть языковыми средствами для достижения коммуникативных целей конкретной ситуации общения на изучаемом иностранном языке</w:t>
      </w:r>
      <w:r w:rsidRPr="006D5252">
        <w:rPr>
          <w:sz w:val="24"/>
          <w:szCs w:val="24"/>
        </w:rPr>
        <w:t xml:space="preserve">, </w:t>
      </w:r>
      <w:r w:rsidRPr="006D5252">
        <w:rPr>
          <w:rFonts w:ascii="Times New Roman" w:hAnsi="Times New Roman"/>
          <w:sz w:val="24"/>
          <w:szCs w:val="24"/>
        </w:rPr>
        <w:t xml:space="preserve">а также </w:t>
      </w:r>
      <w:r w:rsidRPr="006D5252">
        <w:rPr>
          <w:sz w:val="24"/>
          <w:szCs w:val="24"/>
        </w:rPr>
        <w:t xml:space="preserve"> </w:t>
      </w:r>
      <w:r w:rsidRPr="006D5252">
        <w:rPr>
          <w:rFonts w:ascii="Times New Roman" w:hAnsi="Times New Roman"/>
          <w:sz w:val="24"/>
          <w:szCs w:val="24"/>
        </w:rPr>
        <w:t xml:space="preserve">нормами современного французского языка и его фонетическими особенностями; усвоить определенный объем лексики. </w:t>
      </w:r>
    </w:p>
    <w:p w:rsidR="009B6D43" w:rsidRPr="006D5252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52">
        <w:rPr>
          <w:rFonts w:ascii="Times New Roman" w:eastAsia="Times New Roman" w:hAnsi="Times New Roman"/>
          <w:b/>
          <w:sz w:val="24"/>
          <w:szCs w:val="24"/>
        </w:rPr>
        <w:t xml:space="preserve"> 3.Результаты обучения по дисциплине.</w:t>
      </w:r>
      <w:r w:rsidRPr="006D5252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 должен:</w:t>
      </w:r>
    </w:p>
    <w:p w:rsidR="009B6D43" w:rsidRPr="006D5252" w:rsidRDefault="009B6D43" w:rsidP="009B6D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: языковые средства для достижения коммуникативных целей конкретной ситуации общения на изучаемом иностранном языке ;</w:t>
      </w:r>
    </w:p>
    <w:p w:rsidR="009B6D43" w:rsidRPr="006D5252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: выстраивать стратегию устного и письменного общения на изучаемом иностранном языке;</w:t>
      </w:r>
    </w:p>
    <w:p w:rsidR="009B6D43" w:rsidRPr="006D5252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 xml:space="preserve">: навыками восприятия, понимания, а также многоаспектного анализа устной и письменной речи на изучаемом иностранном языке,монологической и диалогической речью, навыками и умениями иноязычного общения </w:t>
      </w:r>
    </w:p>
    <w:p w:rsidR="009B6D43" w:rsidRPr="006D5252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: ОК-4,ОК-6,</w:t>
      </w:r>
      <w:r w:rsidRPr="006D525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ОПК-5,СК-4.</w:t>
      </w:r>
    </w:p>
    <w:p w:rsidR="009B6D43" w:rsidRPr="006D5252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 xml:space="preserve"> (в ЗЕТ): 4</w:t>
      </w:r>
    </w:p>
    <w:p w:rsidR="009B6D43" w:rsidRPr="006D5252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 xml:space="preserve">: зачет, экзамен </w:t>
      </w:r>
    </w:p>
    <w:p w:rsidR="009B6D43" w:rsidRPr="006D5252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9B6D43" w:rsidRPr="006D525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9B6D43" w:rsidRPr="006D525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Cs/>
          <w:sz w:val="24"/>
          <w:szCs w:val="24"/>
        </w:rPr>
        <w:t>В.А. Лавриненко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5397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Б1.Б.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04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Педагогическая риторика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русского языка, культуры и коррекции речи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Default="009B6D43" w:rsidP="009B6D4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ab/>
        <w:t>1</w:t>
      </w: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9B6D43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6D43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D43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9B6D43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овладение  коммуникативно-речевыми  умениями; </w:t>
      </w:r>
    </w:p>
    <w:p w:rsidR="009B6D43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9B6D43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9B6D43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9B6D43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9B6D43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6D4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9B6D43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Default="009B6D43" w:rsidP="009B6D43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>
        <w:rPr>
          <w:rFonts w:ascii="Times New Roman" w:eastAsia="Times New Roman" w:hAnsi="Times New Roman"/>
          <w:iCs/>
          <w:sz w:val="24"/>
          <w:szCs w:val="24"/>
        </w:rPr>
        <w:t>;</w:t>
      </w:r>
      <w:r>
        <w:rPr>
          <w:rFonts w:ascii="Times New Roman" w:eastAsia="Times New Roman" w:hAnsi="Times New Roman"/>
          <w:iCs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9B6D43" w:rsidRDefault="009B6D43" w:rsidP="009B6D43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B6D43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</w:t>
      </w:r>
      <w:r>
        <w:rPr>
          <w:rFonts w:ascii="Times New Roman" w:hAnsi="Times New Roman"/>
          <w:bCs/>
          <w:sz w:val="24"/>
          <w:szCs w:val="24"/>
        </w:rPr>
        <w:lastRenderedPageBreak/>
        <w:t>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9B6D43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B6D43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>
        <w:rPr>
          <w:rFonts w:ascii="Times New Roman" w:eastAsia="Times New Roman" w:hAnsi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B6D43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9B6D4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9B6D43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ОПК-5 – </w:t>
      </w:r>
      <w:r>
        <w:rPr>
          <w:rFonts w:ascii="Times New Roman" w:eastAsia="Times New Roman" w:hAnsi="Times New Roman"/>
          <w:iCs/>
          <w:sz w:val="24"/>
          <w:szCs w:val="24"/>
        </w:rPr>
        <w:t>владение основами профессиональной этики и речевой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9B6D43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3.</w:t>
      </w:r>
    </w:p>
    <w:p w:rsidR="009B6D43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зачет.</w:t>
      </w:r>
    </w:p>
    <w:p w:rsidR="009B6D43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9B6D43" w:rsidRPr="0095109C" w:rsidRDefault="009B6D43" w:rsidP="009B6D4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472BB6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05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Латинский язык и античная культура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472BB6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472BB6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msolistparagraph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Цель изучения дисциплины: Целями освоения учебной дисциплины  </w:t>
      </w:r>
      <w:r w:rsidRPr="0095109C">
        <w:rPr>
          <w:rFonts w:ascii="Times New Roman" w:hAnsi="Times New Roman" w:cs="Times New Roman"/>
          <w:bCs/>
          <w:sz w:val="24"/>
          <w:szCs w:val="24"/>
          <w:u w:val="single"/>
        </w:rPr>
        <w:t>Б1.Б.05</w:t>
      </w:r>
      <w:r w:rsidRPr="0095109C">
        <w:rPr>
          <w:rFonts w:ascii="Times New Roman" w:hAnsi="Times New Roman" w:cs="Times New Roman"/>
          <w:sz w:val="24"/>
          <w:szCs w:val="24"/>
          <w:u w:val="single"/>
        </w:rPr>
        <w:tab/>
        <w:t xml:space="preserve">латинский язык и античная культура </w:t>
      </w:r>
      <w:r w:rsidRPr="0095109C">
        <w:rPr>
          <w:rFonts w:ascii="Times New Roman" w:hAnsi="Times New Roman" w:cs="Times New Roman"/>
          <w:sz w:val="24"/>
          <w:szCs w:val="24"/>
        </w:rPr>
        <w:t>являются расширение общефилологического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9B6D43" w:rsidRPr="0095109C" w:rsidRDefault="009B6D43" w:rsidP="001874B2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1. Показать значение античной культуры для культурной, экономической и политической жизни Западной Европы.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2. Определить место античной культуры в общемировой культуре и показать ее многоаспектуальность и полифункциональность. 3. Рассмотреть особенности латинского языка и его роль в становлении основных западно-европейских языков. 4. Познакомить со сравнительно-историческим методом в языкознании.</w:t>
      </w:r>
    </w:p>
    <w:p w:rsidR="009B6D43" w:rsidRPr="0095109C" w:rsidRDefault="009B6D43" w:rsidP="001874B2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место древнегреческого и латинского языков в индоевропейской семье языков(ОК-1), значение античной литературы, культуры, искусства для мирововй культуры(ОК-1); наследие античного мира и древних языков (ОК-2).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Уметь: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9B6D43" w:rsidRPr="0095109C" w:rsidRDefault="009B6D43" w:rsidP="001874B2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ОК-1, ОК-2, ОПК-5.</w:t>
      </w:r>
    </w:p>
    <w:p w:rsidR="009B6D43" w:rsidRPr="0095109C" w:rsidRDefault="009B6D43" w:rsidP="001874B2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2</w:t>
      </w:r>
    </w:p>
    <w:p w:rsidR="009B6D43" w:rsidRPr="0095109C" w:rsidRDefault="009B6D43" w:rsidP="001874B2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B6D43" w:rsidRPr="0095109C" w:rsidRDefault="009B6D43" w:rsidP="001874B2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немецкого и французского языков Е.И. Бейн.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472BB6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Основы математической обработки информации</w:t>
      </w:r>
    </w:p>
    <w:p w:rsidR="009B6D43" w:rsidRPr="00472BB6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87"/>
        <w:gridCol w:w="5179"/>
      </w:tblGrid>
      <w:tr w:rsidR="009B6D43" w:rsidRPr="0095109C" w:rsidTr="00701CA1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B6D43" w:rsidRPr="0095109C" w:rsidTr="00701CA1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43" w:rsidRPr="0095109C" w:rsidTr="00701CA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9B6D43" w:rsidRPr="0095109C" w:rsidTr="00701CA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9B6D43" w:rsidRPr="0095109C" w:rsidTr="00701CA1">
        <w:tc>
          <w:tcPr>
            <w:tcW w:w="552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9B6D43" w:rsidRPr="0095109C" w:rsidTr="00701CA1">
        <w:tc>
          <w:tcPr>
            <w:tcW w:w="552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закономерностей, основными методами получения и обработки прикладной информации </w:t>
            </w:r>
          </w:p>
        </w:tc>
      </w:tr>
      <w:tr w:rsidR="009B6D43" w:rsidRPr="0095109C" w:rsidTr="00701CA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</w:tr>
      <w:tr w:rsidR="009B6D43" w:rsidRPr="0095109C" w:rsidTr="00701CA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9B6D43" w:rsidRPr="0095109C" w:rsidTr="00701CA1">
        <w:tc>
          <w:tcPr>
            <w:tcW w:w="552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9B6D43" w:rsidRPr="0095109C" w:rsidTr="00701CA1">
        <w:tc>
          <w:tcPr>
            <w:tcW w:w="552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ОК-3, ПК-2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Драгныш Николай Васильевич.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07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Информационные технологии в образовании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овладение навыками создания учебных материалов с помощью различных программных средств;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особенностей электронных образовательных ресурсов;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знакомство с архитектурой информационно-образовательной среды образовательного учреждения;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дидактических задач, решаемых с помощью информационных технологий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особенности работы современных поисковых систем и систем-каталогов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основные концепции разработки электронных образовательных ресурсов и контроля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отличительные характеристики образовательных информационных технологий;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 - особенности функционирования информационно-образовательных сред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применять современные информационные технологии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использовать информационные ресурсы Интернет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осуществлять обоснованный выбор компьютерных средств в области качества образования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навыками работы с приложениями ОС </w:t>
      </w:r>
      <w:r w:rsidRPr="0095109C">
        <w:rPr>
          <w:rFonts w:ascii="Times New Roman" w:hAnsi="Times New Roman"/>
          <w:bCs/>
          <w:iCs/>
          <w:sz w:val="24"/>
          <w:szCs w:val="24"/>
          <w:lang w:val="en-US"/>
        </w:rPr>
        <w:t>Windows</w:t>
      </w:r>
      <w:r w:rsidRPr="0095109C">
        <w:rPr>
          <w:rFonts w:ascii="Times New Roman" w:hAnsi="Times New Roman"/>
          <w:iCs/>
          <w:sz w:val="24"/>
          <w:szCs w:val="24"/>
        </w:rPr>
        <w:t>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средствами поиска информации в Интернет с учетом его структуры;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методологией проектирования электронных учебно-методических материалов;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методологией сопровождения информационных образовательных систем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9B6D43" w:rsidRPr="0095109C" w:rsidRDefault="009B6D43" w:rsidP="001874B2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ОПК-2, ПК-1, ПК-2.</w:t>
      </w:r>
    </w:p>
    <w:p w:rsidR="009B6D43" w:rsidRPr="0095109C" w:rsidRDefault="009B6D43" w:rsidP="001874B2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9B6D43" w:rsidRPr="0095109C" w:rsidRDefault="009B6D43" w:rsidP="001874B2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1874B2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472BB6" w:rsidRDefault="009B6D43" w:rsidP="009B6D4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2BB6">
        <w:rPr>
          <w:rFonts w:ascii="Times New Roman" w:hAnsi="Times New Roman"/>
          <w:sz w:val="24"/>
          <w:szCs w:val="24"/>
        </w:rPr>
        <w:t>канд. техн. наук, доцент, Фирсова С.А.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Естественнонаучная картина мира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научить </w:t>
      </w:r>
      <w:r w:rsidRPr="0095109C">
        <w:rPr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95109C">
        <w:rPr>
          <w:b/>
        </w:rPr>
        <w:t xml:space="preserve">3. 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iCs/>
          <w:spacing w:val="6"/>
          <w:sz w:val="24"/>
          <w:szCs w:val="24"/>
        </w:rPr>
        <w:t>- основы философских и социогуманитарных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о</w:t>
      </w:r>
      <w:r w:rsidRPr="0095109C">
        <w:rPr>
          <w:rFonts w:ascii="Times New Roman" w:hAnsi="Times New Roman"/>
          <w:bCs/>
          <w:iCs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pacing w:val="6"/>
          <w:sz w:val="24"/>
          <w:szCs w:val="24"/>
        </w:rPr>
        <w:t>использовать основы философских и социогуманитарных знаний для формирования научного мировоззрения обучающихся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pacing w:val="6"/>
          <w:sz w:val="24"/>
          <w:szCs w:val="24"/>
        </w:rPr>
        <w:t>п</w:t>
      </w:r>
      <w:r w:rsidRPr="0095109C">
        <w:rPr>
          <w:rFonts w:ascii="Times New Roman" w:hAnsi="Times New Roman"/>
          <w:sz w:val="24"/>
          <w:szCs w:val="24"/>
        </w:rPr>
        <w:t>рименять естественнонаучные знания в учебной и профессиональной деятельности.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 xml:space="preserve">методами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социогуманитарных знаний для формирования научного мировоззрения обучающихся;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pacing w:val="6"/>
          <w:sz w:val="24"/>
          <w:szCs w:val="24"/>
        </w:rPr>
        <w:t>м</w:t>
      </w:r>
      <w:r w:rsidRPr="0095109C">
        <w:rPr>
          <w:rFonts w:ascii="Times New Roman" w:hAnsi="Times New Roman"/>
          <w:sz w:val="24"/>
          <w:szCs w:val="24"/>
        </w:rPr>
        <w:t xml:space="preserve">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 ОК-1, ОК-3.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канд.техн.наук, С.П. Коноваленко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.01 История психологии. Психология человека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874B2" w:rsidRPr="0095109C" w:rsidTr="001874B2">
        <w:tc>
          <w:tcPr>
            <w:tcW w:w="4503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 "Педагогическое образование" (с двумя профилями подготовки)</w:t>
            </w:r>
          </w:p>
        </w:tc>
      </w:tr>
      <w:tr w:rsidR="001874B2" w:rsidRPr="0095109C" w:rsidTr="001874B2">
        <w:tc>
          <w:tcPr>
            <w:tcW w:w="4503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503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af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9B6D43" w:rsidRPr="0095109C" w:rsidRDefault="009B6D43" w:rsidP="001874B2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1874B2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 </w:t>
      </w: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9B6D43" w:rsidRPr="0095109C" w:rsidRDefault="009B6D43" w:rsidP="009B6D43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9B6D43" w:rsidRPr="0095109C" w:rsidRDefault="009B6D43" w:rsidP="001874B2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ОК-5; ОПК-2; ОПК-3; ПК-6. </w:t>
      </w:r>
    </w:p>
    <w:p w:rsidR="009B6D43" w:rsidRPr="0095109C" w:rsidRDefault="009B6D43" w:rsidP="001874B2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9B6D43" w:rsidRPr="0095109C" w:rsidRDefault="009B6D43" w:rsidP="001874B2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9B6D43" w:rsidRPr="0095109C" w:rsidRDefault="009B6D43" w:rsidP="001874B2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к.психол. н., доц. Холина О.А.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.02 Психология развития и педагогическая психология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874B2" w:rsidRPr="0095109C" w:rsidTr="001874B2">
        <w:tc>
          <w:tcPr>
            <w:tcW w:w="4503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 "Педагогическое образование" (с двумя профилями подготовки)</w:t>
            </w:r>
          </w:p>
        </w:tc>
      </w:tr>
      <w:tr w:rsidR="001874B2" w:rsidRPr="0095109C" w:rsidTr="001874B2">
        <w:tc>
          <w:tcPr>
            <w:tcW w:w="4503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503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af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9B6D43" w:rsidRPr="0095109C" w:rsidRDefault="009B6D43" w:rsidP="001874B2">
      <w:pPr>
        <w:pStyle w:val="af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9B6D43" w:rsidRPr="0095109C" w:rsidRDefault="009B6D43" w:rsidP="001874B2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воз-растном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9B6D43" w:rsidRPr="0095109C" w:rsidRDefault="009B6D43" w:rsidP="001874B2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ОПК-1; ОПК-2; ОПК-3; ПК-2; ПК-3. </w:t>
      </w:r>
    </w:p>
    <w:p w:rsidR="009B6D43" w:rsidRPr="0095109C" w:rsidRDefault="009B6D43" w:rsidP="001874B2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9B6D43" w:rsidRPr="0095109C" w:rsidRDefault="009B6D43" w:rsidP="001874B2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 с оценкой</w:t>
      </w:r>
    </w:p>
    <w:p w:rsidR="009B6D43" w:rsidRPr="0095109C" w:rsidRDefault="009B6D43" w:rsidP="001874B2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5109C">
        <w:rPr>
          <w:rFonts w:ascii="Times New Roman" w:hAnsi="Times New Roman"/>
          <w:sz w:val="24"/>
          <w:szCs w:val="24"/>
        </w:rPr>
        <w:t>к.психол. н., доц. Холина О.А.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.03 Основы специальной психологии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874B2" w:rsidRPr="0095109C" w:rsidTr="001874B2">
        <w:tc>
          <w:tcPr>
            <w:tcW w:w="4503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 "Педагогическое образование" (с двумя профилями подготовки)</w:t>
            </w:r>
          </w:p>
        </w:tc>
      </w:tr>
      <w:tr w:rsidR="001874B2" w:rsidRPr="0095109C" w:rsidTr="001874B2">
        <w:tc>
          <w:tcPr>
            <w:tcW w:w="4503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503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9B6D43" w:rsidRPr="0095109C" w:rsidRDefault="009B6D43" w:rsidP="001874B2">
      <w:pPr>
        <w:pStyle w:val="af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</w:t>
      </w:r>
    </w:p>
    <w:p w:rsidR="009B6D43" w:rsidRPr="0095109C" w:rsidRDefault="009B6D43" w:rsidP="001874B2">
      <w:pPr>
        <w:pStyle w:val="af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проанализировать роль биологических и социальных факторов риска в возникновении дизонтогенеза;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9B6D43" w:rsidRPr="0095109C" w:rsidRDefault="009B6D43" w:rsidP="009B6D4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9B6D43" w:rsidRPr="0095109C" w:rsidRDefault="009B6D43" w:rsidP="001874B2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основные понятия, параметры дизонтогенеза, категории развития в специальной психологии, типы нарушения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применять методы диагностики, профилактики и коррекции отклонений в развитии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приемами диагностики и методами коррекционных воздействий </w:t>
      </w:r>
    </w:p>
    <w:p w:rsidR="009B6D43" w:rsidRPr="0095109C" w:rsidRDefault="009B6D43" w:rsidP="001874B2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ОПК-2; ОПК-3; ПК-2. </w:t>
      </w:r>
    </w:p>
    <w:p w:rsidR="009B6D43" w:rsidRPr="0095109C" w:rsidRDefault="009B6D43" w:rsidP="001874B2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9B6D43" w:rsidRPr="0095109C" w:rsidRDefault="009B6D43" w:rsidP="001874B2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 xml:space="preserve">зачет </w:t>
      </w:r>
    </w:p>
    <w:p w:rsidR="009B6D43" w:rsidRPr="0095109C" w:rsidRDefault="009B6D43" w:rsidP="001874B2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к.психол. н., доц. Холина О.А.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.01 Введение в педагогическую деятельность. История образования и педагогической мысли</w:t>
      </w:r>
    </w:p>
    <w:p w:rsidR="009B6D43" w:rsidRPr="00E65B0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E5397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E5397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E5397C" w:rsidRDefault="009B6D43" w:rsidP="00701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539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Общей  педагогики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</w:pPr>
      <w:r w:rsidRPr="0095109C">
        <w:rPr>
          <w:b/>
          <w:bCs/>
        </w:rPr>
        <w:t>1</w:t>
      </w:r>
      <w:r w:rsidRPr="0095109C">
        <w:rPr>
          <w:b/>
        </w:rPr>
        <w:t xml:space="preserve"> Цель изучения дисциплины: </w:t>
      </w:r>
      <w:r w:rsidRPr="0095109C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t xml:space="preserve">- </w:t>
      </w:r>
      <w:r w:rsidRPr="0095109C">
        <w:rPr>
          <w:color w:val="000000"/>
        </w:rPr>
        <w:t>развить научно-педагогическое мышление бакалавров;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95109C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95109C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 xml:space="preserve">ехнологиями приобретения, использования и </w:t>
      </w:r>
      <w:r w:rsidRPr="0095109C">
        <w:rPr>
          <w:rFonts w:ascii="Times New Roman" w:hAnsi="Times New Roman"/>
          <w:sz w:val="24"/>
          <w:szCs w:val="24"/>
        </w:rPr>
        <w:lastRenderedPageBreak/>
        <w:t>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ОК-6 – способностью к самоорганизации и самообразованию.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ОПК-5 – владением основами профессиональной этики и речевой культуры.</w:t>
      </w:r>
    </w:p>
    <w:p w:rsidR="009B6D43" w:rsidRPr="0095109C" w:rsidRDefault="009B6D43" w:rsidP="009B6D43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ПК-6 – </w:t>
      </w:r>
      <w:r w:rsidRPr="0095109C">
        <w:t>готовностью к взаимодействию с участниками образовательного процесса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профессор, Целых Марина Петровна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</w:t>
      </w:r>
      <w:r w:rsidRPr="00137E8F">
        <w:rPr>
          <w:rFonts w:ascii="Times New Roman" w:hAnsi="Times New Roman"/>
          <w:i/>
          <w:sz w:val="24"/>
          <w:szCs w:val="24"/>
          <w:u w:val="single"/>
        </w:rPr>
        <w:t>2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Теоретическая педагогика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9B6D43" w:rsidRPr="0095109C" w:rsidRDefault="009B6D43" w:rsidP="001874B2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B6D43" w:rsidRPr="0095109C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B6D43" w:rsidRPr="0095109C" w:rsidRDefault="009B6D43" w:rsidP="001874B2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9B6D43" w:rsidRPr="0095109C" w:rsidRDefault="009B6D43" w:rsidP="001874B2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В </w:t>
      </w:r>
      <w:r w:rsidRPr="0095109C">
        <w:rPr>
          <w:rFonts w:ascii="Times New Roman" w:hAnsi="Times New Roman"/>
          <w:bCs/>
          <w:sz w:val="24"/>
          <w:szCs w:val="24"/>
        </w:rPr>
        <w:t>результате</w:t>
      </w:r>
      <w:r w:rsidRPr="0095109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95109C">
        <w:rPr>
          <w:rFonts w:ascii="Times New Roman" w:hAnsi="Times New Roman"/>
          <w:bCs/>
          <w:sz w:val="24"/>
          <w:szCs w:val="24"/>
        </w:rPr>
        <w:t>профессиональной</w:t>
      </w:r>
      <w:r w:rsidRPr="0095109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9B6D43" w:rsidRPr="0095109C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95109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95109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9B6D43" w:rsidRPr="0095109C" w:rsidRDefault="009B6D43" w:rsidP="001874B2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</w:rPr>
        <w:t>ОК-6 –</w:t>
      </w:r>
      <w:r w:rsidRPr="0095109C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9B6D43" w:rsidRPr="0095109C" w:rsidRDefault="009B6D43" w:rsidP="009B6D4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9B6D43" w:rsidRPr="0095109C" w:rsidRDefault="009B6D43" w:rsidP="009B6D4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9B6D43" w:rsidRPr="0095109C" w:rsidRDefault="009B6D43" w:rsidP="001874B2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 з.е.</w:t>
      </w:r>
    </w:p>
    <w:p w:rsidR="009B6D43" w:rsidRPr="0095109C" w:rsidRDefault="009B6D43" w:rsidP="001874B2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1874B2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5109C">
        <w:rPr>
          <w:rFonts w:ascii="Times New Roman" w:hAnsi="Times New Roman"/>
          <w:sz w:val="24"/>
          <w:szCs w:val="24"/>
        </w:rPr>
        <w:t xml:space="preserve"> Доктор педагогических наук, профессор, Целых Марина Петровна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</w:t>
      </w:r>
      <w:r w:rsidRPr="00995891">
        <w:rPr>
          <w:rFonts w:ascii="Times New Roman" w:hAnsi="Times New Roman"/>
          <w:i/>
          <w:sz w:val="24"/>
          <w:szCs w:val="24"/>
          <w:u w:val="single"/>
        </w:rPr>
        <w:t>3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Практическая педагогика.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Практикум по решению педагогических задач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9B6D43" w:rsidRPr="0095109C" w:rsidRDefault="009B6D43" w:rsidP="009B6D43">
      <w:pPr>
        <w:pStyle w:val="ae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</w:pPr>
    </w:p>
    <w:p w:rsidR="009B6D43" w:rsidRPr="0095109C" w:rsidRDefault="009B6D43" w:rsidP="001874B2">
      <w:pPr>
        <w:pStyle w:val="ae"/>
        <w:numPr>
          <w:ilvl w:val="0"/>
          <w:numId w:val="16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95109C">
        <w:rPr>
          <w:rFonts w:ascii="Times New Roman" w:hAnsi="Times New Roman"/>
          <w:color w:val="000000"/>
          <w:sz w:val="24"/>
          <w:szCs w:val="24"/>
        </w:rPr>
        <w:t>.</w:t>
      </w:r>
    </w:p>
    <w:p w:rsidR="009B6D43" w:rsidRPr="0095109C" w:rsidRDefault="009B6D43" w:rsidP="001874B2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B6D43" w:rsidRPr="0095109C" w:rsidRDefault="009B6D43" w:rsidP="001874B2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95109C">
        <w:rPr>
          <w:rFonts w:ascii="Times New Roman" w:hAnsi="Times New Roman"/>
          <w:sz w:val="24"/>
          <w:szCs w:val="24"/>
        </w:rPr>
        <w:t>социализации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95109C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</w:t>
      </w:r>
      <w:r w:rsidRPr="0095109C">
        <w:rPr>
          <w:rFonts w:ascii="Times New Roman" w:hAnsi="Times New Roman"/>
          <w:sz w:val="24"/>
          <w:szCs w:val="24"/>
        </w:rPr>
        <w:lastRenderedPageBreak/>
        <w:t>обучающихся;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9B6D43" w:rsidRPr="0095109C" w:rsidRDefault="009B6D43" w:rsidP="001874B2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– </w:t>
      </w:r>
      <w:r w:rsidRPr="0095109C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ПК-2 – </w:t>
      </w:r>
      <w:r w:rsidRPr="0095109C">
        <w:rPr>
          <w:rFonts w:ascii="Times New Roman" w:eastAsia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ПК-5 – </w:t>
      </w:r>
      <w:r w:rsidRPr="0095109C">
        <w:rPr>
          <w:rFonts w:ascii="Times New Roman" w:eastAsia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9B6D43" w:rsidRPr="0095109C" w:rsidRDefault="009B6D43" w:rsidP="001874B2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9B6D43" w:rsidRPr="0095109C" w:rsidRDefault="009B6D43" w:rsidP="001874B2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9B6D43" w:rsidRPr="0095109C" w:rsidRDefault="009B6D43" w:rsidP="001874B2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 Целых Марина Петровна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1B16CB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Безопасность жизнедеятельности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</w:tbl>
    <w:p w:rsidR="009B6D43" w:rsidRPr="009B6D43" w:rsidRDefault="009B6D43" w:rsidP="009B6D43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874B2" w:rsidRPr="0095109C" w:rsidTr="001874B2"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Естествознания и безопасность жизнедеятельности</w:t>
            </w:r>
          </w:p>
          <w:p w:rsidR="009B6D43" w:rsidRPr="001874B2" w:rsidRDefault="009B6D43" w:rsidP="00701C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6D43" w:rsidRPr="0095109C" w:rsidRDefault="009B6D43" w:rsidP="001874B2">
      <w:pPr>
        <w:pStyle w:val="af7"/>
        <w:widowControl w:val="0"/>
        <w:numPr>
          <w:ilvl w:val="0"/>
          <w:numId w:val="17"/>
        </w:numPr>
        <w:spacing w:line="240" w:lineRule="auto"/>
        <w:ind w:left="0" w:firstLine="709"/>
      </w:pPr>
      <w:r w:rsidRPr="0095109C">
        <w:rPr>
          <w:b/>
        </w:rPr>
        <w:t xml:space="preserve">Цель изучения дисциплины: </w:t>
      </w:r>
      <w:r w:rsidRPr="0095109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9B6D43" w:rsidRPr="0095109C" w:rsidRDefault="009B6D43" w:rsidP="001874B2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9B6D43" w:rsidRPr="0095109C" w:rsidRDefault="009B6D43" w:rsidP="001874B2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 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понимать роль произвола и ненасилия в обществе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 информацию о возможном риске при пожаре и мерах необходимой безопасности в ЧС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в экстремальных ситуациях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 xml:space="preserve">сформировать мотивационно-ценностное отношение к культуре безопасности жизнедеятельности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использовать средства индивидуальной защиты (СИЗ) органов дыхания 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профессиональной коммуникации и межличностном общении 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навыками самостоятельной научно- исследовательской работы; способностью формулировать результат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9B6D43" w:rsidRPr="0095109C" w:rsidRDefault="009B6D43" w:rsidP="001874B2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информацией о рассредоточении или эвакуацией населения из зон районов возможных катаклизмов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2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медицинских знаний и здорового образа жизни»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образование(с двумя профилями подготовки)»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1874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95109C">
        <w:rPr>
          <w:rFonts w:ascii="Times New Roman" w:hAnsi="Times New Roman"/>
          <w:sz w:val="24"/>
          <w:szCs w:val="24"/>
        </w:rPr>
        <w:tab/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9B6D43" w:rsidRPr="0095109C" w:rsidRDefault="009B6D43" w:rsidP="009B6D43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B6D43" w:rsidRPr="0095109C" w:rsidRDefault="009B6D43" w:rsidP="009B6D43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95109C">
        <w:br/>
      </w:r>
      <w:r w:rsidRPr="0095109C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95109C">
        <w:br/>
      </w:r>
      <w:r w:rsidRPr="0095109C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95109C">
        <w:br/>
      </w:r>
      <w:r w:rsidRPr="0095109C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95109C">
        <w:br/>
      </w:r>
      <w:r w:rsidRPr="0095109C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95109C">
        <w:br/>
      </w:r>
      <w:r w:rsidRPr="0095109C">
        <w:rPr>
          <w:shd w:val="clear" w:color="auto" w:fill="FFFFFF"/>
        </w:rPr>
        <w:t>6. Формирование у студентов навыков по уходу за больными на дому.</w:t>
      </w:r>
      <w:r w:rsidRPr="0095109C">
        <w:br/>
      </w:r>
      <w:r w:rsidRPr="0095109C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9B6D43" w:rsidRPr="0095109C" w:rsidRDefault="009B6D43" w:rsidP="009B6D43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>3. Результаты обучения по дисциплине</w:t>
      </w:r>
    </w:p>
    <w:p w:rsidR="009B6D43" w:rsidRPr="0095109C" w:rsidRDefault="009B6D43" w:rsidP="009B6D43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основные тенденции развития современного медицинского знания (ОК-9);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методики определения психофизиологической и социальной готовности детей к обучению в школе (ОПК-2);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цели и задачи дисциплины, базовые понятия, факторы, представляющие опасность для здоровья и жизни человека (ОПК-6).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ab/>
        <w:t>-  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соблюдать правила поведения в зоне чрезвычайной ситуации (ОК-9);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анализировать источники оказанияпервой помощи и методов защиты (ОК-9);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правильно использовать биологическую и медицинскую терминологию (ОПК-6);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 (ОПК-6);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9B6D43" w:rsidRPr="0095109C" w:rsidRDefault="009B6D43" w:rsidP="009B6D4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9B6D43" w:rsidRPr="0095109C" w:rsidRDefault="009B6D43" w:rsidP="009B6D4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приемами оказания первой доврачебной помощи 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применением теоретических знаний на практике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ф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95109C">
        <w:rPr>
          <w:rFonts w:ascii="Times New Roman" w:hAnsi="Times New Roman"/>
          <w:sz w:val="24"/>
          <w:szCs w:val="24"/>
        </w:rPr>
        <w:t>(ОПК-2);</w:t>
      </w:r>
    </w:p>
    <w:p w:rsidR="009B6D43" w:rsidRPr="0095109C" w:rsidRDefault="009B6D43" w:rsidP="009B6D4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9B6D43" w:rsidRPr="0095109C" w:rsidRDefault="009B6D43" w:rsidP="009B6D4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ОК-9, ОПК-2, ОПК-6.</w:t>
      </w:r>
    </w:p>
    <w:p w:rsidR="009B6D43" w:rsidRPr="0095109C" w:rsidRDefault="009B6D43" w:rsidP="001874B2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9B6D43" w:rsidRPr="0095109C" w:rsidRDefault="009B6D43" w:rsidP="001874B2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9B6D43" w:rsidRPr="0095109C" w:rsidRDefault="009B6D43" w:rsidP="001874B2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1 курс, семестр 2.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Возрастная анатомия, физиология и гигиена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874B2" w:rsidRPr="0095109C" w:rsidTr="001874B2">
        <w:tc>
          <w:tcPr>
            <w:tcW w:w="4361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«Педагогическое образование( с двумя профилями подготовки)» </w:t>
            </w:r>
          </w:p>
        </w:tc>
      </w:tr>
      <w:tr w:rsidR="001874B2" w:rsidRPr="0095109C" w:rsidTr="001874B2">
        <w:tc>
          <w:tcPr>
            <w:tcW w:w="4361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361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Естествознания и безопасность жизнедеятельности</w:t>
            </w:r>
          </w:p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</w:t>
      </w:r>
      <w:r w:rsidRPr="0095109C">
        <w:rPr>
          <w:b/>
        </w:rPr>
        <w:tab/>
        <w:t xml:space="preserve">Цель изучения дисциплины: </w:t>
      </w:r>
      <w:r w:rsidRPr="0095109C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rPr>
          <w:b/>
        </w:rPr>
        <w:tab/>
        <w:t xml:space="preserve">Задачи изучения дисциплины: </w:t>
      </w:r>
    </w:p>
    <w:p w:rsidR="009B6D43" w:rsidRPr="0095109C" w:rsidRDefault="009B6D43" w:rsidP="001874B2">
      <w:pPr>
        <w:pStyle w:val="af"/>
        <w:numPr>
          <w:ilvl w:val="0"/>
          <w:numId w:val="21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9B6D43" w:rsidRPr="0095109C" w:rsidRDefault="009B6D43" w:rsidP="001874B2">
      <w:pPr>
        <w:pStyle w:val="af"/>
        <w:numPr>
          <w:ilvl w:val="0"/>
          <w:numId w:val="21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9B6D43" w:rsidRPr="0095109C" w:rsidRDefault="009B6D43" w:rsidP="001874B2">
      <w:pPr>
        <w:pStyle w:val="af"/>
        <w:numPr>
          <w:ilvl w:val="0"/>
          <w:numId w:val="21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9B6D43" w:rsidRPr="0095109C" w:rsidRDefault="009B6D43" w:rsidP="001874B2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 (ОК-9);</w:t>
      </w:r>
    </w:p>
    <w:p w:rsidR="009B6D43" w:rsidRPr="0095109C" w:rsidRDefault="009B6D43" w:rsidP="001874B2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9B6D43" w:rsidRPr="0095109C" w:rsidRDefault="009B6D43" w:rsidP="001874B2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Ценностные основы образования и  професиональной  деятельности; особенности  педагогического процесса в условиях поликультурного и полиэтнического общества (ОПК-2); </w:t>
      </w:r>
    </w:p>
    <w:p w:rsidR="009B6D43" w:rsidRPr="0095109C" w:rsidRDefault="009B6D43" w:rsidP="001874B2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9B6D43" w:rsidRPr="0095109C" w:rsidRDefault="009B6D43" w:rsidP="001874B2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цели и задачи дисциплины (ОПК-6);</w:t>
      </w:r>
    </w:p>
    <w:p w:rsidR="009B6D43" w:rsidRPr="0095109C" w:rsidRDefault="009B6D43" w:rsidP="001874B2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базовые понятия (ОПК-6);</w:t>
      </w:r>
    </w:p>
    <w:p w:rsidR="009B6D43" w:rsidRPr="0095109C" w:rsidRDefault="009B6D43" w:rsidP="001874B2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95109C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 (ОПК-6).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9B6D43" w:rsidRPr="0095109C" w:rsidRDefault="009B6D43" w:rsidP="001874B2">
      <w:pPr>
        <w:pStyle w:val="af"/>
        <w:numPr>
          <w:ilvl w:val="0"/>
          <w:numId w:val="22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(ОК-9)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1874B2">
      <w:pPr>
        <w:pStyle w:val="af"/>
        <w:numPr>
          <w:ilvl w:val="0"/>
          <w:numId w:val="22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 (ОК-9);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 (ОК-9);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Создавать педагогически целесообразную и психологически безопасную образовательную среду (ОПК-2).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Взаимодействовать с различными  субъектами  педагогического процесса (ОПК-2);</w:t>
      </w:r>
    </w:p>
    <w:p w:rsidR="009B6D43" w:rsidRPr="0095109C" w:rsidRDefault="009B6D43" w:rsidP="001874B2">
      <w:pPr>
        <w:pStyle w:val="af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правильно использовать биологическую и медицинскую терминологию (ОПК-6);</w:t>
      </w:r>
    </w:p>
    <w:p w:rsidR="009B6D43" w:rsidRPr="0095109C" w:rsidRDefault="009B6D43" w:rsidP="001874B2">
      <w:pPr>
        <w:pStyle w:val="af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 (ОПК-6);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 (ОПК-6);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9B6D43" w:rsidRPr="0095109C" w:rsidRDefault="009B6D43" w:rsidP="001874B2">
      <w:pPr>
        <w:pStyle w:val="af"/>
        <w:numPr>
          <w:ilvl w:val="0"/>
          <w:numId w:val="24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 приемами оказания первой доврачебной помощи (ОК-9);</w:t>
      </w:r>
    </w:p>
    <w:p w:rsidR="009B6D43" w:rsidRPr="0095109C" w:rsidRDefault="009B6D43" w:rsidP="001874B2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применением теоретических знаний на практике (ОК-9);</w:t>
      </w:r>
    </w:p>
    <w:p w:rsidR="009B6D43" w:rsidRPr="0095109C" w:rsidRDefault="009B6D43" w:rsidP="001874B2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9B6D43" w:rsidRPr="0095109C" w:rsidRDefault="009B6D43" w:rsidP="001874B2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способами  взаимодействия  с другими  субъектами  образовательного процесса (ОПК-2);</w:t>
      </w:r>
    </w:p>
    <w:p w:rsidR="009B6D43" w:rsidRPr="0095109C" w:rsidRDefault="009B6D43" w:rsidP="001874B2">
      <w:pPr>
        <w:pStyle w:val="af"/>
        <w:numPr>
          <w:ilvl w:val="0"/>
          <w:numId w:val="24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системой представлений об основных закономерностях здоровьесбережения (ОПК-6);</w:t>
      </w:r>
    </w:p>
    <w:p w:rsidR="009B6D43" w:rsidRPr="0095109C" w:rsidRDefault="009B6D43" w:rsidP="001874B2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 (ОПК-6).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9B6D43" w:rsidRPr="0095109C" w:rsidRDefault="009B6D43" w:rsidP="001874B2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 (ОПК-6).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14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Физическая культура и спорт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физической культуры</w:t>
            </w:r>
          </w:p>
        </w:tc>
      </w:tr>
    </w:tbl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B6D43" w:rsidRPr="0095109C" w:rsidRDefault="009B6D43" w:rsidP="009B6D43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9B6D43" w:rsidRPr="0095109C" w:rsidRDefault="009B6D43" w:rsidP="009B6D43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9B6D43" w:rsidRPr="0095109C" w:rsidRDefault="009B6D43" w:rsidP="009B6D43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95109C">
        <w:rPr>
          <w:rFonts w:ascii="Times New Roman" w:hAnsi="Times New Roman"/>
          <w:bCs/>
          <w:sz w:val="24"/>
          <w:szCs w:val="24"/>
        </w:rPr>
        <w:t xml:space="preserve">к </w:t>
      </w:r>
      <w:r w:rsidRPr="0095109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B6D43" w:rsidRPr="0095109C" w:rsidRDefault="009B6D43" w:rsidP="009B6D43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95109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9B6D43" w:rsidRPr="0095109C" w:rsidRDefault="009B6D43" w:rsidP="009B6D43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95109C">
        <w:rPr>
          <w:rFonts w:ascii="Times New Roman" w:hAnsi="Times New Roman"/>
          <w:bCs/>
          <w:sz w:val="24"/>
          <w:szCs w:val="24"/>
        </w:rPr>
        <w:t>го</w:t>
      </w:r>
      <w:r w:rsidRPr="0095109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9B6D43" w:rsidRPr="0095109C" w:rsidRDefault="009B6D43" w:rsidP="009B6D43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 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ОК-5 – способностью работать в команде, толерантно воспринимать социальные, культурные и личностные различия;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– 3, 5 семестры.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Кибенко Елена Ивановна  – канд. пед. наук, доцент кафедры физической культуры,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FB4CB9" w:rsidRDefault="009B6D43" w:rsidP="009B6D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Б1.Б.</w:t>
      </w:r>
      <w:r w:rsidRPr="00137E8F">
        <w:rPr>
          <w:rFonts w:ascii="Times New Roman" w:hAnsi="Times New Roman"/>
          <w:bCs/>
          <w:i/>
          <w:sz w:val="24"/>
          <w:szCs w:val="24"/>
          <w:u w:val="single"/>
        </w:rPr>
        <w:t>15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Основы вожатской деятельности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9B6D43" w:rsidRDefault="009B6D43" w:rsidP="009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Tr="00701CA1">
        <w:tc>
          <w:tcPr>
            <w:tcW w:w="4785" w:type="dxa"/>
            <w:hideMark/>
          </w:tcPr>
          <w:p w:rsidR="009B6D43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B6D43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9B6D43" w:rsidTr="00701CA1">
        <w:tc>
          <w:tcPr>
            <w:tcW w:w="4785" w:type="dxa"/>
            <w:hideMark/>
          </w:tcPr>
          <w:p w:rsidR="009B6D43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B6D43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Tr="00701CA1">
        <w:tc>
          <w:tcPr>
            <w:tcW w:w="4785" w:type="dxa"/>
            <w:hideMark/>
          </w:tcPr>
          <w:p w:rsidR="009B6D43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B6D43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9B6D43" w:rsidRDefault="009B6D43" w:rsidP="009B6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D43" w:rsidRDefault="009B6D43" w:rsidP="001874B2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B6D43" w:rsidRDefault="009B6D43" w:rsidP="001874B2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B6D43" w:rsidRDefault="009B6D43" w:rsidP="009B6D4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B6D43" w:rsidRDefault="009B6D43" w:rsidP="001874B2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9B6D43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>
        <w:rPr>
          <w:rFonts w:ascii="Times New Roman" w:hAnsi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9B6D43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>
        <w:rPr>
          <w:rFonts w:ascii="Times New Roman" w:hAnsi="Times New Roman"/>
          <w:sz w:val="24"/>
          <w:szCs w:val="24"/>
        </w:rPr>
        <w:t>; организовать совместную деятельность субъектов образовательной среды.</w:t>
      </w:r>
    </w:p>
    <w:p w:rsidR="009B6D43" w:rsidRDefault="009B6D43" w:rsidP="009B6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>
        <w:rPr>
          <w:rFonts w:ascii="Times New Roman" w:eastAsia="Times New Roman" w:hAnsi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>
        <w:rPr>
          <w:rFonts w:ascii="Times New Roman" w:hAnsi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9B6D43" w:rsidRDefault="009B6D43" w:rsidP="001874B2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B6D43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ОК-6 – способностью к самоорганизации и самообразованию</w:t>
      </w:r>
    </w:p>
    <w:p w:rsidR="009B6D43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9B6D43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9B6D43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9B6D43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ОПК-5  – владеет основами профессиональной этики и речевой культуры</w:t>
      </w:r>
    </w:p>
    <w:p w:rsidR="009B6D43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ПК-6 – готовностью к взаимодействию с участниками образовательного процесса</w:t>
      </w:r>
    </w:p>
    <w:p w:rsidR="009B6D43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9B6D43" w:rsidRDefault="009B6D43" w:rsidP="001874B2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3 з.е.</w:t>
      </w:r>
    </w:p>
    <w:p w:rsidR="009B6D43" w:rsidRDefault="009B6D43" w:rsidP="001874B2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:rsidR="009B6D43" w:rsidRDefault="009B6D43" w:rsidP="001874B2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hAnsi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9B6D43" w:rsidRDefault="009B6D43" w:rsidP="009B6D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472BB6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Логика и культура мышления</w:t>
      </w:r>
    </w:p>
    <w:p w:rsidR="009B6D43" w:rsidRPr="00472BB6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9B6D43" w:rsidRPr="00E5397C" w:rsidRDefault="009B6D43" w:rsidP="00701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  <w:r w:rsidRPr="00E539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B6D43" w:rsidRPr="00E5397C" w:rsidRDefault="009B6D43" w:rsidP="00701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95109C">
        <w:rPr>
          <w:b/>
        </w:rPr>
        <w:t>1. Цели</w:t>
      </w:r>
      <w:r w:rsidRPr="0095109C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 xml:space="preserve">2. Задачи: </w:t>
      </w:r>
      <w:r w:rsidRPr="0095109C">
        <w:t>изучение форм абстрактного мышления, изучение принципов построения правильного мышления</w:t>
      </w:r>
      <w:r w:rsidRPr="0095109C">
        <w:rPr>
          <w:b/>
          <w:i/>
        </w:rPr>
        <w:t xml:space="preserve">, </w:t>
      </w:r>
      <w:r w:rsidRPr="0095109C">
        <w:t xml:space="preserve">освоение методов индукции, дедукции, традукции, изучение гипотезы как формы научного познания, </w:t>
      </w:r>
      <w:r w:rsidRPr="0095109C">
        <w:rPr>
          <w:color w:val="808080"/>
        </w:rPr>
        <w:t xml:space="preserve"> </w:t>
      </w:r>
      <w:r w:rsidRPr="0095109C">
        <w:t xml:space="preserve">освоение способов доказательства и опровержения.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9B6D43" w:rsidRPr="0095109C" w:rsidTr="00701CA1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B6D43" w:rsidRPr="0095109C" w:rsidTr="00701CA1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43" w:rsidRPr="0095109C" w:rsidTr="00701CA1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B6D43" w:rsidRPr="0095109C" w:rsidTr="00701CA1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У  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выделять предмет, цели, методы, стратегии научного исследования, строить многомерные модели</w:t>
            </w:r>
            <w:r w:rsidRPr="009510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анализа, структурирования, обобщения информации  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 логические принципы, определяющие правильность мышления, формы построения рассуждения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  уметь логически верно, аргументировать свою мировоззренческую позицию</w:t>
            </w:r>
          </w:p>
        </w:tc>
      </w:tr>
      <w:tr w:rsidR="009B6D43" w:rsidRPr="0095109C" w:rsidTr="00701CA1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  <w:tr w:rsidR="009B6D43" w:rsidRPr="0095109C" w:rsidTr="00701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9B6D43" w:rsidRPr="0095109C" w:rsidRDefault="009B6D43" w:rsidP="00701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</w:t>
      </w:r>
      <w:r w:rsidRPr="0095109C">
        <w:rPr>
          <w:rFonts w:ascii="Times New Roman" w:hAnsi="Times New Roman"/>
          <w:bCs/>
          <w:sz w:val="24"/>
          <w:szCs w:val="24"/>
        </w:rPr>
        <w:t>ОК-6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>2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472BB6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17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Математика и информатика</w:t>
      </w:r>
    </w:p>
    <w:p w:rsidR="009B6D43" w:rsidRPr="00472BB6" w:rsidRDefault="009B6D43" w:rsidP="009B6D43">
      <w:pPr>
        <w:tabs>
          <w:tab w:val="left" w:pos="710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104"/>
        <w:gridCol w:w="5179"/>
      </w:tblGrid>
      <w:tr w:rsidR="009B6D43" w:rsidRPr="0095109C" w:rsidTr="00701CA1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B6D43" w:rsidRPr="0095109C" w:rsidTr="00701CA1">
        <w:trPr>
          <w:cantSplit/>
          <w:trHeight w:val="281"/>
        </w:trPr>
        <w:tc>
          <w:tcPr>
            <w:tcW w:w="797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75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43" w:rsidRPr="0095109C" w:rsidTr="00701CA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9B6D43" w:rsidRPr="0095109C" w:rsidTr="00701CA1">
        <w:trPr>
          <w:trHeight w:val="242"/>
        </w:trPr>
        <w:tc>
          <w:tcPr>
            <w:tcW w:w="797" w:type="pct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575" w:type="pct"/>
            <w:vMerge w:val="restar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9B6D43" w:rsidRPr="0095109C" w:rsidTr="00701CA1">
        <w:tc>
          <w:tcPr>
            <w:tcW w:w="797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9B6D43" w:rsidRPr="0095109C" w:rsidTr="00701CA1">
        <w:tc>
          <w:tcPr>
            <w:tcW w:w="797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 xml:space="preserve">4. 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Драгныш Николай Васильевич.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экологической культуры»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1874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9B6D43" w:rsidRPr="0095109C" w:rsidRDefault="009B6D43" w:rsidP="009B6D43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9B6D43" w:rsidRPr="0095109C" w:rsidRDefault="009B6D43" w:rsidP="009B6D43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>3. Результаты обучения по дисциплине</w:t>
      </w:r>
    </w:p>
    <w:p w:rsidR="009B6D43" w:rsidRPr="0095109C" w:rsidRDefault="009B6D43" w:rsidP="009B6D43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- использовать полученные теоретические знания в научной и практической деятельности (ОПК-6);</w:t>
      </w:r>
    </w:p>
    <w:p w:rsidR="009B6D43" w:rsidRPr="0095109C" w:rsidRDefault="009B6D43" w:rsidP="009B6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9B6D43" w:rsidRPr="0095109C" w:rsidRDefault="009B6D43" w:rsidP="009B6D4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9B6D43" w:rsidRPr="0095109C" w:rsidRDefault="009B6D43" w:rsidP="009B6D4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9B6D43" w:rsidRPr="0095109C" w:rsidRDefault="009B6D43" w:rsidP="009B6D4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9B6D43" w:rsidRPr="0095109C" w:rsidRDefault="009B6D43" w:rsidP="009B6D4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9B6D43" w:rsidRPr="0095109C" w:rsidRDefault="009B6D43" w:rsidP="009B6D4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9B6D43" w:rsidRPr="0095109C" w:rsidRDefault="009B6D43" w:rsidP="009B6D4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9B6D43" w:rsidRPr="0095109C" w:rsidRDefault="009B6D43" w:rsidP="009B6D4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9B6D43" w:rsidRPr="0095109C" w:rsidRDefault="009B6D43" w:rsidP="001874B2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9B6D43" w:rsidRPr="0095109C" w:rsidRDefault="009B6D43" w:rsidP="001874B2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ОК-6 -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9B6D43" w:rsidRPr="0095109C" w:rsidRDefault="009B6D43" w:rsidP="001874B2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1B16CB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19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Политическая история стран Западной Европы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1874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 (с двумя профилями подготовки)"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1874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1874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1874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95109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9B6D43" w:rsidRPr="0095109C" w:rsidRDefault="009B6D43" w:rsidP="001874B2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важнейшие культурно-исторические и политические достижения стран Европы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9B6D43" w:rsidRPr="0095109C" w:rsidRDefault="009B6D43" w:rsidP="001874B2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ОК-2, ОК-4, </w:t>
      </w:r>
    </w:p>
    <w:p w:rsidR="009B6D43" w:rsidRPr="0095109C" w:rsidRDefault="009B6D43" w:rsidP="001874B2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9B6D43" w:rsidRPr="0095109C" w:rsidRDefault="009B6D43" w:rsidP="001874B2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1874B2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472BB6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20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472BB6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472BB6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9B6D43" w:rsidRPr="0095109C" w:rsidRDefault="009B6D43" w:rsidP="001874B2">
      <w:pPr>
        <w:pStyle w:val="ae"/>
        <w:numPr>
          <w:ilvl w:val="0"/>
          <w:numId w:val="8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  <w:r w:rsidRPr="0095109C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9B6D43" w:rsidRPr="0095109C" w:rsidRDefault="009B6D43" w:rsidP="001874B2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B6D43" w:rsidRPr="0095109C" w:rsidRDefault="009B6D43" w:rsidP="009B6D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9B6D43" w:rsidRPr="0095109C" w:rsidRDefault="009B6D43" w:rsidP="009B6D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9B6D43" w:rsidRPr="0095109C" w:rsidRDefault="009B6D43" w:rsidP="009B6D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9B6D43" w:rsidRPr="0095109C" w:rsidRDefault="009B6D43" w:rsidP="009B6D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9B6D43" w:rsidRPr="0095109C" w:rsidRDefault="009B6D43" w:rsidP="009B6D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9B6D43" w:rsidRPr="0095109C" w:rsidRDefault="009B6D43" w:rsidP="001874B2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95109C">
        <w:rPr>
          <w:rFonts w:ascii="Times New Roman" w:hAnsi="Times New Roman"/>
          <w:bCs/>
          <w:sz w:val="24"/>
          <w:szCs w:val="24"/>
        </w:rPr>
        <w:t>т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9B6D43" w:rsidRPr="0095109C" w:rsidRDefault="009B6D43" w:rsidP="009B6D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95109C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9B6D43" w:rsidRPr="0095109C" w:rsidRDefault="009B6D43" w:rsidP="009B6D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пособами социокультурной деятельности, </w:t>
      </w:r>
      <w:r w:rsidRPr="0095109C">
        <w:rPr>
          <w:rFonts w:ascii="Times New Roman" w:hAnsi="Times New Roman"/>
          <w:sz w:val="24"/>
          <w:szCs w:val="24"/>
        </w:rPr>
        <w:t>способами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9B6D43" w:rsidRPr="0095109C" w:rsidRDefault="009B6D43" w:rsidP="001874B2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B6D43" w:rsidRPr="0095109C" w:rsidRDefault="009B6D43" w:rsidP="009B6D43">
      <w:pPr>
        <w:pStyle w:val="ac"/>
        <w:spacing w:after="0"/>
        <w:ind w:firstLine="709"/>
        <w:jc w:val="both"/>
      </w:pPr>
      <w:r w:rsidRPr="0095109C">
        <w:lastRenderedPageBreak/>
        <w:t>ОК-7 – способностью использовать базовые правовые знания в различных сферах деятельности</w:t>
      </w:r>
    </w:p>
    <w:p w:rsidR="009B6D43" w:rsidRPr="0095109C" w:rsidRDefault="009B6D43" w:rsidP="009B6D43">
      <w:pPr>
        <w:pStyle w:val="ac"/>
        <w:spacing w:after="0"/>
        <w:ind w:firstLine="709"/>
        <w:jc w:val="both"/>
      </w:pPr>
      <w:r w:rsidRPr="0095109C"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9B6D43" w:rsidRPr="0095109C" w:rsidRDefault="009B6D43" w:rsidP="009B6D43">
      <w:pPr>
        <w:pStyle w:val="ac"/>
        <w:spacing w:after="0"/>
        <w:ind w:firstLine="709"/>
        <w:jc w:val="both"/>
      </w:pPr>
      <w:r w:rsidRPr="0095109C">
        <w:t>ПК-6 – готовностью к взаимодействию с участниками образовательного процесса</w:t>
      </w:r>
    </w:p>
    <w:p w:rsidR="009B6D43" w:rsidRPr="0095109C" w:rsidRDefault="009B6D43" w:rsidP="001874B2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95109C">
        <w:rPr>
          <w:rFonts w:ascii="Times New Roman" w:hAnsi="Times New Roman"/>
          <w:sz w:val="24"/>
          <w:szCs w:val="24"/>
        </w:rPr>
        <w:t xml:space="preserve">2. </w:t>
      </w:r>
    </w:p>
    <w:p w:rsidR="009B6D43" w:rsidRPr="0095109C" w:rsidRDefault="009B6D43" w:rsidP="001874B2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9B6D43" w:rsidRPr="0095109C" w:rsidRDefault="009B6D43" w:rsidP="001874B2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9B6D43" w:rsidRPr="0095109C" w:rsidRDefault="009B6D43" w:rsidP="009B6D43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педагогических наук,  профессор Целых Марина Петровна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Б1.В.01 Введение в языкознание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B6D43" w:rsidRPr="0095109C" w:rsidRDefault="009B6D43" w:rsidP="001874B2">
      <w:pPr>
        <w:pStyle w:val="msolistparagraph0"/>
        <w:numPr>
          <w:ilvl w:val="0"/>
          <w:numId w:val="2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9B6D43" w:rsidRPr="0095109C" w:rsidRDefault="009B6D43" w:rsidP="001874B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3) познакомить студентов с классификациями языков (генеалогической и морфологической).  </w:t>
      </w:r>
    </w:p>
    <w:p w:rsidR="009B6D43" w:rsidRPr="0095109C" w:rsidRDefault="009B6D43" w:rsidP="001874B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разделы языкознания, связи языкознания с другими науками (ПК-2);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основные функции языка, важнейшие факторы языковой эволюции (СК-3);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структурные уровни системы языка, их основные единицы (СК-4);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генеалогическую и морфологическую классификацию языков (СК-4).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Уметь: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показать на примерах связь языкознания с другими науками</w:t>
      </w:r>
      <w:r w:rsidRPr="0095109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(ПК-2);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характеризовать функции различных языковых единиц (СК-3);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анализировать языковые единицы разных уровней (СК-4);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показать на примерах историческое родство индоевропейских языков (СК-4).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Владеть: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 xml:space="preserve">навыками использования теории языка при анализе материала конкретных языков (ПК-2); 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навыками анализа языковых единиц с точки зрения их функций (СК-3);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анализа языковых единиц с точки зрения их места в системе языка (СК-4);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сравнительно-исторического анализа языковых единиц (СК-4). </w:t>
      </w:r>
    </w:p>
    <w:p w:rsidR="009B6D43" w:rsidRPr="0095109C" w:rsidRDefault="009B6D43" w:rsidP="001874B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ПК-2: способность использовать современные методы и технологии обучения и диагностики;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9B6D43" w:rsidRPr="0095109C" w:rsidRDefault="009B6D43" w:rsidP="001874B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eastAsia="Times New Roman" w:hAnsi="Times New Roman"/>
          <w:sz w:val="24"/>
          <w:szCs w:val="24"/>
        </w:rPr>
        <w:t>4</w:t>
      </w:r>
    </w:p>
    <w:p w:rsidR="009B6D43" w:rsidRPr="0095109C" w:rsidRDefault="009B6D43" w:rsidP="001874B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eastAsia="Times New Roman" w:hAnsi="Times New Roman"/>
          <w:sz w:val="24"/>
          <w:szCs w:val="24"/>
        </w:rPr>
        <w:t>экзамен</w:t>
      </w:r>
    </w:p>
    <w:p w:rsidR="009B6D43" w:rsidRPr="0095109C" w:rsidRDefault="009B6D43" w:rsidP="001874B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 и литературы  Ваганов А.В. 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Б1.В.02  Зарубежная литература</w:t>
      </w:r>
    </w:p>
    <w:p w:rsidR="009B6D43" w:rsidRPr="00E65B0E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1874B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1874B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русского языка и литературы</w:t>
            </w:r>
          </w:p>
        </w:tc>
      </w:tr>
    </w:tbl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познакомить с художественными текстами,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ознакомить с проблемами поэтики зарубежной литературы,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акцентировать русско-зарубежные литературные связи,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95109C">
        <w:rPr>
          <w:rFonts w:ascii="Times New Roman" w:hAnsi="Times New Roman"/>
          <w:color w:val="auto"/>
        </w:rPr>
        <w:t>выявить особенности преподавания зарубежной литературы в школе.</w:t>
      </w:r>
    </w:p>
    <w:p w:rsidR="009B6D43" w:rsidRPr="0095109C" w:rsidRDefault="009B6D43" w:rsidP="009B6D43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</w:p>
    <w:p w:rsidR="009B6D43" w:rsidRPr="0095109C" w:rsidRDefault="009B6D43" w:rsidP="001874B2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9B6D43" w:rsidRPr="0095109C" w:rsidTr="00701CA1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Осваиваемые</w:t>
            </w:r>
          </w:p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9B6D43" w:rsidRPr="0095109C" w:rsidTr="00701CA1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6D43" w:rsidRPr="0095109C" w:rsidTr="009B6D43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9B6D43" w:rsidRPr="0095109C" w:rsidTr="00701CA1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9B6D43" w:rsidRPr="0095109C" w:rsidRDefault="009B6D43" w:rsidP="00701CA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этапы и закономерности исторического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>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основные события, этапы и закономерности развития мирового </w:t>
            </w:r>
            <w:r w:rsidRPr="0095109C">
              <w:rPr>
                <w:rFonts w:ascii="Times New Roman" w:hAnsi="Times New Roman"/>
                <w:color w:val="auto"/>
              </w:rPr>
              <w:lastRenderedPageBreak/>
              <w:t>литературного процесса,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творчество известных зарубежных писателей и поэтов,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содержание изучаемых литературных произведений.</w:t>
            </w:r>
          </w:p>
        </w:tc>
      </w:tr>
      <w:tr w:rsidR="009B6D43" w:rsidRPr="0095109C" w:rsidTr="00701CA1">
        <w:tc>
          <w:tcPr>
            <w:tcW w:w="1138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литературоведческой учебной и научной литературе,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определять художественное своеобразие произведений и творчества писателя в целом,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взаимосвязь русской и зарубежной литератур.</w:t>
            </w:r>
          </w:p>
        </w:tc>
      </w:tr>
      <w:tr w:rsidR="009B6D43" w:rsidRPr="0095109C" w:rsidTr="00701CA1">
        <w:tc>
          <w:tcPr>
            <w:tcW w:w="1138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основными литературоведческими понятиями и категориями,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9B6D43" w:rsidRPr="0095109C" w:rsidTr="00701CA1">
        <w:tc>
          <w:tcPr>
            <w:tcW w:w="1138" w:type="dxa"/>
            <w:vMerge w:val="restart"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9B6D43" w:rsidRPr="0095109C" w:rsidRDefault="009B6D43" w:rsidP="00701CA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принципы и приемы речевой коммуникации.</w:t>
            </w:r>
          </w:p>
        </w:tc>
      </w:tr>
      <w:tr w:rsidR="009B6D43" w:rsidRPr="0095109C" w:rsidTr="00701CA1">
        <w:tc>
          <w:tcPr>
            <w:tcW w:w="1138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участвовать в диалоге и полилоге, дискуссии.</w:t>
            </w:r>
          </w:p>
        </w:tc>
      </w:tr>
      <w:tr w:rsidR="009B6D43" w:rsidRPr="0095109C" w:rsidTr="00701CA1">
        <w:tc>
          <w:tcPr>
            <w:tcW w:w="1138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навыками публичной речи, аргументации, 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письменного общения.</w:t>
            </w:r>
          </w:p>
        </w:tc>
      </w:tr>
      <w:tr w:rsidR="009B6D43" w:rsidRPr="0095109C" w:rsidTr="009B6D43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B6D43" w:rsidRPr="0095109C" w:rsidTr="00701CA1">
        <w:tc>
          <w:tcPr>
            <w:tcW w:w="1138" w:type="dxa"/>
            <w:vMerge w:val="restart"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9B6D43" w:rsidRPr="0095109C" w:rsidRDefault="009B6D43" w:rsidP="00701CA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определение основных культурологических понятий и категорий.</w:t>
            </w:r>
          </w:p>
        </w:tc>
      </w:tr>
      <w:tr w:rsidR="009B6D43" w:rsidRPr="0095109C" w:rsidTr="00701CA1">
        <w:tc>
          <w:tcPr>
            <w:tcW w:w="1138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выявлять и устанавливать межпредметные связи,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культурной ситуации,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составлять личное портфолио.</w:t>
            </w:r>
          </w:p>
        </w:tc>
      </w:tr>
      <w:tr w:rsidR="009B6D43" w:rsidRPr="0095109C" w:rsidTr="00701CA1">
        <w:tc>
          <w:tcPr>
            <w:tcW w:w="1138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9B6D43" w:rsidRPr="0095109C" w:rsidRDefault="009B6D43" w:rsidP="0070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D43" w:rsidRPr="0095109C" w:rsidRDefault="009B6D43" w:rsidP="007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9B6D43" w:rsidRPr="0095109C" w:rsidRDefault="009B6D43" w:rsidP="001874B2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публичной речи, аргументации, ведения дискуссии.</w:t>
            </w:r>
          </w:p>
        </w:tc>
      </w:tr>
    </w:tbl>
    <w:p w:rsidR="009B6D43" w:rsidRPr="0095109C" w:rsidRDefault="009B6D43" w:rsidP="001874B2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ОК-2, ОК-</w:t>
      </w:r>
      <w:r w:rsidRPr="0095109C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95109C">
        <w:rPr>
          <w:rFonts w:ascii="Times New Roman" w:hAnsi="Times New Roman"/>
          <w:bCs/>
          <w:sz w:val="24"/>
          <w:szCs w:val="24"/>
        </w:rPr>
        <w:t>, ПК-4</w:t>
      </w:r>
    </w:p>
    <w:p w:rsidR="009B6D43" w:rsidRPr="0095109C" w:rsidRDefault="009B6D43" w:rsidP="001874B2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9B6D43" w:rsidRPr="0095109C" w:rsidRDefault="009B6D43" w:rsidP="001874B2">
      <w:pPr>
        <w:pStyle w:val="af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экзамен.</w:t>
      </w:r>
    </w:p>
    <w:p w:rsidR="009B6D43" w:rsidRPr="0095109C" w:rsidRDefault="009B6D43" w:rsidP="001874B2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к. филол. н., доцент кафедры литературы Смоличева С.В.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Б1.В.03 Теоретическая фонетика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9B6D43" w:rsidRPr="0095109C" w:rsidRDefault="009B6D43" w:rsidP="001874B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</w:t>
      </w:r>
      <w:r w:rsidRPr="0095109C">
        <w:rPr>
          <w:rFonts w:ascii="Times New Roman" w:hAnsi="Times New Roman"/>
          <w:sz w:val="24"/>
          <w:szCs w:val="24"/>
        </w:rPr>
        <w:t xml:space="preserve"> освоения дисциплины: целями освоения учебной дисциплины </w:t>
      </w:r>
      <w:r w:rsidRPr="0095109C">
        <w:rPr>
          <w:rFonts w:ascii="Times New Roman" w:hAnsi="Times New Roman"/>
          <w:sz w:val="24"/>
          <w:szCs w:val="24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9B6D43" w:rsidRPr="0095109C" w:rsidRDefault="009B6D43" w:rsidP="001874B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9B6D43" w:rsidRPr="0095109C" w:rsidRDefault="009B6D43" w:rsidP="001874B2">
      <w:pPr>
        <w:pStyle w:val="1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9B6D43" w:rsidRPr="0095109C" w:rsidRDefault="009B6D43" w:rsidP="001874B2">
      <w:pPr>
        <w:pStyle w:val="1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Рассмотрение фонетического и просодического строя современного английского языка как системы разноуровневых функциональных единиц;</w:t>
      </w:r>
    </w:p>
    <w:p w:rsidR="009B6D43" w:rsidRPr="0095109C" w:rsidRDefault="009B6D43" w:rsidP="001874B2">
      <w:pPr>
        <w:pStyle w:val="1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Использование системы разноуровневых функциональных единиц в различных коммуникативных целях.</w:t>
      </w:r>
    </w:p>
    <w:p w:rsidR="009B6D43" w:rsidRPr="0095109C" w:rsidRDefault="009B6D43" w:rsidP="001874B2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5109C">
        <w:rPr>
          <w:rFonts w:ascii="Times New Roman" w:hAnsi="Times New Roman"/>
          <w:bCs/>
          <w:i/>
          <w:iCs/>
          <w:sz w:val="24"/>
          <w:szCs w:val="24"/>
        </w:rPr>
        <w:t xml:space="preserve">знать: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</w:p>
    <w:p w:rsidR="009B6D43" w:rsidRPr="0095109C" w:rsidRDefault="009B6D43" w:rsidP="001874B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СК-1, СК-4, ОК-4, ПК-2. </w:t>
      </w:r>
    </w:p>
    <w:p w:rsidR="009B6D43" w:rsidRPr="0095109C" w:rsidRDefault="009B6D43" w:rsidP="001874B2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9B6D43" w:rsidRPr="0095109C" w:rsidRDefault="009B6D43" w:rsidP="001874B2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 оценкой</w:t>
      </w:r>
    </w:p>
    <w:p w:rsidR="009B6D43" w:rsidRPr="0095109C" w:rsidRDefault="009B6D43" w:rsidP="001874B2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Б1.В.04 Лексикология английского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9B6D43" w:rsidRPr="000A6211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2.</w:t>
      </w:r>
      <w:r w:rsidRPr="000A6211">
        <w:rPr>
          <w:rFonts w:ascii="Times New Roman" w:hAnsi="Times New Roman"/>
          <w:sz w:val="23"/>
          <w:szCs w:val="24"/>
        </w:rPr>
        <w:t xml:space="preserve"> </w:t>
      </w:r>
      <w:r w:rsidRPr="000A6211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0A6211">
        <w:rPr>
          <w:rFonts w:ascii="Times New Roman" w:hAnsi="Times New Roman"/>
          <w:sz w:val="23"/>
          <w:szCs w:val="24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3. Результаты обучения по дисциплине. </w:t>
      </w:r>
    </w:p>
    <w:p w:rsidR="009B6D43" w:rsidRPr="000A6211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9B6D43" w:rsidRPr="000A6211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>Знать:</w:t>
      </w:r>
      <w:r w:rsidRPr="000A6211">
        <w:rPr>
          <w:rFonts w:ascii="Times New Roman" w:hAnsi="Times New Roman"/>
          <w:sz w:val="23"/>
          <w:szCs w:val="24"/>
        </w:rPr>
        <w:t xml:space="preserve"> основные регистры общения, функциональные стили речи, прагматический аспект значения слова; разноуровневые и разнорегистровые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9B6D43" w:rsidRPr="000A6211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</w:t>
      </w:r>
      <w:r w:rsidRPr="000A6211">
        <w:rPr>
          <w:rFonts w:ascii="Times New Roman" w:hAnsi="Times New Roman"/>
          <w:i/>
          <w:sz w:val="23"/>
          <w:szCs w:val="24"/>
        </w:rPr>
        <w:t>Уметь:</w:t>
      </w:r>
      <w:r w:rsidRPr="000A6211">
        <w:rPr>
          <w:rFonts w:ascii="Times New Roman" w:hAnsi="Times New Roman"/>
          <w:sz w:val="23"/>
          <w:szCs w:val="24"/>
        </w:rPr>
        <w:t xml:space="preserve"> коммуникативно корректно строить дискуссию и публичное выступление, обеспечивая семантическую и композиционную связность; 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9B6D43" w:rsidRPr="000A6211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sz w:val="23"/>
          <w:szCs w:val="24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4. Дисциплина участвует в формировании компетенций: ОК-4, ПК-2, СК-1, СК-4.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5. Общая трудоемкость </w:t>
      </w:r>
      <w:r w:rsidRPr="000A6211">
        <w:rPr>
          <w:rFonts w:ascii="Times New Roman" w:hAnsi="Times New Roman"/>
          <w:i/>
          <w:sz w:val="23"/>
          <w:szCs w:val="24"/>
        </w:rPr>
        <w:t>(в ЗЕТ): 4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6. Форма контроля:  </w:t>
      </w:r>
      <w:r w:rsidRPr="000A6211">
        <w:rPr>
          <w:rFonts w:ascii="Times New Roman" w:hAnsi="Times New Roman"/>
          <w:sz w:val="23"/>
          <w:szCs w:val="24"/>
        </w:rPr>
        <w:t>экзамен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7. Сведения о профессорско-преподавательском составе: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кандидат филологических наук, профессор кафедры английского языка Полякова Е.В.</w:t>
      </w:r>
    </w:p>
    <w:p w:rsidR="009B6D43" w:rsidRPr="000A6211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0A6211">
        <w:rPr>
          <w:rFonts w:ascii="Times New Roman" w:hAnsi="Times New Roman"/>
          <w:b/>
          <w:bCs/>
          <w:sz w:val="23"/>
          <w:szCs w:val="24"/>
        </w:rPr>
        <w:lastRenderedPageBreak/>
        <w:t>АННОТАЦИЯ</w:t>
      </w:r>
    </w:p>
    <w:p w:rsidR="009B6D43" w:rsidRPr="000A6211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9B6D43" w:rsidRPr="00E5397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eastAsia="Times New Roman" w:hAnsi="Times New Roman"/>
          <w:i/>
          <w:sz w:val="23"/>
          <w:szCs w:val="24"/>
          <w:u w:val="single"/>
        </w:rPr>
        <w:t>Б1.В.05 Теоретическая грамматика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0A6211" w:rsidTr="00701CA1">
        <w:tc>
          <w:tcPr>
            <w:tcW w:w="4785" w:type="dxa"/>
          </w:tcPr>
          <w:p w:rsidR="009B6D43" w:rsidRPr="000A6211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9B6D43" w:rsidRPr="000A6211" w:rsidTr="00701CA1">
        <w:tc>
          <w:tcPr>
            <w:tcW w:w="4785" w:type="dxa"/>
          </w:tcPr>
          <w:p w:rsidR="009B6D43" w:rsidRPr="000A6211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sz w:val="23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9B6D43" w:rsidRPr="000A6211" w:rsidTr="00701CA1">
        <w:tc>
          <w:tcPr>
            <w:tcW w:w="4785" w:type="dxa"/>
          </w:tcPr>
          <w:p w:rsidR="009B6D43" w:rsidRPr="000A6211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9B6D43" w:rsidRPr="000A6211" w:rsidRDefault="009B6D43" w:rsidP="001874B2">
      <w:pPr>
        <w:pStyle w:val="af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0A6211">
        <w:rPr>
          <w:rFonts w:ascii="Times New Roman" w:hAnsi="Times New Roman"/>
          <w:sz w:val="23"/>
          <w:szCs w:val="24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9B6D43" w:rsidRPr="000A6211" w:rsidRDefault="009B6D43" w:rsidP="001874B2">
      <w:pPr>
        <w:pStyle w:val="af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0A6211">
        <w:rPr>
          <w:rFonts w:ascii="Times New Roman" w:hAnsi="Times New Roman"/>
          <w:sz w:val="23"/>
          <w:szCs w:val="24"/>
        </w:rPr>
        <w:t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взаимодополнительных функциях – когнитивной и коммуникативной.</w:t>
      </w:r>
    </w:p>
    <w:p w:rsidR="009B6D43" w:rsidRPr="000A6211" w:rsidRDefault="009B6D43" w:rsidP="009B6D43">
      <w:pPr>
        <w:pStyle w:val="af7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9B6D43" w:rsidRPr="000A6211" w:rsidRDefault="009B6D43" w:rsidP="009B6D43">
      <w:pPr>
        <w:pStyle w:val="af7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9B6D43" w:rsidRPr="000A6211" w:rsidRDefault="009B6D43" w:rsidP="009B6D43">
      <w:pPr>
        <w:pStyle w:val="af7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9B6D43" w:rsidRPr="000A6211" w:rsidRDefault="009B6D43" w:rsidP="001874B2">
      <w:pPr>
        <w:pStyle w:val="af7"/>
        <w:widowControl w:val="0"/>
        <w:numPr>
          <w:ilvl w:val="0"/>
          <w:numId w:val="30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3"/>
        </w:rPr>
      </w:pPr>
      <w:r w:rsidRPr="000A6211">
        <w:rPr>
          <w:b/>
          <w:bCs/>
          <w:sz w:val="23"/>
        </w:rPr>
        <w:t xml:space="preserve">Результаты обучения по дисциплине. </w:t>
      </w:r>
    </w:p>
    <w:p w:rsidR="009B6D43" w:rsidRPr="000A6211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Знать:</w:t>
      </w:r>
      <w:r w:rsidRPr="000A6211">
        <w:rPr>
          <w:rFonts w:ascii="Times New Roman" w:hAnsi="Times New Roman"/>
          <w:b/>
          <w:bCs/>
          <w:i/>
          <w:sz w:val="23"/>
          <w:szCs w:val="24"/>
        </w:rPr>
        <w:t xml:space="preserve"> </w:t>
      </w:r>
      <w:r w:rsidRPr="000A6211">
        <w:rPr>
          <w:rFonts w:ascii="Times New Roman" w:hAnsi="Times New Roman"/>
          <w:iCs/>
          <w:sz w:val="23"/>
          <w:szCs w:val="24"/>
        </w:rPr>
        <w:t xml:space="preserve">особенности </w:t>
      </w:r>
      <w:r w:rsidRPr="000A6211">
        <w:rPr>
          <w:rFonts w:ascii="Times New Roman" w:hAnsi="Times New Roman"/>
          <w:sz w:val="23"/>
          <w:szCs w:val="24"/>
          <w:lang w:eastAsia="en-GB"/>
        </w:rPr>
        <w:t xml:space="preserve">коммуникации в устной и письменной формах на русском и иностранном языках; </w:t>
      </w:r>
      <w:r w:rsidRPr="000A6211">
        <w:rPr>
          <w:rFonts w:ascii="Times New Roman" w:hAnsi="Times New Roman"/>
          <w:bCs/>
          <w:sz w:val="23"/>
          <w:szCs w:val="24"/>
        </w:rPr>
        <w:t xml:space="preserve">грамматическую терминологию, основные грамматические конструкции; </w:t>
      </w:r>
      <w:r w:rsidRPr="000A6211">
        <w:rPr>
          <w:rFonts w:ascii="Times New Roman" w:hAnsi="Times New Roman"/>
          <w:sz w:val="23"/>
          <w:szCs w:val="24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0A6211">
        <w:rPr>
          <w:rFonts w:ascii="Times New Roman" w:hAnsi="Times New Roman"/>
          <w:b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sz w:val="23"/>
          <w:szCs w:val="24"/>
        </w:rPr>
        <w:t>нормативно-правовую базу содержания предпрофильного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4"/>
        </w:rPr>
      </w:pPr>
      <w:r w:rsidRPr="000A6211">
        <w:rPr>
          <w:rFonts w:ascii="Times New Roman" w:hAnsi="Times New Roman"/>
          <w:b/>
          <w:iCs/>
          <w:sz w:val="23"/>
          <w:szCs w:val="24"/>
        </w:rPr>
        <w:t xml:space="preserve">Уметь: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0A6211">
        <w:rPr>
          <w:rFonts w:ascii="Times New Roman" w:hAnsi="Times New Roman"/>
          <w:bCs/>
          <w:sz w:val="23"/>
          <w:szCs w:val="24"/>
        </w:rPr>
        <w:t xml:space="preserve">воспринимать, понимать и анализировать </w:t>
      </w:r>
      <w:r w:rsidRPr="000A6211">
        <w:rPr>
          <w:rFonts w:ascii="Times New Roman" w:hAnsi="Times New Roman"/>
          <w:sz w:val="23"/>
          <w:szCs w:val="24"/>
        </w:rPr>
        <w:t>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использовать </w:t>
      </w:r>
      <w:r w:rsidRPr="000A6211">
        <w:rPr>
          <w:rFonts w:ascii="Times New Roman" w:hAnsi="Times New Roman"/>
          <w:sz w:val="23"/>
          <w:szCs w:val="24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color w:val="000000"/>
          <w:sz w:val="23"/>
          <w:szCs w:val="24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  <w:lang w:eastAsia="en-GB"/>
        </w:rPr>
      </w:pPr>
      <w:r w:rsidRPr="000A6211">
        <w:rPr>
          <w:rFonts w:ascii="Times New Roman" w:hAnsi="Times New Roman"/>
          <w:b/>
          <w:iCs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теоретической и практической базой </w:t>
      </w:r>
      <w:r w:rsidRPr="000A6211">
        <w:rPr>
          <w:rFonts w:ascii="Times New Roman" w:hAnsi="Times New Roman"/>
          <w:sz w:val="23"/>
          <w:szCs w:val="24"/>
        </w:rPr>
        <w:t>многоаспектного анализа устной и письменной речи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фонетической, лексической, грамматической базой изучаемого иностранного языка; </w:t>
      </w:r>
      <w:r w:rsidRPr="000A6211">
        <w:rPr>
          <w:rFonts w:ascii="Times New Roman" w:eastAsia="Times New Roman" w:hAnsi="Times New Roman"/>
          <w:color w:val="000000"/>
          <w:sz w:val="23"/>
          <w:szCs w:val="24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9B6D43" w:rsidRPr="000A6211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</w:p>
    <w:p w:rsidR="009B6D43" w:rsidRPr="000A6211" w:rsidRDefault="009B6D43" w:rsidP="001874B2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0A6211">
        <w:rPr>
          <w:rFonts w:ascii="Times New Roman" w:eastAsia="Times New Roman" w:hAnsi="Times New Roman"/>
          <w:bCs/>
          <w:sz w:val="23"/>
          <w:szCs w:val="24"/>
        </w:rPr>
        <w:t>ОК-4; ПК-1; СК-1; СК-4.</w:t>
      </w:r>
    </w:p>
    <w:p w:rsidR="009B6D43" w:rsidRPr="000A6211" w:rsidRDefault="009B6D43" w:rsidP="001874B2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0A6211">
        <w:rPr>
          <w:rFonts w:ascii="Times New Roman" w:hAnsi="Times New Roman"/>
          <w:i/>
          <w:iCs/>
          <w:sz w:val="23"/>
          <w:szCs w:val="24"/>
        </w:rPr>
        <w:t>(в ЗЕТ): 4</w:t>
      </w:r>
      <w:r w:rsidRPr="000A6211">
        <w:rPr>
          <w:rFonts w:ascii="Times New Roman" w:hAnsi="Times New Roman"/>
          <w:sz w:val="23"/>
          <w:szCs w:val="24"/>
        </w:rPr>
        <w:t>.</w:t>
      </w:r>
    </w:p>
    <w:p w:rsidR="009B6D43" w:rsidRPr="000A6211" w:rsidRDefault="009B6D43" w:rsidP="001874B2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0A6211">
        <w:rPr>
          <w:rFonts w:ascii="Times New Roman" w:hAnsi="Times New Roman"/>
          <w:sz w:val="23"/>
          <w:szCs w:val="24"/>
        </w:rPr>
        <w:t>экзамен.</w:t>
      </w:r>
    </w:p>
    <w:p w:rsidR="009B6D43" w:rsidRPr="000A6211" w:rsidRDefault="009B6D43" w:rsidP="001874B2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</w:p>
    <w:p w:rsidR="009B6D43" w:rsidRPr="000A6211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доктор филологических наук, профессор кафедры английского языка Павленко А.Е.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Б1.В.06 Лингвострановедение и страноведение Великобритании и США</w:t>
      </w:r>
    </w:p>
    <w:p w:rsidR="009B6D43" w:rsidRPr="0095109C" w:rsidRDefault="009B6D43" w:rsidP="009B6D43">
      <w:pPr>
        <w:tabs>
          <w:tab w:val="left" w:pos="3015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9B6D43" w:rsidRPr="0095109C" w:rsidRDefault="009B6D43" w:rsidP="009B6D43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интегрировать в едином комплексе знаний о странах изучаемого региона и языка</w:t>
      </w:r>
    </w:p>
    <w:p w:rsidR="009B6D43" w:rsidRPr="0095109C" w:rsidRDefault="009B6D43" w:rsidP="009B6D43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лингвокультурные сведения исторического, географического, экономического,</w:t>
      </w:r>
    </w:p>
    <w:p w:rsidR="009B6D43" w:rsidRPr="0095109C" w:rsidRDefault="009B6D43" w:rsidP="009B6D43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9B6D43" w:rsidRPr="0095109C" w:rsidRDefault="009B6D43" w:rsidP="009B6D43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  <w:r w:rsidRPr="0095109C">
        <w:rPr>
          <w:color w:val="202020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9B6D43" w:rsidRPr="0095109C" w:rsidRDefault="009B6D43" w:rsidP="009B6D43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9B6D43" w:rsidRPr="0095109C" w:rsidRDefault="009B6D43" w:rsidP="009B6D43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>3) способствовать формированию лингвистической, дискурсивной (речевой),</w:t>
      </w:r>
    </w:p>
    <w:p w:rsidR="009B6D43" w:rsidRPr="0095109C" w:rsidRDefault="009B6D43" w:rsidP="009B6D43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социолингвистической, социокультурной (культуроведческой, страноведческой и</w:t>
      </w:r>
    </w:p>
    <w:p w:rsidR="009B6D43" w:rsidRPr="0095109C" w:rsidRDefault="009B6D43" w:rsidP="009B6D43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лингвострановедческой) компетенций, необходимых для адекватного владения иностранным языком как средством общения.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Знать: стратегии социальной и межкультурной коммуникации,</w:t>
      </w:r>
      <w:r w:rsidRPr="009510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основные, фонетические, лексические, грамматические, словообразовательные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color w:val="000000"/>
          <w:sz w:val="24"/>
          <w:szCs w:val="24"/>
        </w:rPr>
        <w:t>явления и закономерности функционирования изучаемого иностранного языка</w:t>
      </w:r>
      <w:r w:rsidRPr="0095109C">
        <w:rPr>
          <w:rFonts w:ascii="Times New Roman" w:hAnsi="Times New Roman" w:cs="Times New Roman"/>
          <w:b w:val="0"/>
          <w:bCs w:val="0"/>
          <w:color w:val="808080"/>
          <w:sz w:val="24"/>
          <w:szCs w:val="24"/>
        </w:rPr>
        <w:t xml:space="preserve">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контактов,</w:t>
      </w:r>
      <w:r w:rsidRPr="0095109C">
        <w:rPr>
          <w:rFonts w:ascii="Times New Roman" w:hAnsi="Times New Roman"/>
          <w:sz w:val="24"/>
          <w:szCs w:val="24"/>
        </w:rPr>
        <w:t xml:space="preserve"> грамотно </w:t>
      </w:r>
      <w:r w:rsidRPr="0095109C">
        <w:rPr>
          <w:rFonts w:ascii="Times New Roman" w:hAnsi="Times New Roman"/>
          <w:color w:val="000000"/>
          <w:sz w:val="24"/>
          <w:szCs w:val="24"/>
        </w:rPr>
        <w:t>выражать свои мысли, используя разнообразные языковые средства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>.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</w:t>
      </w:r>
      <w:r w:rsidRPr="0095109C">
        <w:rPr>
          <w:rFonts w:ascii="Times New Roman" w:hAnsi="Times New Roman"/>
          <w:sz w:val="24"/>
          <w:szCs w:val="24"/>
        </w:rPr>
        <w:t>, навыками  говорения по предложенным темам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 xml:space="preserve">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ОК-1, ПК-4, СК-1, СК-4.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Кравец О.В..</w:t>
      </w:r>
    </w:p>
    <w:p w:rsidR="009B6D43" w:rsidRPr="000A6211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0A6211">
        <w:rPr>
          <w:rFonts w:ascii="Times New Roman" w:hAnsi="Times New Roman"/>
          <w:b/>
        </w:rPr>
        <w:lastRenderedPageBreak/>
        <w:t>АННОТАЦИЯ</w:t>
      </w:r>
    </w:p>
    <w:p w:rsidR="009B6D43" w:rsidRPr="000A6211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>рабочей программы дисциплины</w:t>
      </w:r>
    </w:p>
    <w:p w:rsidR="009B6D43" w:rsidRPr="000A6211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i/>
          <w:u w:val="single"/>
        </w:rPr>
        <w:t>Б1.В.07 Практический курс английского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0A6211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0A6211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0A6211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lang w:eastAsia="en-US"/>
              </w:rPr>
              <w:t>Английского  языка</w:t>
            </w:r>
          </w:p>
        </w:tc>
      </w:tr>
    </w:tbl>
    <w:p w:rsidR="009B6D43" w:rsidRPr="000A6211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0A621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9B6D43" w:rsidRPr="000A6211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i/>
          <w:sz w:val="22"/>
          <w:szCs w:val="22"/>
          <w:u w:val="single"/>
        </w:rPr>
      </w:pPr>
      <w:r w:rsidRPr="000A6211">
        <w:rPr>
          <w:sz w:val="22"/>
          <w:szCs w:val="22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9B6D43" w:rsidRPr="000A621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0A6211">
        <w:rPr>
          <w:b/>
          <w:sz w:val="22"/>
          <w:szCs w:val="22"/>
        </w:rPr>
        <w:t>2. Задачи изучения дисциплины:</w:t>
      </w:r>
      <w:r w:rsidRPr="000A6211">
        <w:rPr>
          <w:sz w:val="22"/>
          <w:szCs w:val="22"/>
        </w:rPr>
        <w:t xml:space="preserve">  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курс включает в себя определенный объем лингво-теоретических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9B6D43" w:rsidRPr="000A6211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>3. В результате изучения дисциплины студент должен:</w:t>
      </w:r>
    </w:p>
    <w:p w:rsidR="009B6D43" w:rsidRPr="000A6211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  <w:lang w:eastAsia="en-US"/>
        </w:rPr>
      </w:pP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Знать: </w:t>
      </w:r>
      <w:r w:rsidRPr="000A6211">
        <w:rPr>
          <w:rFonts w:ascii="Times New Roman" w:hAnsi="Times New Roman" w:cs="Times New Roman"/>
          <w:b w:val="0"/>
          <w:sz w:val="22"/>
          <w:szCs w:val="22"/>
          <w:lang w:eastAsia="en-US"/>
        </w:rPr>
        <w:t>лингвокультурные особенности изучаемого иностранного языка, характер и особенности функционирования языка как средства речевого общения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 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val="en-US" w:eastAsia="en-US"/>
        </w:rPr>
        <w:t>c</w:t>
      </w:r>
      <w:r w:rsidRPr="000A6211">
        <w:rPr>
          <w:rFonts w:ascii="Times New Roman" w:hAnsi="Times New Roman" w:cs="Times New Roman"/>
          <w:b w:val="0"/>
          <w:sz w:val="22"/>
          <w:szCs w:val="22"/>
          <w:lang w:eastAsia="en-US"/>
        </w:rPr>
        <w:t>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0A6211">
        <w:rPr>
          <w:rFonts w:ascii="Times New Roman" w:hAnsi="Times New Roman"/>
          <w:i/>
          <w:iCs/>
          <w:color w:val="000000"/>
        </w:rPr>
        <w:t>Уметь</w:t>
      </w:r>
      <w:r w:rsidRPr="000A6211">
        <w:rPr>
          <w:rFonts w:ascii="Times New Roman" w:hAnsi="Times New Roman"/>
          <w:i/>
          <w:iCs/>
        </w:rPr>
        <w:t>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работать с научной литературой, обобщать теоретические положения</w:t>
      </w:r>
      <w:r w:rsidRPr="000A6211">
        <w:rPr>
          <w:rFonts w:ascii="Times New Roman" w:hAnsi="Times New Roman"/>
          <w:iCs/>
        </w:rPr>
        <w:t xml:space="preserve">; </w:t>
      </w:r>
      <w:r w:rsidRPr="000A6211">
        <w:rPr>
          <w:rFonts w:ascii="Times New Roman" w:hAnsi="Times New Roman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0A6211">
        <w:rPr>
          <w:rFonts w:ascii="Times New Roman" w:hAnsi="Times New Roman"/>
          <w:bCs/>
        </w:rPr>
        <w:t>применять лексико-грамматические обороты и конструкции в речи в конкретной ситуации общения</w:t>
      </w:r>
      <w:r w:rsidRPr="000A6211">
        <w:rPr>
          <w:rFonts w:ascii="Times New Roman" w:hAnsi="Times New Roman"/>
          <w:iCs/>
        </w:rPr>
        <w:t>; о</w:t>
      </w:r>
      <w:r w:rsidRPr="000A6211">
        <w:rPr>
          <w:rFonts w:ascii="Times New Roman" w:hAnsi="Times New Roman"/>
          <w:bCs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0A6211">
        <w:rPr>
          <w:rFonts w:ascii="Times New Roman" w:hAnsi="Times New Roman"/>
          <w:bCs/>
          <w:color w:val="000000"/>
        </w:rPr>
        <w:t>; а</w:t>
      </w:r>
      <w:r w:rsidRPr="000A6211">
        <w:rPr>
          <w:rFonts w:ascii="Times New Roman" w:hAnsi="Times New Roman"/>
          <w:bCs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</w:p>
    <w:p w:rsidR="009B6D43" w:rsidRPr="000A6211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0A6211">
        <w:rPr>
          <w:rFonts w:ascii="Times New Roman" w:hAnsi="Times New Roman"/>
          <w:i/>
          <w:iCs/>
        </w:rPr>
        <w:t>Владеть: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0A6211">
        <w:rPr>
          <w:rFonts w:ascii="Times New Roman" w:hAnsi="Times New Roman"/>
          <w:bCs/>
          <w:color w:val="000000"/>
        </w:rPr>
        <w:t>;</w:t>
      </w:r>
      <w:r w:rsidRPr="000A6211">
        <w:rPr>
          <w:rFonts w:ascii="Times New Roman" w:hAnsi="Times New Roman"/>
          <w:b/>
          <w:bCs/>
          <w:i/>
        </w:rPr>
        <w:t xml:space="preserve"> </w:t>
      </w:r>
      <w:r w:rsidRPr="000A6211">
        <w:rPr>
          <w:rFonts w:ascii="Times New Roman" w:hAnsi="Times New Roman"/>
        </w:rPr>
        <w:t xml:space="preserve">продуктивной письменной речью официального и нейтрального характера; </w:t>
      </w:r>
      <w:r w:rsidRPr="000A6211">
        <w:rPr>
          <w:rFonts w:ascii="Times New Roman" w:hAnsi="Times New Roman"/>
          <w:bCs/>
        </w:rPr>
        <w:t>лексико-грамматическими структурами, языковыми моделями, необходимыми для коммуникации на изучаемом языке</w:t>
      </w:r>
      <w:r w:rsidRPr="000A6211">
        <w:rPr>
          <w:rFonts w:ascii="Times New Roman" w:hAnsi="Times New Roman"/>
          <w:iCs/>
        </w:rPr>
        <w:t>; н</w:t>
      </w:r>
      <w:r w:rsidRPr="000A6211">
        <w:rPr>
          <w:rFonts w:ascii="Times New Roman" w:hAnsi="Times New Roman"/>
          <w:bCs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>4. Дисциплина участвует в формировании компетенций: ОК-4, ПК-7, СК-1, СК-2, СК-3, СК-4.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A6211">
        <w:rPr>
          <w:rFonts w:ascii="Times New Roman" w:hAnsi="Times New Roman"/>
          <w:b/>
        </w:rPr>
        <w:t xml:space="preserve">5. Общая трудоемкость </w:t>
      </w:r>
      <w:r w:rsidRPr="000A6211">
        <w:rPr>
          <w:rFonts w:ascii="Times New Roman" w:hAnsi="Times New Roman"/>
          <w:i/>
        </w:rPr>
        <w:t>(в ЗЕТ): 41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 xml:space="preserve">6. Форма контроля: </w:t>
      </w:r>
      <w:r w:rsidRPr="000A6211">
        <w:rPr>
          <w:rFonts w:ascii="Times New Roman" w:hAnsi="Times New Roman"/>
        </w:rPr>
        <w:t>зачет с оценкой,</w:t>
      </w:r>
      <w:r w:rsidRPr="000A6211">
        <w:rPr>
          <w:rFonts w:ascii="Times New Roman" w:hAnsi="Times New Roman"/>
          <w:b/>
        </w:rPr>
        <w:t xml:space="preserve"> </w:t>
      </w:r>
      <w:r w:rsidRPr="000A6211">
        <w:rPr>
          <w:rFonts w:ascii="Times New Roman" w:hAnsi="Times New Roman"/>
        </w:rPr>
        <w:t>экзамен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9B6D43" w:rsidRPr="000A621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lastRenderedPageBreak/>
        <w:t>кандидат филологических наук, доцент кафедры английского языка, заведующий кафедрой английского языка</w:t>
      </w:r>
      <w:r>
        <w:rPr>
          <w:rFonts w:ascii="Times New Roman" w:hAnsi="Times New Roman"/>
        </w:rPr>
        <w:t xml:space="preserve"> </w:t>
      </w:r>
      <w:r w:rsidRPr="000A6211">
        <w:rPr>
          <w:rFonts w:ascii="Times New Roman" w:hAnsi="Times New Roman"/>
        </w:rPr>
        <w:t>Кравец О.В.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Б1.В.08 Теоретическая фонетика французского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выработать у студентов, будущих бакалавров двух иностранных языков, научное представление о фонетической системе современного французского языка, показать  сферы практического применения фонетических исследований и нацелить  студентов на правильные методические выводы, которыми  они могли бы руководствоваться в своей в своей будущей педагогической  деятельности.</w:t>
      </w:r>
    </w:p>
    <w:p w:rsidR="009B6D43" w:rsidRPr="0095109C" w:rsidRDefault="009B6D43" w:rsidP="009B6D43">
      <w:pPr>
        <w:pStyle w:val="23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 w:cs="Times New Roman"/>
          <w:sz w:val="24"/>
          <w:szCs w:val="24"/>
        </w:rPr>
        <w:t xml:space="preserve"> 1. Сформировать у студентов прочные теоретические знания о природе  и функциях звуковых средств  французского языка. </w:t>
      </w:r>
    </w:p>
    <w:p w:rsidR="009B6D43" w:rsidRPr="0095109C" w:rsidRDefault="009B6D43" w:rsidP="009B6D43">
      <w:pPr>
        <w:pStyle w:val="23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Ознакомить учащихся с тенденциями развития французского произношения и последними достижениями экспериментальной фонетики.</w:t>
      </w:r>
    </w:p>
    <w:p w:rsidR="009B6D43" w:rsidRPr="0095109C" w:rsidRDefault="009B6D43" w:rsidP="009B6D43">
      <w:pPr>
        <w:pStyle w:val="23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3. Рассмотреть дискуссионные вопросы по  проблемам теоретической  фонетики французского языка; опираясь на факты языка, трактуемые с точки зрения русской и зарубежных фонологических школ,  изложить существующие точки зрения. </w:t>
      </w:r>
    </w:p>
    <w:p w:rsidR="009B6D43" w:rsidRPr="0095109C" w:rsidRDefault="009B6D43" w:rsidP="009B6D43">
      <w:pPr>
        <w:pStyle w:val="23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обучающихся  устойчивую методологическую  связь  между  усвоенными  знаниями в области теоретической фонетики  и преподавательской деятельностью.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Знать:  –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фонетическую систему французского языка;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тенденции  развития французского произношения; 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фонемный состав французского языка; 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акустические и артикуляционные особенности  французских звуков; 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французские суперсегментные единицы;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функции французской интонации.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</w:t>
      </w:r>
      <w:r w:rsidRPr="0095109C">
        <w:rPr>
          <w:sz w:val="24"/>
          <w:szCs w:val="24"/>
        </w:rPr>
        <w:t xml:space="preserve">  </w:t>
      </w:r>
      <w:r w:rsidRPr="0095109C">
        <w:rPr>
          <w:rFonts w:ascii="Times New Roman" w:hAnsi="Times New Roman"/>
          <w:sz w:val="24"/>
          <w:szCs w:val="24"/>
        </w:rPr>
        <w:t>пользоваться полученными теоретическими знаниями в практике обучения французскому языку в средней школе;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sz w:val="24"/>
          <w:szCs w:val="24"/>
        </w:rPr>
        <w:t xml:space="preserve"> реферировать современную научную литературу по проблеме теоретической фонетики; 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пользоваться справочным материалом, анализировать и обобщать изученный материал;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проводить сравнительный анализ  французских и русских  фонетических единиц;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детерминировать просодический вариант текста в зависимости от его стилистической принадлежности.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методами фонетического и фоностилистического анализа дискурса;  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умением дифференцировать особенности речевого потока; 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приемами предупреждения  и диагностики орфоэпических ошибок.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СК-1, СК-4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филол. наук, доцент кафедры немецкого и французского языков Червоный А.М.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color w:val="000000"/>
          <w:sz w:val="24"/>
          <w:szCs w:val="24"/>
          <w:u w:val="single"/>
        </w:rPr>
        <w:t>Б1.В.09 Лексикология французского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Профили(специализация)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B6D43" w:rsidRPr="0095109C" w:rsidTr="00701CA1">
        <w:trPr>
          <w:trHeight w:val="74"/>
        </w:trPr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1874B2">
      <w:pPr>
        <w:pStyle w:val="af"/>
        <w:numPr>
          <w:ilvl w:val="0"/>
          <w:numId w:val="43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дисциплины: Цели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освоения дисциплины: курса является формирование у студентов базовых знаний в области лексикологии французского языка. Подготовка студентов к успешному выполнению профессиональных функций в соответствии с избранной специальностью предполагает развитие общей и коммуникативной компетенций применительно ко всем видам коммуникативной деятельности в различных сферах речевой коммуникации. Лингвистическая компетентность заключается в знании фонологических, грамматических и лексических закономерностей изучаемого языка.</w:t>
      </w:r>
    </w:p>
    <w:p w:rsidR="009B6D43" w:rsidRPr="0095109C" w:rsidRDefault="009B6D43" w:rsidP="001874B2">
      <w:pPr>
        <w:pStyle w:val="af"/>
        <w:numPr>
          <w:ilvl w:val="0"/>
          <w:numId w:val="43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 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данного курса заключаются в том, чтобы на основе изучения конкретных языковых фактов дать общую характеристику словарного состава французского языка, выявить его специфические особенности, структурно-семантические модели входящих в него слов и словосочетаний, продуктивные и непродуктивные способы словообразования в современном французском языке, показать системный характер входящей в него лексики.</w:t>
      </w:r>
    </w:p>
    <w:p w:rsidR="009B6D43" w:rsidRPr="0095109C" w:rsidRDefault="009B6D43" w:rsidP="009B6D43">
      <w:pPr>
        <w:pStyle w:val="ac"/>
        <w:spacing w:after="0"/>
        <w:ind w:firstLine="709"/>
        <w:contextualSpacing/>
        <w:jc w:val="both"/>
        <w:rPr>
          <w:color w:val="000000"/>
        </w:rPr>
      </w:pPr>
      <w:r w:rsidRPr="0095109C">
        <w:rPr>
          <w:color w:val="000000"/>
        </w:rPr>
        <w:t>В данном курсе рассматриваются как частные вопросы французской филологии, так и общелингвистические проблемы. На этом уровне просматривается междисциплинарная связь с общим языкознанием, историей языка, фонологией, стилистикой и курсом перевода.</w:t>
      </w:r>
    </w:p>
    <w:p w:rsidR="009B6D43" w:rsidRPr="0095109C" w:rsidRDefault="009B6D43" w:rsidP="001874B2">
      <w:pPr>
        <w:pStyle w:val="ac"/>
        <w:widowControl/>
        <w:numPr>
          <w:ilvl w:val="0"/>
          <w:numId w:val="43"/>
        </w:numPr>
        <w:suppressAutoHyphens w:val="0"/>
        <w:spacing w:after="0"/>
        <w:ind w:left="0" w:firstLine="709"/>
        <w:contextualSpacing/>
        <w:jc w:val="both"/>
        <w:rPr>
          <w:color w:val="000000"/>
        </w:rPr>
      </w:pPr>
      <w:r w:rsidRPr="0095109C">
        <w:rPr>
          <w:b/>
          <w:color w:val="000000"/>
        </w:rPr>
        <w:t>Результаты обучения по дисциплине: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знать: норму языка и норму речи на всех уровнях (фонетический, лексический, грамматический). демонстрировать знания культурных реалий страны изучаемого языка (ОК-4); основы фонетических, орфографических, лексических, грамматических особенностей, стилистическую, культурно-логическую норму языка (СК-1); 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уметь: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высказывать и выражать свое мнение по общим темам, определенным в программе, различать стили устной и письменной речи (ОК-4); общаться на разговорном французском языке на общие, специальные, научные темы, различать стили устной и письменной речи (СК-1);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владеть: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пониманием речи носителей языка в непосредственном общении и в звукозаписи, письменно оформлять речь официального и нейтрального стиля согласно правилам этикета (ОК-4);теоретическими основами для проведения лексического анализа текстов в процессе преподавательской работы, демонстрировать коммуникативные навыки (СК-1).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(ПК-2).</w:t>
      </w:r>
    </w:p>
    <w:p w:rsidR="009B6D43" w:rsidRPr="0095109C" w:rsidRDefault="009B6D43" w:rsidP="001874B2">
      <w:pPr>
        <w:pStyle w:val="af"/>
        <w:numPr>
          <w:ilvl w:val="0"/>
          <w:numId w:val="4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СК-1; ОК-4; ПК-2.</w:t>
      </w:r>
    </w:p>
    <w:p w:rsidR="009B6D43" w:rsidRPr="0095109C" w:rsidRDefault="009B6D43" w:rsidP="001874B2">
      <w:pPr>
        <w:pStyle w:val="af"/>
        <w:numPr>
          <w:ilvl w:val="0"/>
          <w:numId w:val="43"/>
        </w:num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4;</w:t>
      </w:r>
    </w:p>
    <w:p w:rsidR="009B6D43" w:rsidRPr="0095109C" w:rsidRDefault="009B6D43" w:rsidP="001874B2">
      <w:pPr>
        <w:pStyle w:val="af"/>
        <w:numPr>
          <w:ilvl w:val="0"/>
          <w:numId w:val="43"/>
        </w:num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9B6D43" w:rsidRPr="00DA793A" w:rsidRDefault="009B6D43" w:rsidP="001874B2">
      <w:pPr>
        <w:pStyle w:val="af"/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793A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  <w:r w:rsidRPr="00DA793A">
        <w:rPr>
          <w:rFonts w:ascii="Times New Roman" w:hAnsi="Times New Roman"/>
          <w:color w:val="000000"/>
          <w:sz w:val="24"/>
          <w:szCs w:val="24"/>
        </w:rPr>
        <w:t>Доцент кафедры немецкого и французского языков, к.филол.н. Кравченко О.В.</w:t>
      </w:r>
      <w:r w:rsidRPr="00DA793A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Б1.В.1</w:t>
      </w:r>
      <w:r w:rsidRPr="00585ADA">
        <w:rPr>
          <w:rFonts w:ascii="Times New Roman" w:hAnsi="Times New Roman"/>
          <w:i/>
          <w:iCs/>
          <w:sz w:val="24"/>
          <w:szCs w:val="24"/>
          <w:u w:val="single"/>
        </w:rPr>
        <w:t>0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 Теоретическая грамматика французского 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 Иностранный язык (английский) и Иностранный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E65B0E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выработать у студентов научное представление о структуре, значениях и функционировании средств, образующих грамматическую систему современного французского языка.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6D43" w:rsidRPr="0095109C" w:rsidRDefault="009B6D43" w:rsidP="009B6D43">
      <w:pPr>
        <w:pStyle w:val="af7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  <w:rPr>
          <w:color w:val="000000"/>
        </w:rPr>
      </w:pPr>
      <w:r w:rsidRPr="0095109C">
        <w:rPr>
          <w:b/>
          <w:bCs/>
        </w:rPr>
        <w:t>2. Задачи изучения дисциплины:</w:t>
      </w:r>
      <w:r w:rsidRPr="0095109C">
        <w:t xml:space="preserve"> 1. Сформировать у студентов прочные теоретические знания </w:t>
      </w:r>
      <w:r>
        <w:t xml:space="preserve">о </w:t>
      </w:r>
      <w:r w:rsidRPr="0095109C">
        <w:t>системе морфологических категорий и форм, синтаксических категорий и конструкций, способов с</w:t>
      </w:r>
      <w:r>
        <w:t xml:space="preserve">ловопроизводства, составляющих </w:t>
      </w:r>
      <w:r w:rsidRPr="0095109C">
        <w:t>строй современного французского языка.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Рассмотреть дискуссионные вопросы по  проблемам теоретической грамматики французского языка; опираясь на факты языка, трактуемые с точки зрения русской и зарубежных  лингвистических школ,  изло</w:t>
      </w:r>
      <w:r>
        <w:rPr>
          <w:rFonts w:ascii="Times New Roman" w:hAnsi="Times New Roman" w:cs="Times New Roman"/>
          <w:sz w:val="24"/>
          <w:szCs w:val="24"/>
        </w:rPr>
        <w:t>жить существующие точки зрения.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color w:val="000000"/>
          <w:sz w:val="24"/>
          <w:szCs w:val="24"/>
        </w:rPr>
        <w:t xml:space="preserve">3. Развить у студентов самостоятельное творческое  мышление, соответствующее методологии предмета «теоретическая  грамматика»; </w:t>
      </w:r>
      <w:r w:rsidRPr="0095109C">
        <w:rPr>
          <w:rFonts w:ascii="Times New Roman" w:hAnsi="Times New Roman" w:cs="Times New Roman"/>
          <w:sz w:val="24"/>
          <w:szCs w:val="24"/>
        </w:rPr>
        <w:t xml:space="preserve"> используя достижения  современной  лингвистической науки,  научить студентов  анализировать и теоретически обосновывать  факты и явления языка.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обучающихся  устойчивую методологическую  связь  между усвоенными  знаниями в области теоретической грамматики  и преподавательской деятельностью.  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95109C">
        <w:rPr>
          <w:i/>
          <w:iCs/>
        </w:rPr>
        <w:t>Знать:</w:t>
      </w:r>
      <w:r w:rsidRPr="0095109C">
        <w:rPr>
          <w:b/>
          <w:bCs/>
          <w:i/>
          <w:iCs/>
        </w:rPr>
        <w:t xml:space="preserve"> </w:t>
      </w:r>
      <w:r w:rsidRPr="0095109C">
        <w:rPr>
          <w:b/>
          <w:bCs/>
        </w:rPr>
        <w:t xml:space="preserve"> </w:t>
      </w:r>
      <w:r w:rsidRPr="0095109C">
        <w:rPr>
          <w:b/>
          <w:bCs/>
          <w:i/>
          <w:iCs/>
        </w:rPr>
        <w:t>–</w:t>
      </w:r>
      <w:r w:rsidRPr="0095109C">
        <w:rPr>
          <w:b/>
          <w:bCs/>
        </w:rPr>
        <w:t xml:space="preserve">  </w:t>
      </w:r>
      <w:r w:rsidRPr="0095109C">
        <w:t xml:space="preserve">грамматические категории современного французского языка; 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t xml:space="preserve">систему частей речи </w:t>
      </w:r>
      <w:r w:rsidRPr="0095109C">
        <w:rPr>
          <w:color w:val="000000"/>
        </w:rPr>
        <w:t>с их категориальными и функциональными признаками;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 </w:t>
      </w:r>
      <w:r w:rsidRPr="0095109C">
        <w:t>формы, значения и синтаксические функции частей речи;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единицы;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словосочетаний;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простых и сложных предложений;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 средства связи слов и предложений;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общие принципы структурно-семантической организации грамматического строя французского  текста;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семантико-синтаксические особенности построения французской монологической  и диалогической  речи;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терминологию  дисциплины «Теоретическая грамматика французского языка»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логически излагать теоретический материал, связывая его с другими лингвистическими дисциплинами и раскрывая полифункциональность грамматических форм;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компетентно выражать свое мнение относительно  существующих лингвист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ических теорий, представляющих разные точки зрения на те или </w:t>
      </w:r>
      <w:r w:rsidRPr="0095109C">
        <w:rPr>
          <w:rFonts w:ascii="Times New Roman" w:hAnsi="Times New Roman"/>
          <w:color w:val="000000"/>
          <w:sz w:val="24"/>
          <w:szCs w:val="24"/>
        </w:rPr>
        <w:t>иные языковые проблемы;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анализировать различные грамматическ</w:t>
      </w:r>
      <w:r>
        <w:rPr>
          <w:rFonts w:ascii="Times New Roman" w:hAnsi="Times New Roman"/>
          <w:sz w:val="24"/>
          <w:szCs w:val="24"/>
        </w:rPr>
        <w:t xml:space="preserve">ие явления с помощью изученных </w:t>
      </w:r>
      <w:r w:rsidRPr="0095109C">
        <w:rPr>
          <w:rFonts w:ascii="Times New Roman" w:hAnsi="Times New Roman"/>
          <w:sz w:val="24"/>
          <w:szCs w:val="24"/>
        </w:rPr>
        <w:t>методов лингвистических исследований</w:t>
      </w:r>
      <w:r w:rsidRPr="0095109C">
        <w:rPr>
          <w:rFonts w:ascii="Times New Roman" w:hAnsi="Times New Roman"/>
          <w:color w:val="000000"/>
          <w:sz w:val="24"/>
          <w:szCs w:val="24"/>
        </w:rPr>
        <w:t>;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lastRenderedPageBreak/>
        <w:t xml:space="preserve">– </w:t>
      </w:r>
      <w:r>
        <w:rPr>
          <w:color w:val="000000"/>
        </w:rPr>
        <w:t xml:space="preserve">самостоятельно интерпретировать грамматические факты </w:t>
      </w:r>
      <w:r w:rsidRPr="0095109C">
        <w:rPr>
          <w:color w:val="000000"/>
        </w:rPr>
        <w:t>и явления  франц</w:t>
      </w:r>
      <w:r>
        <w:rPr>
          <w:color w:val="000000"/>
        </w:rPr>
        <w:t xml:space="preserve">узского языка, сопоставлять их с фактами русского языка </w:t>
      </w:r>
      <w:r w:rsidRPr="0095109C">
        <w:rPr>
          <w:color w:val="000000"/>
        </w:rPr>
        <w:t>и делать корректные выводы и заключения из  проведенного сопоставления;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выявлять, со</w:t>
      </w:r>
      <w:r>
        <w:rPr>
          <w:color w:val="000000"/>
        </w:rPr>
        <w:t xml:space="preserve">поставлять и систематизировать грамматические явления </w:t>
      </w:r>
      <w:r w:rsidRPr="0095109C">
        <w:rPr>
          <w:color w:val="000000"/>
        </w:rPr>
        <w:t xml:space="preserve">французского языка в живой речи и письменных текстах; 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находить практическое использование результатам своих наблюдений  в  процессе освоения других  языковых дисциплин;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 </w:t>
      </w:r>
      <w:r w:rsidRPr="0095109C">
        <w:rPr>
          <w:rFonts w:ascii="Times New Roman" w:hAnsi="Times New Roman"/>
          <w:color w:val="000000"/>
          <w:sz w:val="24"/>
          <w:szCs w:val="24"/>
        </w:rPr>
        <w:t>работать с научно-теоретической и справочной литературой;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отбирать, анализировать и извлекать необходимую информацию по предмету изучения из электронных ресурсов (Интернета); 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использовать знания </w:t>
      </w:r>
      <w:r w:rsidRPr="0095109C">
        <w:rPr>
          <w:rFonts w:ascii="Times New Roman" w:hAnsi="Times New Roman"/>
          <w:color w:val="000000"/>
          <w:sz w:val="24"/>
          <w:szCs w:val="24"/>
        </w:rPr>
        <w:t>по теоретической грамматике в  преподавании французского языка на практике в школе и в своей дальнейшей педагогической деятельности.</w:t>
      </w:r>
    </w:p>
    <w:p w:rsidR="009B6D43" w:rsidRPr="0095109C" w:rsidRDefault="009B6D43" w:rsidP="009B6D4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i/>
          <w:iCs/>
        </w:rPr>
        <w:t xml:space="preserve">Владеть: </w:t>
      </w: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 xml:space="preserve"> терминологическим аппаратом по изучаемой дисциплине;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конкретной методикой грамматического анализа языкового материала;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навыками самостоятельного анализа и обобщения  теоретического материала  и  приемами исследования фактического материала;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умением использовать знания по  теоретической грамматике в практике преп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одавания  французского языка и в ситуации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реального  общения;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навыками работы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с научно-теоретической, энциклопедической и справочной литературой, а также электронными ресурсами (Интернет);</w:t>
      </w:r>
    </w:p>
    <w:p w:rsidR="009B6D43" w:rsidRPr="0095109C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>умением  реда</w:t>
      </w:r>
      <w:r>
        <w:rPr>
          <w:rFonts w:ascii="Times New Roman" w:hAnsi="Times New Roman" w:cs="Times New Roman"/>
          <w:sz w:val="24"/>
          <w:szCs w:val="24"/>
        </w:rPr>
        <w:t xml:space="preserve">ктирования  доклада (реферата) по </w:t>
      </w:r>
      <w:r w:rsidRPr="0095109C">
        <w:rPr>
          <w:rFonts w:ascii="Times New Roman" w:hAnsi="Times New Roman" w:cs="Times New Roman"/>
          <w:sz w:val="24"/>
          <w:szCs w:val="24"/>
        </w:rPr>
        <w:t>проблемам теоретической грамматики;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оформления научного  исследования.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компетенций:ОК-4; ПК-1; СК-1; СК-4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4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филол. наук, доцент кафедры немецкого и французского языков Червоный А.М.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5397C" w:rsidRDefault="009B6D43" w:rsidP="009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Б1.В.1</w:t>
      </w:r>
      <w:r w:rsidRPr="00585ADA">
        <w:rPr>
          <w:rFonts w:ascii="Times New Roman" w:hAnsi="Times New Roman"/>
          <w:i/>
          <w:sz w:val="24"/>
          <w:szCs w:val="24"/>
          <w:u w:val="single"/>
        </w:rPr>
        <w:t>1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Практический курс французского языка</w:t>
      </w:r>
    </w:p>
    <w:p w:rsidR="009B6D43" w:rsidRPr="00E5397C" w:rsidRDefault="009B6D43" w:rsidP="009B6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bookmarkStart w:id="11" w:name="_Hlk26289851"/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44.03.05.19 Иностранный язык (английский) и Иностранный язык (французский) 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  <w:bookmarkEnd w:id="11"/>
    </w:tbl>
    <w:p w:rsidR="009B6D43" w:rsidRPr="0095109C" w:rsidRDefault="009B6D43" w:rsidP="009B6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заложить основы профессионального формирования будущих учителей французского языка путем обучения иностранному языку во всех его аспектах: практическому курсу фра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нцузского языка, теоретической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грамматики французского языка, теоретической фонетики французского языка.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2.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приобретение способности использовать языковые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средства для достижения коммуникативных целей в конкретной ситуации 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общения на изучаемом иностранном языке; овладение  навыками восприятия, 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понимания и анализа устной и письменной речи на изучаемом иностранном языке.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должен:</w:t>
      </w:r>
    </w:p>
    <w:p w:rsidR="009B6D43" w:rsidRPr="0095109C" w:rsidRDefault="009B6D43" w:rsidP="009B6D4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основные средства языкового общения, основы лексико-смыслового анализа текстов, основы построения  монологической и диалогической речи. особенности изучаемого языка, фонетические, лексические и грамматические нормы французского языка;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комментировать текст, раскрывать замысел автора, объяснять выбор средств автором, строить высказывания по поставленным проблемам, читать оригинальные художественные и общественно-политические тексты;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необходимым объемом знаний стилевых и  лексико-грамматических особенностей .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ОК-4, СК-1, СК-2, СК-3, СК-4, ПК-7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(в ЗЕТ):41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зачет (9 семестр), экзамен (с 1 по 8 сем., 10 сем.)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 xml:space="preserve">7.Сведения о профессорско-преподавательском составе: 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В.А. Лавриненко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B95723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АННОТАЦИЯ</w:t>
      </w:r>
    </w:p>
    <w:p w:rsidR="009B6D43" w:rsidRPr="00B95723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9B6D43" w:rsidRPr="00E5397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Б1.В.1</w:t>
      </w:r>
      <w:r w:rsidRPr="00585ADA">
        <w:rPr>
          <w:rFonts w:ascii="Times New Roman" w:hAnsi="Times New Roman"/>
          <w:bCs/>
          <w:i/>
          <w:sz w:val="23"/>
          <w:szCs w:val="24"/>
          <w:u w:val="single"/>
        </w:rPr>
        <w:t>2</w:t>
      </w: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.01 Методика обучения английскому языку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B95723" w:rsidTr="00701CA1">
        <w:tc>
          <w:tcPr>
            <w:tcW w:w="4785" w:type="dxa"/>
          </w:tcPr>
          <w:p w:rsidR="009B6D43" w:rsidRPr="00B95723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B95723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9B6D43" w:rsidRPr="00B95723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9B6D43" w:rsidRPr="00B95723" w:rsidTr="00701CA1">
        <w:tc>
          <w:tcPr>
            <w:tcW w:w="4785" w:type="dxa"/>
          </w:tcPr>
          <w:p w:rsidR="009B6D43" w:rsidRPr="00B95723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B6D43" w:rsidRPr="00B95723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9B6D43" w:rsidRPr="00B95723" w:rsidTr="00701CA1">
        <w:tc>
          <w:tcPr>
            <w:tcW w:w="4785" w:type="dxa"/>
          </w:tcPr>
          <w:p w:rsidR="009B6D43" w:rsidRPr="00B95723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B95723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9B6D43" w:rsidRPr="00B95723" w:rsidRDefault="009B6D43" w:rsidP="001874B2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B95723">
        <w:rPr>
          <w:rFonts w:ascii="Times New Roman" w:hAnsi="Times New Roman"/>
          <w:sz w:val="23"/>
          <w:szCs w:val="24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9B6D43" w:rsidRPr="00B95723" w:rsidRDefault="009B6D43" w:rsidP="001874B2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B95723">
        <w:rPr>
          <w:rFonts w:ascii="Times New Roman" w:hAnsi="Times New Roman"/>
          <w:sz w:val="23"/>
          <w:szCs w:val="24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9B6D43" w:rsidRPr="00B95723" w:rsidRDefault="009B6D43" w:rsidP="001874B2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Результаты обучения по дисциплине. </w:t>
      </w:r>
    </w:p>
    <w:p w:rsidR="009B6D43" w:rsidRPr="00B95723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9B6D43" w:rsidRPr="00B95723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Знать: </w:t>
      </w:r>
      <w:r w:rsidRPr="00B95723">
        <w:rPr>
          <w:rFonts w:ascii="Times New Roman" w:hAnsi="Times New Roman"/>
          <w:sz w:val="23"/>
          <w:szCs w:val="24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внеучебной, современные интерактивные технологии организации учебного процесса.</w:t>
      </w:r>
    </w:p>
    <w:p w:rsidR="009B6D43" w:rsidRPr="00B95723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Уметь: </w:t>
      </w:r>
      <w:r w:rsidRPr="00B95723">
        <w:rPr>
          <w:rFonts w:ascii="Times New Roman" w:hAnsi="Times New Roman"/>
          <w:sz w:val="23"/>
          <w:szCs w:val="24"/>
        </w:rPr>
        <w:t>применять на практике современные теоретические знания из смежных наук психолого-педагогического цикла; анализироватьсвои профессиональные знания деятельность (рефлексивные умения);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развития обучающихся в учебной и внеучебной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9B6D43" w:rsidRPr="00B95723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Pr="00B95723">
        <w:rPr>
          <w:rFonts w:ascii="Times New Roman" w:hAnsi="Times New Roman"/>
          <w:sz w:val="23"/>
          <w:szCs w:val="24"/>
        </w:rPr>
        <w:t>способами организации продуктивной творческой учебной и внеучебной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умений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9B6D43" w:rsidRPr="00B95723" w:rsidRDefault="009B6D43" w:rsidP="001874B2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B95723">
        <w:rPr>
          <w:rFonts w:ascii="Times New Roman" w:hAnsi="Times New Roman"/>
          <w:sz w:val="23"/>
          <w:szCs w:val="24"/>
        </w:rPr>
        <w:t>ОК-7, ОПК-4, ПК-1, ПК-2, ПК-3, ПК-4, ПК-5, ПК-6, ПК-7.</w:t>
      </w:r>
    </w:p>
    <w:p w:rsidR="009B6D43" w:rsidRPr="00B95723" w:rsidRDefault="009B6D43" w:rsidP="001874B2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B95723">
        <w:rPr>
          <w:rFonts w:ascii="Times New Roman" w:hAnsi="Times New Roman"/>
          <w:i/>
          <w:iCs/>
          <w:sz w:val="23"/>
          <w:szCs w:val="24"/>
        </w:rPr>
        <w:t xml:space="preserve">(в ЗЕТ): </w:t>
      </w:r>
      <w:r w:rsidRPr="00B95723">
        <w:rPr>
          <w:rFonts w:ascii="Times New Roman" w:hAnsi="Times New Roman"/>
          <w:sz w:val="23"/>
          <w:szCs w:val="24"/>
          <w:lang w:val="en-US"/>
        </w:rPr>
        <w:t>10</w:t>
      </w:r>
      <w:r w:rsidRPr="00B95723">
        <w:rPr>
          <w:rFonts w:ascii="Times New Roman" w:hAnsi="Times New Roman"/>
          <w:sz w:val="23"/>
          <w:szCs w:val="24"/>
        </w:rPr>
        <w:t>.</w:t>
      </w:r>
    </w:p>
    <w:p w:rsidR="009B6D43" w:rsidRPr="00B95723" w:rsidRDefault="009B6D43" w:rsidP="001874B2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B95723">
        <w:rPr>
          <w:rFonts w:ascii="Times New Roman" w:hAnsi="Times New Roman"/>
          <w:sz w:val="23"/>
          <w:szCs w:val="24"/>
        </w:rPr>
        <w:t>экзамен, курсовая работа</w:t>
      </w:r>
    </w:p>
    <w:p w:rsidR="009B6D43" w:rsidRPr="00B95723" w:rsidRDefault="009B6D43" w:rsidP="001874B2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bCs/>
          <w:sz w:val="23"/>
          <w:szCs w:val="24"/>
        </w:rPr>
        <w:t xml:space="preserve"> </w:t>
      </w:r>
      <w:r w:rsidRPr="00B95723">
        <w:rPr>
          <w:rFonts w:ascii="Times New Roman" w:hAnsi="Times New Roman"/>
          <w:sz w:val="23"/>
          <w:szCs w:val="24"/>
        </w:rPr>
        <w:t>кандидат педагогических наук, доцент кафедры английского языка Михалева Г.В.</w:t>
      </w:r>
      <w:r w:rsidRPr="00B95723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9B6D43" w:rsidRDefault="009B6D43" w:rsidP="009B6D4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37E8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Б1.Б.12.02</w:t>
      </w: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i/>
          <w:color w:val="000000"/>
          <w:sz w:val="24"/>
          <w:szCs w:val="24"/>
          <w:u w:val="single"/>
        </w:rPr>
        <w:t>Методика обучения французскому языку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6D43" w:rsidRPr="0095109C" w:rsidRDefault="009B6D43" w:rsidP="001874B2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- формирование и развитие лингводидактической компетенции как способности учителя иностранного языка обеспечить реализацию на межпредметном и межнаучном уровне профессионально-педагогических, методических стратегий в целях формирования у обучающихся межкультурной коммуникативной компетенции. Лингводидактическая компетенция представляет собой многокомпонентное образование, включающее компетенцию профессионального развития, исследовательскую и методическую, каждая из которых включает предметные методические, методологические и процедурных знания, профессионально-методические когнитивные, организаторские, конструктивные, коммуникативно-обучающие, мотивирующие и контролирующие умения, позволяющие учителю решать сложные профессионально-методические задачи на творческо- репродуктивном уровне в различных типах образовательных учреждений.</w:t>
      </w:r>
    </w:p>
    <w:p w:rsidR="009B6D43" w:rsidRPr="0095109C" w:rsidRDefault="009B6D43" w:rsidP="001874B2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развивать профессионально значимые навыки и умения, готовить творчески мыслящего учителя, методически компетентного, повышать качество методической подготовки студентов;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>ознакомить студентов с понятийным аппаратом методики как науки, раскрывающим базовые методические категории - цели, содержание, принципы, методы, средства, организационные формы обучения в свете системно-структурного, межкультурного и личностно- деятельностного подходов к обучению ИЯ на современном этапе; сформировать методические умения употреблять теоретические знания в процессе решения многообразных методических задач, соотнося их с конкретными условиями обучения; способствовать развитию методического мышления и методической рефлексии путем экстраполяции теоретических знаний на воображаемые и реальные педагогические ситуации в процессе формирования речевых навыков и развития коммуникативных умений учащихся с учетом факторов конкретной ситуации обучения: трудностей усваиваемого учебного материала, возрастных и индивидуальных особенностей школьников, уровня обученности, этапа обучения и типа образовательного учреждения; сформировать умения поиска информации на основе печатных и электронных носителей, эффективно работать с научной литературой: анализировать, обобщать и самостоятельно интерпретировать профессионально значимую информацию; способствовать формированию и развитию познавательной потребности, мотивов учебной деятельности, профессионально- педагогической направленности личности будущего учителя.</w:t>
      </w:r>
    </w:p>
    <w:p w:rsidR="009B6D43" w:rsidRPr="0095109C" w:rsidRDefault="009B6D43" w:rsidP="001874B2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Знать: средства языка, позволяющие логически верно построить то или иное высказывание; литературные нормы устной и письменной речи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(ОК-7), нормативные акты в сфере образования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современные методы и технологии обучения и диагностики (ПК-2), образовательные программы по учебным предметам, требованиями образовательных стандартов (ПК-1);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логически верно, аргументировано и ясно строить свою речь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в процессе  личностной и устной коммуникаций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(ОК-7),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реализовывать образовательные программы по учебным предметам в соответствии с требованиями образовательных стандартов (ПК-1),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осуществлять профессиональную деятельность в соответствии с нормативными правовыми актами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использовать современные методы и технологии обучения и диагностики (ПК-2), взаимодействовать с участниками образовательного процесса (ПК-6), 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Владеть: способностью решать задачи воспитания и духовно-нравственного развития обучающихся в учебной и внеучебной деятельности (ПК-3),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(ПК-4), способностью осуществлять педагогическое сопровождение социализации и профессионального самоопределения обучающихся (ПК-5).</w:t>
      </w:r>
    </w:p>
    <w:p w:rsidR="009B6D43" w:rsidRPr="0095109C" w:rsidRDefault="009B6D43" w:rsidP="001874B2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ОК-7; ОПК-4; ПК-1; ПК-2; ПК-3; ПК-4; ПК-5; ПК-6; ПК-7;</w:t>
      </w:r>
    </w:p>
    <w:p w:rsidR="009B6D43" w:rsidRPr="0095109C" w:rsidRDefault="009B6D43" w:rsidP="001874B2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10;</w:t>
      </w:r>
    </w:p>
    <w:p w:rsidR="009B6D43" w:rsidRPr="0095109C" w:rsidRDefault="009B6D43" w:rsidP="001874B2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9B6D43" w:rsidRPr="0095109C" w:rsidRDefault="009B6D43" w:rsidP="001874B2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Разработчик: доцент кафедры немецкого и французского языков, к.филол.н. Кравченко О.В.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585ADA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65B0E" w:rsidRDefault="009B6D43" w:rsidP="009B6D43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Б1.В.13 Элективные курсы по физической культуре и спорту</w:t>
      </w:r>
    </w:p>
    <w:p w:rsidR="009B6D43" w:rsidRPr="0095109C" w:rsidRDefault="009B6D43" w:rsidP="009B6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«Иностранный язык ( английский)» и «Иностранный язык (французский»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физической культуры</w:t>
            </w:r>
          </w:p>
        </w:tc>
      </w:tr>
    </w:tbl>
    <w:p w:rsidR="009B6D43" w:rsidRPr="0095109C" w:rsidRDefault="009B6D43" w:rsidP="001874B2">
      <w:pPr>
        <w:pStyle w:val="af7"/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right="-143" w:firstLine="705"/>
      </w:pPr>
      <w:r w:rsidRPr="0095109C">
        <w:rPr>
          <w:b/>
        </w:rPr>
        <w:t xml:space="preserve">Цель изучения дисциплины: </w:t>
      </w:r>
      <w:r w:rsidRPr="0095109C">
        <w:t>Целью учебной дисциплины «</w:t>
      </w:r>
      <w:r w:rsidRPr="0095109C">
        <w:rPr>
          <w:i/>
        </w:rPr>
        <w:t>Элективные курсы по физической культуре и спорту</w:t>
      </w:r>
      <w:r w:rsidRPr="0095109C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9B6D43" w:rsidRPr="0095109C" w:rsidRDefault="009B6D43" w:rsidP="001874B2">
      <w:pPr>
        <w:pStyle w:val="af7"/>
        <w:widowControl w:val="0"/>
        <w:numPr>
          <w:ilvl w:val="0"/>
          <w:numId w:val="33"/>
        </w:numPr>
        <w:spacing w:line="276" w:lineRule="auto"/>
        <w:ind w:left="0" w:right="282" w:firstLine="705"/>
      </w:pPr>
      <w:r w:rsidRPr="0095109C">
        <w:rPr>
          <w:b/>
        </w:rPr>
        <w:t>Задачи изучения дисциплины:</w:t>
      </w:r>
    </w:p>
    <w:p w:rsidR="009B6D43" w:rsidRPr="0095109C" w:rsidRDefault="009B6D43" w:rsidP="009B6D43">
      <w:pPr>
        <w:pStyle w:val="af"/>
        <w:tabs>
          <w:tab w:val="left" w:pos="284"/>
          <w:tab w:val="left" w:pos="1701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9B6D43" w:rsidRPr="0095109C" w:rsidRDefault="009B6D43" w:rsidP="009B6D43">
      <w:pPr>
        <w:pStyle w:val="af"/>
        <w:tabs>
          <w:tab w:val="left" w:pos="284"/>
          <w:tab w:val="left" w:pos="851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9B6D43" w:rsidRPr="0095109C" w:rsidRDefault="009B6D43" w:rsidP="009B6D43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9B6D43" w:rsidRPr="0095109C" w:rsidRDefault="009B6D43" w:rsidP="009B6D43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9B6D43" w:rsidRPr="0095109C" w:rsidRDefault="009B6D43" w:rsidP="009B6D43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9B6D43" w:rsidRPr="0095109C" w:rsidRDefault="009B6D43" w:rsidP="009B6D43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9B6D43" w:rsidRPr="0095109C" w:rsidRDefault="009B6D43" w:rsidP="001874B2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9B6D43" w:rsidRPr="0095109C" w:rsidRDefault="009B6D43" w:rsidP="001874B2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9B6D43" w:rsidRPr="0095109C" w:rsidRDefault="009B6D43" w:rsidP="001874B2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9B6D43" w:rsidRPr="0095109C" w:rsidRDefault="009B6D43" w:rsidP="001874B2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9B6D43" w:rsidRPr="0095109C" w:rsidRDefault="009B6D43" w:rsidP="001874B2">
      <w:pPr>
        <w:pStyle w:val="af"/>
        <w:numPr>
          <w:ilvl w:val="0"/>
          <w:numId w:val="32"/>
        </w:numPr>
        <w:tabs>
          <w:tab w:val="left" w:pos="284"/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совершенствование спортивного мастерства студентов;</w:t>
      </w:r>
    </w:p>
    <w:p w:rsidR="009B6D43" w:rsidRPr="0095109C" w:rsidRDefault="009B6D43" w:rsidP="001874B2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9B6D43" w:rsidRPr="0095109C" w:rsidRDefault="009B6D43" w:rsidP="001874B2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B6D43" w:rsidRPr="0095109C" w:rsidRDefault="009B6D43" w:rsidP="009B6D43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</w:t>
      </w:r>
      <w:r w:rsidRPr="0095109C">
        <w:rPr>
          <w:rFonts w:ascii="Times New Roman" w:hAnsi="Times New Roman"/>
          <w:bCs/>
          <w:sz w:val="24"/>
          <w:szCs w:val="24"/>
        </w:rPr>
        <w:lastRenderedPageBreak/>
        <w:t xml:space="preserve">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9B6D43" w:rsidRPr="0095109C" w:rsidRDefault="009B6D43" w:rsidP="009B6D43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9B6D43" w:rsidRPr="0095109C" w:rsidRDefault="009B6D43" w:rsidP="001874B2">
      <w:pPr>
        <w:pStyle w:val="af"/>
        <w:numPr>
          <w:ilvl w:val="0"/>
          <w:numId w:val="33"/>
        </w:numPr>
        <w:ind w:left="0" w:firstLine="7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B6D43" w:rsidRPr="0095109C" w:rsidRDefault="009B6D43" w:rsidP="009B6D43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9B6D43" w:rsidRPr="0095109C" w:rsidRDefault="009B6D43" w:rsidP="009B6D43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9B6D43" w:rsidRPr="0095109C" w:rsidRDefault="009B6D43" w:rsidP="009B6D43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9B6D43" w:rsidRPr="0095109C" w:rsidRDefault="009B6D43" w:rsidP="009B6D43">
      <w:pPr>
        <w:pStyle w:val="af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9B6D43" w:rsidRPr="0095109C" w:rsidRDefault="009B6D43" w:rsidP="001874B2">
      <w:pPr>
        <w:pStyle w:val="af"/>
        <w:numPr>
          <w:ilvl w:val="0"/>
          <w:numId w:val="33"/>
        </w:numPr>
        <w:ind w:left="0" w:firstLine="70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 – </w:t>
      </w:r>
    </w:p>
    <w:p w:rsidR="009B6D43" w:rsidRPr="0095109C" w:rsidRDefault="009B6D43" w:rsidP="001874B2">
      <w:pPr>
        <w:pStyle w:val="af"/>
        <w:numPr>
          <w:ilvl w:val="0"/>
          <w:numId w:val="33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 – 1, 2, 4, 6 семестры.</w:t>
      </w:r>
    </w:p>
    <w:p w:rsidR="009B6D43" w:rsidRPr="0095109C" w:rsidRDefault="009B6D43" w:rsidP="001874B2">
      <w:pPr>
        <w:pStyle w:val="af"/>
        <w:numPr>
          <w:ilvl w:val="0"/>
          <w:numId w:val="33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pStyle w:val="af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Кибенко Елена Ивановна – канд. пед. наук, доцент кафедры физической культуры,</w:t>
      </w:r>
    </w:p>
    <w:p w:rsidR="009B6D43" w:rsidRPr="0095109C" w:rsidRDefault="009B6D43" w:rsidP="009B6D43">
      <w:pPr>
        <w:pStyle w:val="af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Б1.В.ДВ.01.01 История и культура стран изучаемых языков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 (с двумя профилями подготовки)"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1874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95109C">
        <w:rPr>
          <w:rFonts w:ascii="Times New Roman" w:hAnsi="Times New Roman"/>
          <w:color w:val="000000"/>
          <w:sz w:val="24"/>
          <w:szCs w:val="24"/>
        </w:rPr>
        <w:t> </w:t>
      </w:r>
      <w:r w:rsidRPr="0095109C">
        <w:rPr>
          <w:rFonts w:ascii="Times New Roman" w:hAnsi="Times New Roman"/>
          <w:sz w:val="24"/>
          <w:szCs w:val="24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9B6D43" w:rsidRPr="0095109C" w:rsidRDefault="009B6D43" w:rsidP="001874B2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обосновывать разнообразные точки зрения исследователей в оценке видных деятелей английской истории</w:t>
      </w:r>
    </w:p>
    <w:p w:rsidR="009B6D43" w:rsidRPr="0095109C" w:rsidRDefault="009B6D43" w:rsidP="001874B2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9B6D43" w:rsidRPr="0095109C" w:rsidRDefault="009B6D43" w:rsidP="001874B2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ОК-2, ОК-4, ПК-3</w:t>
      </w:r>
    </w:p>
    <w:p w:rsidR="009B6D43" w:rsidRPr="0095109C" w:rsidRDefault="009B6D43" w:rsidP="001874B2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9B6D43" w:rsidRPr="0095109C" w:rsidRDefault="009B6D43" w:rsidP="001874B2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9B6D43" w:rsidRPr="0095109C" w:rsidRDefault="009B6D43" w:rsidP="001874B2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1874B2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F14D5F" w:rsidRDefault="009B6D43" w:rsidP="009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sz w:val="24"/>
          <w:szCs w:val="24"/>
          <w:u w:val="single"/>
        </w:rPr>
        <w:t>Б1.В.ДВ.01.02 Лингвострановедение и страноведение Франции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B6D43" w:rsidRPr="0095109C" w:rsidRDefault="009B6D43" w:rsidP="009B6D43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студентов с тенденциями развития современной Франции; формировать систему знаний о взаимосвязи лингвистических и экстралингвистических факторов в языке и культуре, а также страноведческую компетентность, необходимую учителю средней школы. 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2.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умение вести беседу о      Франции и французах; 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разбираться в современных тенденциях общественно-политической жизни Франции и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давать им оценку; интерпретировать аутентичные тексты и адаптировать их для 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восприятия учащихся средней школы.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</w:t>
      </w:r>
    </w:p>
    <w:p w:rsidR="009B6D43" w:rsidRPr="0095109C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должен:</w:t>
      </w:r>
    </w:p>
    <w:p w:rsidR="009B6D43" w:rsidRPr="0095109C" w:rsidRDefault="009B6D43" w:rsidP="009B6D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определенный объем лексики общественно-политического и экономического характера; политическое, экономическое устройство Франции и ее культуру; исторические и современные реалии Франции;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комментировать текст, готовить сообщения на страноведческую тематику, работать с дополнительными текстами и справочной литературой; учитывать социокультурные особенности изучаемого языка;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лингвострановедческой лексикой, использовать полученные знания при анализе событий, отражающих жизнь Франции в различных ее проявлениях. 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ОК-1, СК-1, СК-4, ПК-4 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(в ЗЕТ): 4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экзамен ( 10 сем.)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В.А. Лавриненко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777682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АННОТАЦИЯ</w:t>
      </w:r>
    </w:p>
    <w:p w:rsidR="009B6D43" w:rsidRPr="00777682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9B6D43" w:rsidRPr="00777682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i/>
          <w:sz w:val="23"/>
          <w:szCs w:val="24"/>
          <w:u w:val="single"/>
        </w:rPr>
        <w:t>Б1.В.ДВ.02.01 Технические и аудиовизуальные технологии обучения</w:t>
      </w:r>
    </w:p>
    <w:p w:rsidR="009B6D43" w:rsidRPr="00777682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777682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777682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1874B2" w:rsidRPr="00777682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9B6D43" w:rsidRPr="00777682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777682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9B6D43" w:rsidRPr="00777682" w:rsidRDefault="009B6D43" w:rsidP="009B6D43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3"/>
        </w:rPr>
      </w:pPr>
      <w:r w:rsidRPr="00777682">
        <w:rPr>
          <w:sz w:val="23"/>
        </w:rPr>
        <w:t xml:space="preserve">подготовка бакалавра к рациональному применению </w:t>
      </w:r>
      <w:r w:rsidRPr="00777682">
        <w:rPr>
          <w:bCs/>
          <w:sz w:val="23"/>
        </w:rPr>
        <w:t>технических и аудиовизуальных технологий обучения</w:t>
      </w:r>
      <w:r w:rsidRPr="00777682">
        <w:rPr>
          <w:sz w:val="23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3"/>
        </w:rPr>
        <w:t>ехнических и аудиовизуальных технологий обучения</w:t>
      </w:r>
      <w:r w:rsidRPr="00777682">
        <w:rPr>
          <w:sz w:val="23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9B6D43" w:rsidRPr="00777682" w:rsidRDefault="009B6D43" w:rsidP="009B6D4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2.</w:t>
      </w:r>
      <w:r w:rsidRPr="00777682">
        <w:rPr>
          <w:rFonts w:ascii="Times New Roman" w:hAnsi="Times New Roman"/>
          <w:sz w:val="23"/>
          <w:szCs w:val="24"/>
        </w:rPr>
        <w:t xml:space="preserve"> </w:t>
      </w:r>
      <w:r w:rsidRPr="00777682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777682">
        <w:rPr>
          <w:rFonts w:ascii="Times New Roman" w:hAnsi="Times New Roman"/>
          <w:sz w:val="23"/>
          <w:szCs w:val="24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  <w:sz w:val="23"/>
          <w:szCs w:val="24"/>
        </w:rPr>
        <w:t>Технических и аудиовизуальных технологий обучения</w:t>
      </w:r>
      <w:r w:rsidRPr="00777682">
        <w:rPr>
          <w:rFonts w:ascii="Times New Roman" w:hAnsi="Times New Roman"/>
          <w:sz w:val="23"/>
          <w:szCs w:val="24"/>
        </w:rPr>
        <w:t>»;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</w:t>
      </w:r>
      <w:r w:rsidRPr="00777682">
        <w:rPr>
          <w:rFonts w:ascii="Times New Roman" w:hAnsi="Times New Roman"/>
          <w:bCs/>
          <w:sz w:val="23"/>
          <w:szCs w:val="24"/>
        </w:rPr>
        <w:t xml:space="preserve"> проведения </w:t>
      </w:r>
      <w:r w:rsidRPr="00777682">
        <w:rPr>
          <w:rFonts w:ascii="Times New Roman" w:hAnsi="Times New Roman"/>
          <w:sz w:val="23"/>
          <w:szCs w:val="24"/>
        </w:rPr>
        <w:t xml:space="preserve">уроков и </w:t>
      </w:r>
      <w:r w:rsidRPr="00777682">
        <w:rPr>
          <w:rFonts w:ascii="Times New Roman" w:hAnsi="Times New Roman"/>
          <w:bCs/>
          <w:sz w:val="23"/>
          <w:szCs w:val="24"/>
        </w:rPr>
        <w:t xml:space="preserve">внеклассных мероприятий </w:t>
      </w:r>
      <w:r w:rsidRPr="00777682">
        <w:rPr>
          <w:rFonts w:ascii="Times New Roman" w:hAnsi="Times New Roman"/>
          <w:sz w:val="23"/>
          <w:szCs w:val="24"/>
        </w:rPr>
        <w:t>с применением т</w:t>
      </w:r>
      <w:r w:rsidRPr="00777682">
        <w:rPr>
          <w:rFonts w:ascii="Times New Roman" w:hAnsi="Times New Roman"/>
          <w:bCs/>
          <w:sz w:val="23"/>
          <w:szCs w:val="24"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  <w:sz w:val="23"/>
          <w:szCs w:val="24"/>
        </w:rPr>
        <w:t>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естественнонаучной культуры студента.</w:t>
      </w:r>
    </w:p>
    <w:p w:rsidR="009B6D43" w:rsidRPr="00777682" w:rsidRDefault="009B6D43" w:rsidP="009B6D43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3"/>
        </w:rPr>
      </w:pPr>
      <w:r w:rsidRPr="00777682">
        <w:rPr>
          <w:b/>
          <w:sz w:val="23"/>
        </w:rPr>
        <w:t xml:space="preserve">3. Результаты обучения по дисциплине. </w:t>
      </w:r>
    </w:p>
    <w:p w:rsidR="009B6D43" w:rsidRPr="00777682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Знать: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9B6D43" w:rsidRPr="00777682" w:rsidRDefault="009B6D43" w:rsidP="009B6D4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Уметь: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9B6D43" w:rsidRPr="00777682" w:rsidRDefault="009B6D43" w:rsidP="009B6D4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организовать рабочее место; 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>в</w:t>
      </w:r>
      <w:r w:rsidRPr="00777682">
        <w:rPr>
          <w:rFonts w:ascii="Times New Roman" w:hAnsi="Times New Roman"/>
          <w:spacing w:val="-12"/>
          <w:sz w:val="23"/>
          <w:szCs w:val="24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ехнических и аудиовизуальных технологий обучения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</w:p>
    <w:p w:rsidR="009B6D43" w:rsidRPr="00777682" w:rsidRDefault="009B6D43" w:rsidP="009B6D4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.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 xml:space="preserve">Владеть: 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>грамотной эксплуатации и обслуживания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самостоятельного изготовления дидактических материалов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различными средствами коммуникации в профессиональной педагогической деятельности.</w:t>
      </w:r>
    </w:p>
    <w:p w:rsidR="009B6D43" w:rsidRPr="00777682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lastRenderedPageBreak/>
        <w:t>4.Дисциплина участвует в формировании компетенций: ПК-2, ПК-4.</w:t>
      </w:r>
    </w:p>
    <w:p w:rsidR="009B6D43" w:rsidRPr="00777682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 xml:space="preserve">5.Общая трудоемкость </w:t>
      </w:r>
      <w:r w:rsidRPr="00777682">
        <w:rPr>
          <w:rFonts w:ascii="Times New Roman" w:hAnsi="Times New Roman"/>
          <w:i/>
          <w:sz w:val="23"/>
          <w:szCs w:val="24"/>
        </w:rPr>
        <w:t>(в ЗЕТ): 2</w:t>
      </w:r>
    </w:p>
    <w:p w:rsidR="009B6D43" w:rsidRPr="00777682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 xml:space="preserve">6.Форма контроля: </w:t>
      </w:r>
      <w:r w:rsidRPr="00777682">
        <w:rPr>
          <w:rFonts w:ascii="Times New Roman" w:hAnsi="Times New Roman"/>
          <w:sz w:val="23"/>
          <w:szCs w:val="24"/>
        </w:rPr>
        <w:t>зачет</w:t>
      </w:r>
    </w:p>
    <w:p w:rsidR="009B6D43" w:rsidRPr="00777682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7.Сведения о профессорско-преподавательском составе:</w:t>
      </w:r>
    </w:p>
    <w:p w:rsidR="009B6D43" w:rsidRPr="0095109C" w:rsidRDefault="009B6D43" w:rsidP="009B6D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Б1.В.ДВ.02.02 Комплекс технических средств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9B6D43" w:rsidRPr="00777682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777682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9B6D43" w:rsidRPr="00777682" w:rsidRDefault="009B6D43" w:rsidP="009B6D43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777682">
        <w:rPr>
          <w:sz w:val="22"/>
          <w:szCs w:val="22"/>
        </w:rPr>
        <w:t xml:space="preserve">подготовка бакалавра к рациональному применению </w:t>
      </w:r>
      <w:r w:rsidRPr="00777682">
        <w:rPr>
          <w:bCs/>
          <w:sz w:val="22"/>
          <w:szCs w:val="22"/>
        </w:rPr>
        <w:t>технических и аудиовизуальных технологий обучения</w:t>
      </w:r>
      <w:r w:rsidRPr="00777682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2"/>
          <w:szCs w:val="22"/>
        </w:rPr>
        <w:t>ехнических и аудиовизуальных технологий обучения</w:t>
      </w:r>
      <w:r w:rsidRPr="00777682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9B6D43" w:rsidRPr="00777682" w:rsidRDefault="009B6D43" w:rsidP="009B6D4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>2.</w:t>
      </w:r>
      <w:r w:rsidRPr="00777682">
        <w:rPr>
          <w:rFonts w:ascii="Times New Roman" w:hAnsi="Times New Roman"/>
        </w:rPr>
        <w:t xml:space="preserve"> </w:t>
      </w:r>
      <w:r w:rsidRPr="00777682">
        <w:rPr>
          <w:rFonts w:ascii="Times New Roman" w:hAnsi="Times New Roman"/>
          <w:b/>
        </w:rPr>
        <w:t>Задачи изучения дисциплины:</w:t>
      </w:r>
      <w:r w:rsidRPr="00777682">
        <w:rPr>
          <w:rFonts w:ascii="Times New Roman" w:hAnsi="Times New Roman"/>
        </w:rPr>
        <w:t xml:space="preserve"> </w:t>
      </w:r>
    </w:p>
    <w:p w:rsidR="009B6D43" w:rsidRPr="00777682" w:rsidRDefault="009B6D43" w:rsidP="009B6D4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777682">
        <w:rPr>
          <w:rFonts w:ascii="Times New Roman" w:hAnsi="Times New Roman"/>
        </w:rPr>
        <w:t>»;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</w:t>
      </w:r>
      <w:r w:rsidRPr="00777682">
        <w:rPr>
          <w:rFonts w:ascii="Times New Roman" w:hAnsi="Times New Roman"/>
          <w:bCs/>
        </w:rPr>
        <w:t xml:space="preserve"> проведения </w:t>
      </w:r>
      <w:r w:rsidRPr="00777682">
        <w:rPr>
          <w:rFonts w:ascii="Times New Roman" w:hAnsi="Times New Roman"/>
        </w:rPr>
        <w:t xml:space="preserve">уроков и </w:t>
      </w:r>
      <w:r w:rsidRPr="00777682">
        <w:rPr>
          <w:rFonts w:ascii="Times New Roman" w:hAnsi="Times New Roman"/>
          <w:bCs/>
        </w:rPr>
        <w:t xml:space="preserve">внеклассных мероприятий </w:t>
      </w:r>
      <w:r w:rsidRPr="00777682">
        <w:rPr>
          <w:rFonts w:ascii="Times New Roman" w:hAnsi="Times New Roman"/>
        </w:rPr>
        <w:t>с применением т</w:t>
      </w:r>
      <w:r w:rsidRPr="00777682">
        <w:rPr>
          <w:rFonts w:ascii="Times New Roman" w:hAnsi="Times New Roman"/>
          <w:bCs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</w:rPr>
        <w:t>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9B6D43" w:rsidRPr="00777682" w:rsidRDefault="009B6D43" w:rsidP="001874B2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естественнонаучной культуры студента.</w:t>
      </w:r>
    </w:p>
    <w:p w:rsidR="009B6D43" w:rsidRPr="00777682" w:rsidRDefault="009B6D43" w:rsidP="009B6D43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777682">
        <w:rPr>
          <w:b/>
          <w:sz w:val="22"/>
          <w:szCs w:val="22"/>
        </w:rPr>
        <w:t xml:space="preserve">3. Результаты обучения по дисциплине. </w:t>
      </w:r>
    </w:p>
    <w:p w:rsidR="009B6D43" w:rsidRPr="00777682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 результате изучения дисциплины студент должен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Знать:</w:t>
      </w:r>
      <w:r w:rsidRPr="00777682">
        <w:rPr>
          <w:rFonts w:ascii="Times New Roman" w:hAnsi="Times New Roman"/>
        </w:rPr>
        <w:t xml:space="preserve"> 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9B6D43" w:rsidRPr="00777682" w:rsidRDefault="009B6D43" w:rsidP="009B6D4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Уметь:</w:t>
      </w:r>
      <w:r w:rsidRPr="00777682">
        <w:rPr>
          <w:rFonts w:ascii="Times New Roman" w:hAnsi="Times New Roman"/>
        </w:rPr>
        <w:t xml:space="preserve"> </w:t>
      </w:r>
    </w:p>
    <w:p w:rsidR="009B6D43" w:rsidRPr="00777682" w:rsidRDefault="009B6D43" w:rsidP="009B6D4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spacing w:val="-1"/>
        </w:rPr>
        <w:t xml:space="preserve">организовать рабочее место; </w:t>
      </w:r>
      <w:r w:rsidRPr="00777682">
        <w:rPr>
          <w:rFonts w:ascii="Times New Roman" w:hAnsi="Times New Roman"/>
          <w:bCs/>
        </w:rPr>
        <w:t>в</w:t>
      </w:r>
      <w:r w:rsidRPr="00777682">
        <w:rPr>
          <w:rFonts w:ascii="Times New Roman" w:hAnsi="Times New Roman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</w:rPr>
        <w:t xml:space="preserve">ехнических и аудиовизуальных технологий обучения </w:t>
      </w:r>
      <w:r w:rsidRPr="00777682">
        <w:rPr>
          <w:rFonts w:ascii="Times New Roman" w:hAnsi="Times New Roman"/>
          <w:color w:val="000000"/>
        </w:rPr>
        <w:t>;</w:t>
      </w:r>
    </w:p>
    <w:p w:rsidR="009B6D43" w:rsidRPr="00777682" w:rsidRDefault="009B6D43" w:rsidP="009B6D4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</w:rPr>
        <w:t>.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i/>
        </w:rPr>
        <w:t xml:space="preserve">Владеть: 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bCs/>
        </w:rPr>
        <w:t xml:space="preserve">навыками </w:t>
      </w:r>
      <w:r w:rsidRPr="00777682">
        <w:rPr>
          <w:rFonts w:ascii="Times New Roman" w:hAnsi="Times New Roman"/>
        </w:rPr>
        <w:t>грамотной эксплуатации и обслуживания т</w:t>
      </w:r>
      <w:r w:rsidRPr="00777682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</w:rPr>
        <w:t xml:space="preserve">самостоятельного изготовления дидактических материалов </w:t>
      </w:r>
      <w:r w:rsidRPr="00777682">
        <w:rPr>
          <w:rFonts w:ascii="Times New Roman" w:hAnsi="Times New Roman"/>
          <w:color w:val="000000"/>
        </w:rPr>
        <w:t>;</w:t>
      </w:r>
    </w:p>
    <w:p w:rsidR="009B6D43" w:rsidRPr="00777682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color w:val="000000"/>
        </w:rPr>
        <w:t xml:space="preserve"> </w:t>
      </w:r>
      <w:r w:rsidRPr="00777682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9B6D43" w:rsidRPr="00777682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/>
        </w:rPr>
        <w:t>4.Дисциплина участвует в формировании компетенций: ПК-2, ПК-4.</w:t>
      </w:r>
    </w:p>
    <w:p w:rsidR="009B6D43" w:rsidRPr="00777682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b/>
        </w:rPr>
        <w:lastRenderedPageBreak/>
        <w:t xml:space="preserve">5.Общая трудоемкость </w:t>
      </w:r>
      <w:r w:rsidRPr="00777682">
        <w:rPr>
          <w:rFonts w:ascii="Times New Roman" w:hAnsi="Times New Roman"/>
          <w:i/>
        </w:rPr>
        <w:t>(в ЗЕТ): 2</w:t>
      </w:r>
    </w:p>
    <w:p w:rsidR="009B6D4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 xml:space="preserve">6.Форма контроля: </w:t>
      </w:r>
      <w:r w:rsidRPr="00777682">
        <w:rPr>
          <w:rFonts w:ascii="Times New Roman" w:hAnsi="Times New Roman"/>
        </w:rPr>
        <w:t>зачет</w:t>
      </w:r>
      <w:r>
        <w:rPr>
          <w:rFonts w:ascii="Times New Roman" w:hAnsi="Times New Roman"/>
        </w:rPr>
        <w:t xml:space="preserve"> </w:t>
      </w:r>
    </w:p>
    <w:p w:rsidR="009B6D43" w:rsidRPr="0095109C" w:rsidRDefault="009B6D43" w:rsidP="009B6D43">
      <w:pPr>
        <w:rPr>
          <w:rFonts w:ascii="Times New Roman" w:hAnsi="Times New Roman"/>
          <w:sz w:val="24"/>
          <w:szCs w:val="24"/>
        </w:rPr>
      </w:pPr>
      <w:r w:rsidRPr="00777682">
        <w:rPr>
          <w:rFonts w:ascii="Times New Roman" w:hAnsi="Times New Roman"/>
          <w:b/>
        </w:rPr>
        <w:t>7.Сведения о профессорско-преподавательском составе: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Б1.В.ДВ.03.01 Практикум по культуре речевого общения (английский язык)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1.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 xml:space="preserve">Цель изучения дисциплины: </w:t>
      </w:r>
    </w:p>
    <w:p w:rsidR="009B6D43" w:rsidRPr="0095109C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формирование у студентов навыков коммуникации в ее языковой, предметной и деятельностной формах с учетом стереотипов мышления и поведения в культурах изучаемых языков.</w:t>
      </w:r>
    </w:p>
    <w:p w:rsidR="009B6D43" w:rsidRPr="0095109C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Задачи изучения дисциплины:</w:t>
      </w:r>
    </w:p>
    <w:p w:rsidR="009B6D43" w:rsidRPr="0095109C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95109C">
        <w:rPr>
          <w:rFonts w:ascii="Times New Roman" w:hAnsi="Times New Roman"/>
          <w:bCs/>
          <w:sz w:val="24"/>
          <w:szCs w:val="24"/>
        </w:rPr>
        <w:t>разноуровневые и разнорегистровые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коммуникативно корректно строить дискуссию и публичное выступление, обеспечивая семантическую и композиционную связность,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основными способами построения семантически-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ПК-6, СК-2, СК-3.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 16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зачет, экзамен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Дебердеева Е.Е.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F14D5F" w:rsidRDefault="009B6D43" w:rsidP="009B6D43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14D5F">
        <w:rPr>
          <w:rFonts w:ascii="Times New Roman" w:eastAsia="Times New Roman" w:hAnsi="Times New Roman"/>
          <w:i/>
          <w:sz w:val="24"/>
          <w:szCs w:val="24"/>
        </w:rPr>
        <w:t>Б1.В.ДВ.03.02 Практикум по аудированию (английский язык)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9B6D43" w:rsidRPr="0095109C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понимать английскую речь на слух;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воспринимать функциональные разновидности английского языка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звуковой поток;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воспринимать значение аудируемых единиц;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выявлять значимую информацию в аудируемом тексте;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речевые образцы и их лексическое наполнение;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незнакомые элементы, опираясь на контекст;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целое, независимо от отдельных непонятных мест;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выделять факты, о которых идет речь в сообщениях разных функциональных стилей;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отделять основное в содержании от второстепенного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улавливать логические связи.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95109C">
        <w:rPr>
          <w:rFonts w:ascii="Times New Roman" w:hAnsi="Times New Roman"/>
          <w:bCs/>
          <w:sz w:val="24"/>
          <w:szCs w:val="24"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9B6D43" w:rsidRPr="0095109C" w:rsidRDefault="009B6D43" w:rsidP="009B6D4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уметь</w:t>
      </w:r>
      <w:r w:rsidRPr="0095109C">
        <w:rPr>
          <w:rFonts w:ascii="Times New Roman" w:hAnsi="Times New Roman"/>
          <w:iCs/>
          <w:sz w:val="24"/>
          <w:szCs w:val="24"/>
        </w:rPr>
        <w:t>:</w:t>
      </w:r>
      <w:r w:rsidRPr="0095109C">
        <w:rPr>
          <w:rFonts w:ascii="Times New Roman" w:hAnsi="Times New Roman"/>
          <w:bCs/>
          <w:sz w:val="24"/>
          <w:szCs w:val="24"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9B6D43" w:rsidRPr="0095109C" w:rsidRDefault="009B6D43" w:rsidP="009B6D4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 .</w:t>
      </w:r>
    </w:p>
    <w:p w:rsidR="009B6D43" w:rsidRPr="0095109C" w:rsidRDefault="009B6D43" w:rsidP="009B6D4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владеть способами анализа устной речи ,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 ,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9B6D43" w:rsidRPr="00F14D5F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F14D5F">
        <w:rPr>
          <w:rFonts w:ascii="Times New Roman" w:hAnsi="Times New Roman"/>
          <w:sz w:val="24"/>
          <w:szCs w:val="24"/>
        </w:rPr>
        <w:t xml:space="preserve">ПК-2, СК-1, </w:t>
      </w:r>
      <w:r w:rsidRPr="00F14D5F">
        <w:rPr>
          <w:rFonts w:ascii="Times New Roman" w:hAnsi="Times New Roman"/>
          <w:sz w:val="24"/>
          <w:szCs w:val="24"/>
          <w:lang w:val="en-US"/>
        </w:rPr>
        <w:t>C</w:t>
      </w:r>
      <w:r w:rsidRPr="00F14D5F">
        <w:rPr>
          <w:rFonts w:ascii="Times New Roman" w:hAnsi="Times New Roman"/>
          <w:sz w:val="24"/>
          <w:szCs w:val="24"/>
        </w:rPr>
        <w:t>К-2; СК-4.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16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зачет, </w:t>
      </w:r>
      <w:r w:rsidRPr="0095109C">
        <w:rPr>
          <w:rFonts w:ascii="Times New Roman" w:hAnsi="Times New Roman"/>
          <w:sz w:val="24"/>
          <w:szCs w:val="24"/>
        </w:rPr>
        <w:t>экзамен 9 сем.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7.Сведения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Полякова Е.В.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393B21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t>АННОТАЦИЯ</w:t>
      </w:r>
    </w:p>
    <w:p w:rsidR="009B6D43" w:rsidRPr="00393B21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9B6D43" w:rsidRPr="00393B21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u w:val="single"/>
        </w:rPr>
      </w:pPr>
      <w:r w:rsidRPr="00393B21">
        <w:rPr>
          <w:rFonts w:ascii="Times New Roman" w:hAnsi="Times New Roman"/>
          <w:i/>
          <w:sz w:val="23"/>
          <w:szCs w:val="24"/>
          <w:u w:val="single"/>
        </w:rPr>
        <w:t>Б1.В.ДВ.04.01 История языка (английский язык)</w:t>
      </w:r>
    </w:p>
    <w:p w:rsidR="009B6D43" w:rsidRPr="00393B21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1874B2" w:rsidRPr="00393B21" w:rsidTr="001874B2">
        <w:tc>
          <w:tcPr>
            <w:tcW w:w="46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1874B2" w:rsidRPr="00393B21" w:rsidTr="001874B2">
        <w:tc>
          <w:tcPr>
            <w:tcW w:w="46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1874B2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1874B2" w:rsidRPr="00393B21" w:rsidTr="001874B2">
        <w:tc>
          <w:tcPr>
            <w:tcW w:w="46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Английского языка</w:t>
            </w:r>
          </w:p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</w:pPr>
          </w:p>
        </w:tc>
      </w:tr>
    </w:tbl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1. Цель изучения дисциплины: </w:t>
      </w:r>
    </w:p>
    <w:p w:rsidR="009B6D43" w:rsidRPr="00393B21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spacing w:val="-12"/>
          <w:sz w:val="23"/>
          <w:szCs w:val="24"/>
        </w:rPr>
        <w:t xml:space="preserve">Целью освоения учебной дисциплины </w:t>
      </w:r>
      <w:r w:rsidRPr="00393B21">
        <w:rPr>
          <w:rFonts w:ascii="Times New Roman" w:hAnsi="Times New Roman" w:cs="Times New Roman"/>
          <w:spacing w:val="-12"/>
          <w:sz w:val="23"/>
          <w:szCs w:val="24"/>
        </w:rPr>
        <w:tab/>
        <w:t xml:space="preserve"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средне-. новоанглийском языке, основных тенденциях его развития. </w:t>
      </w:r>
    </w:p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>2. Задачи изучения дисциплины:</w:t>
      </w:r>
    </w:p>
    <w:p w:rsidR="009B6D43" w:rsidRPr="00393B2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у студентов представления о зарождении английского языка на базе германских языков.</w:t>
      </w:r>
    </w:p>
    <w:p w:rsidR="009B6D43" w:rsidRPr="00393B2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9B6D43" w:rsidRPr="00393B2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9B6D43" w:rsidRPr="00393B2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связывать языковые изменения с внутренней и внешней историей английского языка.</w:t>
      </w:r>
    </w:p>
    <w:p w:rsidR="009B6D43" w:rsidRPr="00393B2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Познакомить студентов с общими тенденциями развития языка от синтетического к аналитическому строю.</w:t>
      </w:r>
    </w:p>
    <w:p w:rsidR="009B6D43" w:rsidRPr="00393B2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Обучить пользованию понятийным аппаратом дисциплины</w:t>
      </w:r>
      <w:r w:rsidRPr="00393B21">
        <w:rPr>
          <w:b/>
          <w:spacing w:val="-12"/>
          <w:sz w:val="23"/>
        </w:rPr>
        <w:t>.</w:t>
      </w:r>
    </w:p>
    <w:p w:rsidR="009B6D43" w:rsidRPr="00393B2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Научить конспектировать материалы лекции, формулировать вопросы.</w:t>
      </w:r>
    </w:p>
    <w:p w:rsidR="009B6D43" w:rsidRPr="00393B2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конспектирования учебных и научных материалов по дисциплине, выражая основные мысли.</w:t>
      </w:r>
    </w:p>
    <w:p w:rsidR="009B6D43" w:rsidRPr="00393B21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 xml:space="preserve">Сформировать умение  читать древние тексты и делать их лингвистический анализ. </w:t>
      </w:r>
    </w:p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3. Результаты обучения по дисциплине. </w:t>
      </w:r>
    </w:p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>В результате изучения дисциплины студент должен</w:t>
      </w:r>
    </w:p>
    <w:p w:rsidR="009B6D43" w:rsidRPr="00393B21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bCs w:val="0"/>
          <w:spacing w:val="-12"/>
          <w:sz w:val="23"/>
          <w:szCs w:val="24"/>
        </w:rPr>
        <w:t xml:space="preserve"> Знать</w:t>
      </w:r>
      <w:r w:rsidRPr="00393B21">
        <w:rPr>
          <w:rFonts w:ascii="Times New Roman" w:hAnsi="Times New Roman" w:cs="Times New Roman"/>
          <w:b w:val="0"/>
          <w:bCs w:val="0"/>
          <w:spacing w:val="-12"/>
          <w:sz w:val="23"/>
          <w:szCs w:val="24"/>
        </w:rPr>
        <w:t xml:space="preserve"> и обладать способностью использовать основы философских и социогуманитарных знаний для формирования научного мировоззрения  (ОК-1),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интра-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Уметь: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9B6D43" w:rsidRPr="00393B21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Владеть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>: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4. Дисциплина участвует в формировании компетенций: </w:t>
      </w:r>
      <w:r w:rsidRPr="00393B21">
        <w:rPr>
          <w:rFonts w:ascii="Times New Roman" w:hAnsi="Times New Roman"/>
          <w:spacing w:val="-12"/>
          <w:sz w:val="23"/>
          <w:szCs w:val="24"/>
        </w:rPr>
        <w:t xml:space="preserve">ОК-1, ПК-4, СК-1. </w:t>
      </w:r>
    </w:p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5. Общая трудоемкость </w:t>
      </w:r>
      <w:r w:rsidRPr="00393B21">
        <w:rPr>
          <w:rFonts w:ascii="Times New Roman" w:hAnsi="Times New Roman"/>
          <w:i/>
          <w:spacing w:val="-12"/>
          <w:sz w:val="23"/>
          <w:szCs w:val="24"/>
        </w:rPr>
        <w:t>(в ЗЕТ): 3</w:t>
      </w:r>
    </w:p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6. Форма контроля: </w:t>
      </w:r>
      <w:r w:rsidRPr="00393B21">
        <w:rPr>
          <w:rFonts w:ascii="Times New Roman" w:hAnsi="Times New Roman"/>
          <w:spacing w:val="-12"/>
          <w:sz w:val="23"/>
          <w:szCs w:val="24"/>
        </w:rPr>
        <w:t>зачет</w:t>
      </w:r>
    </w:p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lastRenderedPageBreak/>
        <w:t>7. Сведения о профессорско-преподавательском составе:</w:t>
      </w:r>
    </w:p>
    <w:p w:rsidR="009B6D43" w:rsidRPr="00393B21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</w:p>
    <w:p w:rsidR="009B6D43" w:rsidRPr="00393B2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 xml:space="preserve">Кандидат филологических наук, доцент Павленко Л. Г. </w:t>
      </w:r>
      <w:r w:rsidRPr="00393B21">
        <w:rPr>
          <w:rFonts w:ascii="Times New Roman" w:hAnsi="Times New Roman"/>
          <w:sz w:val="23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E5397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Б1.В.ДВ.04.02 Сравнительная типология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9B6D43" w:rsidRPr="0095109C" w:rsidRDefault="009B6D43" w:rsidP="001874B2">
      <w:pPr>
        <w:pStyle w:val="af9"/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 w:rsidRPr="0095109C">
        <w:rPr>
          <w:rFonts w:ascii="Times New Roman" w:hAnsi="Times New Roman"/>
          <w:b/>
          <w:bCs/>
          <w:sz w:val="24"/>
          <w:szCs w:val="24"/>
        </w:rPr>
        <w:t>ели и задачи освоения дисциплины: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9B6D43" w:rsidRPr="0095109C" w:rsidRDefault="009B6D43" w:rsidP="001874B2">
      <w:pPr>
        <w:pStyle w:val="af7"/>
        <w:widowControl w:val="0"/>
        <w:numPr>
          <w:ilvl w:val="0"/>
          <w:numId w:val="35"/>
        </w:numPr>
        <w:spacing w:line="240" w:lineRule="auto"/>
        <w:ind w:left="0" w:firstLine="709"/>
        <w:rPr>
          <w:b/>
          <w:bCs/>
          <w:iCs/>
          <w:lang w:eastAsia="en-US"/>
        </w:rPr>
      </w:pPr>
      <w:r w:rsidRPr="0095109C">
        <w:rPr>
          <w:b/>
          <w:bCs/>
          <w:iCs/>
          <w:lang w:eastAsia="en-US"/>
        </w:rPr>
        <w:t>Задачи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1) сопоставление теории  английского языка с родным языком учащихся на основе типологизации систем обоих языков;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3) сопоставление теории  английского языка с родным языком учащихся с учетом общих черт структуры языков;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9B6D43" w:rsidRPr="0095109C" w:rsidRDefault="009B6D43" w:rsidP="001874B2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</w:p>
    <w:p w:rsidR="009B6D43" w:rsidRPr="0095109C" w:rsidRDefault="009B6D43" w:rsidP="001874B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СК-1, СК-4, ПК-2 .</w:t>
      </w:r>
    </w:p>
    <w:p w:rsidR="009B6D43" w:rsidRPr="0095109C" w:rsidRDefault="009B6D43" w:rsidP="001874B2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9B6D43" w:rsidRPr="0095109C" w:rsidRDefault="009B6D43" w:rsidP="001874B2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9B6D43" w:rsidRPr="0095109C" w:rsidRDefault="009B6D43" w:rsidP="001874B2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5397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4"/>
          <w:szCs w:val="24"/>
          <w:u w:val="single"/>
        </w:rPr>
        <w:t>Б1.В.ДВ.05.01 Стилистика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44.03.05 «Педагогическое образование </w:t>
            </w:r>
          </w:p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(с двумя профилями подготовки)»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44.03.05.19 «Иностранный язык (английский)» и «Иностранный язык (французский)»</w:t>
            </w:r>
          </w:p>
        </w:tc>
      </w:tr>
      <w:tr w:rsidR="001874B2" w:rsidRPr="0095109C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B6D43" w:rsidRPr="0095109C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Комплексное применение знаний разноуровневых и разнорегистровых языковых средств.</w:t>
      </w:r>
    </w:p>
    <w:p w:rsidR="009B6D43" w:rsidRPr="0095109C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Умение выражать мысли на англи</w:t>
      </w:r>
      <w:r w:rsidRPr="0095109C">
        <w:rPr>
          <w:rFonts w:ascii="Times New Roman" w:hAnsi="Times New Roman" w:cs="Times New Roman"/>
          <w:bCs/>
          <w:sz w:val="24"/>
          <w:szCs w:val="24"/>
        </w:rPr>
        <w:tab/>
        <w:t>йском языке, адекватно используя разнообразные языковые средства с целью выделения релевантной информации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аналитико-интерпретационной работы.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Ознакомление студентов с различными образцами реализации индивидуального стиля. </w:t>
      </w:r>
    </w:p>
    <w:p w:rsidR="009B6D43" w:rsidRPr="0095109C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9B6D43" w:rsidRPr="0095109C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9B6D43" w:rsidRPr="0095109C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Развитие умений работы над текстом в различных режимах.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Расширение словарного запаса студента на базе изучаемого материала.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Формирование умения адаптации текста в соответствии с выдвигаемыми задачами.</w:t>
      </w:r>
    </w:p>
    <w:p w:rsidR="009B6D43" w:rsidRPr="0095109C" w:rsidRDefault="009B6D43" w:rsidP="009B6D43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 Развитие умения оперировать полученными знаниями в практической деятельности.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Реализация использования навыков публичного выступления.</w:t>
      </w:r>
    </w:p>
    <w:p w:rsidR="009B6D43" w:rsidRPr="0095109C" w:rsidRDefault="009B6D43" w:rsidP="009B6D4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lastRenderedPageBreak/>
        <w:t>Знать: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color w:val="000000"/>
          <w:sz w:val="24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</w:p>
    <w:p w:rsidR="009B6D43" w:rsidRPr="00F14D5F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F14D5F">
        <w:rPr>
          <w:rFonts w:ascii="Times New Roman" w:eastAsia="Times New Roman" w:hAnsi="Times New Roman"/>
          <w:bCs/>
          <w:sz w:val="24"/>
          <w:szCs w:val="24"/>
        </w:rPr>
        <w:t>ОК-4; ОК-9; ПК-2; СК-3; СК-4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зачёт.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Канд. филол. наук, доцент, доцент кафедры английского языка Кликушина Т.Г.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AF0CA3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АННОТАЦИЯ</w:t>
      </w:r>
    </w:p>
    <w:p w:rsidR="009B6D43" w:rsidRPr="00AF0CA3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9B6D43" w:rsidRPr="00F14D5F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3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3"/>
          <w:szCs w:val="24"/>
          <w:u w:val="single"/>
        </w:rPr>
        <w:t>Б1.В.ДВ.05.02 Интерпретационный анализ текста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AF0CA3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 xml:space="preserve">44.03.05 «Педагогическое образование </w:t>
            </w:r>
          </w:p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>(с двумя профилями подготовки)»</w:t>
            </w:r>
          </w:p>
        </w:tc>
      </w:tr>
      <w:tr w:rsidR="001874B2" w:rsidRPr="00AF0CA3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>44.03.05.19 «Иностранный язык (английский)» и «Иностранный язык (французский)»</w:t>
            </w:r>
          </w:p>
        </w:tc>
      </w:tr>
      <w:tr w:rsidR="001874B2" w:rsidRPr="00AF0CA3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iCs/>
                <w:sz w:val="23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>английского языка</w:t>
            </w:r>
          </w:p>
        </w:tc>
      </w:tr>
    </w:tbl>
    <w:p w:rsidR="009B6D43" w:rsidRPr="00AF0CA3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 w:rsidRPr="00AF0CA3">
        <w:rPr>
          <w:b/>
          <w:sz w:val="23"/>
        </w:rPr>
        <w:t xml:space="preserve">1. Цель изучения дисциплины: </w:t>
      </w:r>
      <w:r w:rsidRPr="00AF0CA3">
        <w:rPr>
          <w:sz w:val="23"/>
        </w:rPr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2. Задачи изучения дисциплины: 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изучаемых произведений расширять словарный запас студента.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навыки дефиниционно-интерпетационной работы.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аналитические навыки студентов.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9B6D43" w:rsidRPr="00AF0CA3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3. Результаты обучения по дисциплине. </w:t>
      </w:r>
    </w:p>
    <w:p w:rsidR="009B6D43" w:rsidRPr="00AF0CA3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9B6D43" w:rsidRPr="00AF0CA3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3"/>
          <w:szCs w:val="24"/>
        </w:rPr>
      </w:pPr>
      <w:r w:rsidRPr="00AF0CA3">
        <w:rPr>
          <w:rFonts w:ascii="Times New Roman" w:hAnsi="Times New Roman" w:cs="Times New Roman"/>
          <w:b w:val="0"/>
          <w:bCs w:val="0"/>
          <w:sz w:val="23"/>
          <w:szCs w:val="24"/>
        </w:rPr>
        <w:t>знать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 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уметь: 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 .</w:t>
      </w:r>
    </w:p>
    <w:p w:rsidR="009B6D43" w:rsidRPr="00AF0CA3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владеть: 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4.Дисциплина участвует в формировании компетенций: </w:t>
      </w:r>
      <w:r w:rsidRPr="00AF0CA3">
        <w:rPr>
          <w:rFonts w:ascii="Times New Roman" w:eastAsia="Times New Roman" w:hAnsi="Times New Roman"/>
          <w:b/>
          <w:bCs/>
          <w:sz w:val="23"/>
          <w:szCs w:val="24"/>
        </w:rPr>
        <w:t>ПК-1; СК-2; СК-4</w:t>
      </w:r>
    </w:p>
    <w:p w:rsidR="009B6D43" w:rsidRPr="00AF0CA3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5.Общая трудоемкость </w:t>
      </w:r>
      <w:r w:rsidRPr="00AF0CA3">
        <w:rPr>
          <w:rFonts w:ascii="Times New Roman" w:hAnsi="Times New Roman"/>
          <w:i/>
          <w:sz w:val="23"/>
          <w:szCs w:val="24"/>
        </w:rPr>
        <w:t xml:space="preserve">(в ЗЕТ): </w:t>
      </w:r>
      <w:r w:rsidRPr="00AF0CA3">
        <w:rPr>
          <w:rFonts w:ascii="Times New Roman" w:hAnsi="Times New Roman"/>
          <w:sz w:val="23"/>
          <w:szCs w:val="24"/>
        </w:rPr>
        <w:t>3.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lastRenderedPageBreak/>
        <w:t xml:space="preserve">6.Форма контроля: </w:t>
      </w:r>
      <w:r w:rsidRPr="00AF0CA3">
        <w:rPr>
          <w:rFonts w:ascii="Times New Roman" w:hAnsi="Times New Roman"/>
          <w:sz w:val="23"/>
          <w:szCs w:val="24"/>
        </w:rPr>
        <w:t>зачёт.</w:t>
      </w:r>
    </w:p>
    <w:p w:rsidR="009B6D43" w:rsidRPr="00AF0CA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7.Сведения о профессорско-преподавательском составе:</w:t>
      </w:r>
    </w:p>
    <w:p w:rsidR="009B6D43" w:rsidRPr="00AF0CA3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>Канд. филол. наук, доцент, доцент кафедры английского языка Кликушина Т.Г.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Б1.В.ДВ.06.01 «Межкультурная коммуникация (английский язык)»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9B6D43" w:rsidRPr="0095109C" w:rsidTr="00701CA1">
        <w:tc>
          <w:tcPr>
            <w:tcW w:w="4644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9B6D43" w:rsidRPr="0095109C" w:rsidTr="00701CA1">
        <w:tc>
          <w:tcPr>
            <w:tcW w:w="4644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 и Иностранный язык (французский)»</w:t>
            </w:r>
          </w:p>
        </w:tc>
      </w:tr>
      <w:tr w:rsidR="009B6D43" w:rsidRPr="0095109C" w:rsidTr="00701CA1">
        <w:tc>
          <w:tcPr>
            <w:tcW w:w="4644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сензитивности.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основными понятиями теории межкультурной коммуникации;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теоретическими исследованиями, посвященными проблемам межкультурной коммуникации;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учиться взаимодействовать с представителями других культур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лингвокультурные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9B6D43" w:rsidRPr="0095109C" w:rsidRDefault="009B6D43" w:rsidP="009B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ОК-4, ПК-5, СК-3, СК-4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Жуковская Н.В.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E5397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137E8F">
        <w:rPr>
          <w:rFonts w:ascii="Times New Roman" w:hAnsi="Times New Roman"/>
          <w:bCs/>
          <w:i/>
          <w:sz w:val="24"/>
          <w:szCs w:val="24"/>
          <w:u w:val="single"/>
        </w:rPr>
        <w:t>Б1.В.ДВ.06.02</w:t>
      </w:r>
      <w:r w:rsidRPr="00E53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>Академическое письмо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9B6D43" w:rsidRPr="0095109C" w:rsidRDefault="009B6D43" w:rsidP="001874B2">
      <w:pPr>
        <w:pStyle w:val="af9"/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 w:rsidRPr="0095109C">
        <w:rPr>
          <w:rFonts w:ascii="Times New Roman" w:hAnsi="Times New Roman"/>
          <w:b/>
          <w:bCs/>
          <w:sz w:val="24"/>
          <w:szCs w:val="24"/>
        </w:rPr>
        <w:t>ели и задачи освоения дисциплины</w:t>
      </w:r>
    </w:p>
    <w:p w:rsidR="009B6D43" w:rsidRPr="0095109C" w:rsidRDefault="009B6D43" w:rsidP="009B6D43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Цели  освоения дисциплины: </w:t>
      </w:r>
    </w:p>
    <w:p w:rsidR="009B6D43" w:rsidRPr="0095109C" w:rsidRDefault="009B6D43" w:rsidP="001874B2">
      <w:pPr>
        <w:pStyle w:val="3"/>
        <w:keepLines w:val="0"/>
        <w:numPr>
          <w:ilvl w:val="0"/>
          <w:numId w:val="37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5109C">
        <w:rPr>
          <w:rFonts w:ascii="Times New Roman" w:hAnsi="Times New Roman"/>
          <w:b w:val="0"/>
          <w:bCs w:val="0"/>
          <w:sz w:val="24"/>
          <w:szCs w:val="24"/>
        </w:rPr>
        <w:t>приобретение студентами знаний, овладение навыками и умениями в области академического письма;</w:t>
      </w:r>
    </w:p>
    <w:p w:rsidR="009B6D43" w:rsidRPr="0095109C" w:rsidRDefault="009B6D43" w:rsidP="001874B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9B6D43" w:rsidRPr="0095109C" w:rsidRDefault="009B6D43" w:rsidP="001874B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9B6D43" w:rsidRPr="0095109C" w:rsidRDefault="009B6D43" w:rsidP="001874B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9B6D43" w:rsidRPr="0095109C" w:rsidRDefault="009B6D43" w:rsidP="001874B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9B6D43" w:rsidRPr="0095109C" w:rsidRDefault="009B6D43" w:rsidP="001874B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9B6D43" w:rsidRPr="0095109C" w:rsidRDefault="009B6D43" w:rsidP="001874B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умение логически верно, аргументировано и ясно строить письменную речь</w:t>
      </w:r>
    </w:p>
    <w:p w:rsidR="009B6D43" w:rsidRPr="0095109C" w:rsidRDefault="009B6D43" w:rsidP="001874B2">
      <w:pPr>
        <w:pStyle w:val="af7"/>
        <w:widowControl w:val="0"/>
        <w:numPr>
          <w:ilvl w:val="0"/>
          <w:numId w:val="36"/>
        </w:numPr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 xml:space="preserve"> Задачи: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9B6D43" w:rsidRPr="0095109C" w:rsidRDefault="009B6D43" w:rsidP="001874B2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9B6D43" w:rsidRPr="0095109C" w:rsidRDefault="009B6D43" w:rsidP="001874B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ОК-4, СК-1, СК-4, ПК-2. </w:t>
      </w:r>
    </w:p>
    <w:p w:rsidR="009B6D43" w:rsidRPr="0095109C" w:rsidRDefault="009B6D43" w:rsidP="001874B2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9B6D43" w:rsidRPr="0095109C" w:rsidRDefault="009B6D43" w:rsidP="001874B2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9B6D43" w:rsidRPr="0095109C" w:rsidRDefault="009B6D43" w:rsidP="001874B2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F14D5F" w:rsidRDefault="009B6D43" w:rsidP="009B6D4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Б1.В.ДВ.07.01 Практикум по культуре речевого общения </w:t>
      </w:r>
    </w:p>
    <w:p w:rsidR="009B6D43" w:rsidRPr="00F14D5F" w:rsidRDefault="009B6D43" w:rsidP="009B6D4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>(французский язык)</w:t>
      </w:r>
    </w:p>
    <w:p w:rsidR="009B6D43" w:rsidRPr="00F14D5F" w:rsidRDefault="009B6D43" w:rsidP="009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1874B2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формирование различных компетенций, среди которых необходимо назвать языковую (необходимый минимум фонетических, лексических, грамматических знаний), речевую (сформированные механизмы восприятия и продуцирования иноязычных высказываний), коммуникативную (способность человека ориентироваться в различной обстановке, умение оценивать ситуацию с учетом темы, задач, коммуникативных установок),  и межкультурную (знание культуры страны изучаемого языка). </w:t>
      </w:r>
    </w:p>
    <w:p w:rsidR="009B6D43" w:rsidRPr="0095109C" w:rsidRDefault="009B6D43" w:rsidP="001874B2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contextualSpacing/>
        <w:rPr>
          <w:color w:val="000000"/>
          <w:u w:val="single"/>
        </w:rPr>
      </w:pPr>
      <w:r w:rsidRPr="0095109C">
        <w:rPr>
          <w:color w:val="000000"/>
        </w:rPr>
        <w:t>совершенствование навыков монологической и диалогической речи студентов; создание системы представлений об общих особенностях культуры, в том числе и коммуникативно-поведенческой, во франкоязычных странах, системы знаний об основных фонетических, лексических, грамматических, словообразовательных явлениях и закономерностях функционирования изучаемого иностранного языка, его функциональных разновидностях.</w:t>
      </w:r>
    </w:p>
    <w:p w:rsidR="009B6D43" w:rsidRPr="0095109C" w:rsidRDefault="009B6D43" w:rsidP="001874B2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Знать: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основные фонетические, лексические, грамматические, словообразовательные явления 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языковые нормы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этикетные формулы устной и письменной коммуникации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стили речи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реагировать на коммуникативную ситуацию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использовать основные дискурсивные способы реализации коммуникативных целей высказывания применительно к особенностям текущего коммуникативного контекста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способностью использовать языковые средства для достижения коммуникативных целей в конкретной ситуации общения на изучаемом иностранном языке (СК-2);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</w:p>
    <w:p w:rsidR="009B6D43" w:rsidRPr="0095109C" w:rsidRDefault="009B6D43" w:rsidP="001874B2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ОК-4; ПК-6; СК-2; СК-3</w:t>
      </w:r>
    </w:p>
    <w:p w:rsidR="009B6D43" w:rsidRPr="0095109C" w:rsidRDefault="009B6D43" w:rsidP="001874B2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14</w:t>
      </w:r>
    </w:p>
    <w:p w:rsidR="009B6D43" w:rsidRPr="0095109C" w:rsidRDefault="009B6D43" w:rsidP="001874B2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зачеты, экзамен</w:t>
      </w:r>
    </w:p>
    <w:p w:rsidR="009B6D43" w:rsidRPr="0095109C" w:rsidRDefault="009B6D43" w:rsidP="001874B2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доцент кафедры немецкого и французского языков, к.филол.н. Кравченко О.В.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5397C" w:rsidRDefault="009B6D43" w:rsidP="009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Б1.В.ДВ.07.02 Практикум по аудированию (французский язык)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B6D43" w:rsidRPr="0095109C" w:rsidRDefault="009B6D43" w:rsidP="009B6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совершенствовать навыки восприятия устной речи, развивать навыки и умения монологической и диалогической речи студентов, учить проявлять культуру общения в любой ситуации</w:t>
      </w:r>
      <w:r w:rsidRPr="0095109C">
        <w:rPr>
          <w:rFonts w:ascii="Times New Roman" w:eastAsia="Times New Roman" w:hAnsi="Times New Roman"/>
          <w:sz w:val="24"/>
          <w:szCs w:val="24"/>
        </w:rPr>
        <w:t>.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2.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уметь применять языковые средства для достижения коммуникативных целей конкретной ситуации общения на изучаемом иностранном языке; выстраивать стратегию устного и письменного общения на изучаемом иностранном языке; совершенствовать </w:t>
      </w:r>
      <w:r w:rsidRPr="0095109C">
        <w:rPr>
          <w:rFonts w:ascii="Times New Roman" w:eastAsia="Times New Roman" w:hAnsi="Times New Roman"/>
          <w:sz w:val="24"/>
          <w:szCs w:val="24"/>
        </w:rPr>
        <w:tab/>
        <w:t>навыки восприятия, понимания, а также многоаспектного анализа устной и письменной речи на изучаемом иностранном языке.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 должен:</w:t>
      </w:r>
    </w:p>
    <w:p w:rsidR="009B6D43" w:rsidRPr="0095109C" w:rsidRDefault="009B6D43" w:rsidP="009B6D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норму современного французского языка,  а также особенности произношения в различных регионах Франции;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воспринимать на слух оригинальные художественные и общественно-политические тексты различных функциональных стилей;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навыками самостоятельного изложения услышанного текста, отражая литературно-разговорный стиль речи;  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СК-1, СК-4, ПК-2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(в ЗЕТ): 14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зачет (3,4 к.), экзамен (5 к.) </w:t>
      </w:r>
    </w:p>
    <w:p w:rsidR="009B6D43" w:rsidRPr="0095109C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В.А. Лавриненко</w:t>
      </w:r>
    </w:p>
    <w:p w:rsidR="009B6D43" w:rsidRPr="0095109C" w:rsidRDefault="009B6D43" w:rsidP="009B6D43">
      <w:pPr>
        <w:rPr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F14D5F" w:rsidRDefault="009B6D43" w:rsidP="009B6D43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5109C">
        <w:rPr>
          <w:rFonts w:ascii="Times New Roman" w:hAnsi="Times New Roman"/>
          <w:b/>
          <w:sz w:val="24"/>
          <w:szCs w:val="24"/>
        </w:rPr>
        <w:t>_</w:t>
      </w:r>
      <w:r w:rsidRPr="00F14D5F">
        <w:rPr>
          <w:rFonts w:ascii="Times New Roman" w:hAnsi="Times New Roman"/>
          <w:i/>
          <w:sz w:val="24"/>
          <w:szCs w:val="24"/>
          <w:u w:val="single"/>
        </w:rPr>
        <w:t>Б1.В.ДВ.08.01 История языка (французский язык)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E5397C" w:rsidRDefault="009B6D43" w:rsidP="00701CA1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E5397C" w:rsidRDefault="009B6D43" w:rsidP="00701CA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 05.19 Иностранный язык (английский) и Иностранный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E5397C" w:rsidRDefault="009B6D43" w:rsidP="00701CA1">
            <w:pPr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msolistparagraph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Целями освоения учебной дисциплины Б1.В.ДВ.08.01</w:t>
      </w:r>
      <w:r w:rsidRPr="009510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стории языка (французский язык) являются изучение эволюции речи и языковой системы, расширение общефилологического кругозора</w:t>
      </w:r>
      <w:r w:rsidRPr="00951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B6D43" w:rsidRPr="0095109C" w:rsidRDefault="009B6D43" w:rsidP="001874B2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Показать связь внешней истории язы</w:t>
      </w:r>
      <w:r w:rsidRPr="0095109C">
        <w:rPr>
          <w:rFonts w:ascii="Times New Roman" w:eastAsia="Times New Roman" w:hAnsi="Times New Roman"/>
          <w:sz w:val="24"/>
          <w:szCs w:val="24"/>
        </w:rPr>
        <w:t>ка с условиями жизни общества. 2. Рассмотреть историю форм и их употреблений на различных исторических этапах. 3. Дать понятие структурно-функциональной модели языка и показать эволюцию системных взаимоотношений в языке. 4. Использовать диахронический подход при объяснении некоторых явлений в современном французском языке.</w:t>
      </w:r>
    </w:p>
    <w:p w:rsidR="009B6D43" w:rsidRPr="0095109C" w:rsidRDefault="009B6D43" w:rsidP="001874B2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>: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Функции языка и его сущностные характеристики. Основные терминологические понятия всех уровней языка: фонетики,грамматики, лексики. Основные подходы эволюционного развития французского языка с краткой комплексной характеристикой. Основные тенденции формирования французского языка в каждый отдельный исторический период его развития на фонетическом, грамматическом и лексическом уровнях.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9510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:проводить хронологическую атрибуцию текстов, осмысливать информацию через тексты различных жанров.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навыком применять полученные знания при анализе текстов различных исторических периодов, применять полученные знания при выявлении и объяснении «аномалий» и «исключений» в формах современного французского языка.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9B6D43" w:rsidRPr="0095109C" w:rsidRDefault="009B6D43" w:rsidP="001874B2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СК-1, ОК-1, ПК-4.</w:t>
      </w:r>
    </w:p>
    <w:p w:rsidR="009B6D43" w:rsidRPr="0095109C" w:rsidRDefault="009B6D43" w:rsidP="001874B2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9B6D43" w:rsidRPr="0095109C" w:rsidRDefault="009B6D43" w:rsidP="001874B2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B6D43" w:rsidRPr="0095109C" w:rsidRDefault="009B6D43" w:rsidP="001874B2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Кандидат филол.наук, доцент кафедры немецкого и французского языков Бейн Е.И.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Б1.В.ДВ.08.02 Сравнительная типология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Немецкого и французского языков </w:t>
            </w:r>
          </w:p>
        </w:tc>
      </w:tr>
    </w:tbl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  <w:r w:rsidRPr="006E30CE">
        <w:rPr>
          <w:rFonts w:ascii="Times New Roman" w:hAnsi="Times New Roman"/>
          <w:sz w:val="23"/>
          <w:szCs w:val="24"/>
        </w:rPr>
        <w:t>сформировать у студентов научные представления об универсальных, типологических и специфических чертах языковых систем французского и русского языков, а также об особенностях функционирования  языковых  единиц во французском и русском дискурсах.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2. Задачи изучения дисциплины: </w:t>
      </w:r>
      <w:r w:rsidRPr="006E30CE">
        <w:rPr>
          <w:rFonts w:ascii="Times New Roman" w:hAnsi="Times New Roman"/>
          <w:sz w:val="23"/>
          <w:szCs w:val="24"/>
        </w:rPr>
        <w:t>1. Изучить конкретные фонологические, лексико-семантические и грамматические особенности, присущие французскому и русскому языкам, выявить их сходства и различия.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2. Рассмотреть схождения и расхождения в использовании лексико-грамматических  средств  французским и русским языками.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3. Изучить общие закономерности и факты, свойственные разным языкам, рассмотреть языковые универсалии и выявить возможности их реализации во французском и русском языках.</w:t>
      </w:r>
    </w:p>
    <w:p w:rsidR="009B6D43" w:rsidRPr="006E30CE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 w:rsidRPr="006E30CE">
        <w:rPr>
          <w:sz w:val="23"/>
        </w:rPr>
        <w:t>4.  Обобщить универсальные, типологические и специфические черты, свойственные французскому и русскому языками.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3. Результаты обучения по дисциплине. 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9B6D43" w:rsidRPr="006E30CE" w:rsidRDefault="009B6D43" w:rsidP="009B6D43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Знать:</w:t>
      </w:r>
      <w:r w:rsidRPr="006E30CE">
        <w:rPr>
          <w:sz w:val="23"/>
        </w:rPr>
        <w:t xml:space="preserve"> – основные теоретические положения  сопоставительного  языкознания, представленные в работах В.Гумбольдта, Э. Сепира, Ш. Балли, В.Г. Гака и др.; </w:t>
      </w:r>
    </w:p>
    <w:p w:rsidR="009B6D43" w:rsidRPr="006E30CE" w:rsidRDefault="009B6D43" w:rsidP="009B6D43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>– основные направления в современных сравнительных и типологических исследованиях французского языка в России и за рубежом;</w:t>
      </w:r>
    </w:p>
    <w:p w:rsidR="009B6D43" w:rsidRPr="006E30CE" w:rsidRDefault="009B6D43" w:rsidP="009B6D43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лексико-грамматические особенности  французского и русского языков;  </w:t>
      </w:r>
    </w:p>
    <w:p w:rsidR="009B6D43" w:rsidRPr="006E30CE" w:rsidRDefault="009B6D43" w:rsidP="009B6D43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источники типологических  расхождений  между  французским и русским языками; 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терминологию  дисциплины «Сравнительная типология (французский язык)».</w:t>
      </w:r>
    </w:p>
    <w:p w:rsidR="009B6D43" w:rsidRPr="006E30CE" w:rsidRDefault="009B6D43" w:rsidP="009B6D43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Уметь:</w:t>
      </w:r>
      <w:r w:rsidRPr="006E30CE">
        <w:rPr>
          <w:sz w:val="23"/>
        </w:rPr>
        <w:t xml:space="preserve"> – наблюдать, сопоставлять и систематизировать факты французского и русского языков в живой речи и письменных текстах; </w:t>
      </w:r>
    </w:p>
    <w:p w:rsidR="009B6D43" w:rsidRPr="006E30CE" w:rsidRDefault="009B6D43" w:rsidP="009B6D43">
      <w:pPr>
        <w:pStyle w:val="ae"/>
        <w:spacing w:before="0" w:beforeAutospacing="0" w:after="0"/>
        <w:ind w:firstLine="709"/>
        <w:jc w:val="both"/>
        <w:rPr>
          <w:color w:val="000000"/>
          <w:sz w:val="23"/>
        </w:rPr>
      </w:pPr>
      <w:r w:rsidRPr="006E30CE">
        <w:rPr>
          <w:sz w:val="23"/>
        </w:rPr>
        <w:t xml:space="preserve">– выявлять и анализировать  типологические расхождения между французским и русским языками на уровне системы, узуса  и функционирования языковых единиц; </w:t>
      </w:r>
    </w:p>
    <w:p w:rsidR="009B6D43" w:rsidRPr="006E30CE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– анализировать фактический материал двух языков методами индукции и дедукции; 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предотвращать межъязыковую интерференцию.</w:t>
      </w:r>
    </w:p>
    <w:p w:rsidR="009B6D43" w:rsidRPr="006E30CE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Pr="006E30CE">
        <w:rPr>
          <w:rStyle w:val="afb"/>
          <w:rFonts w:ascii="Times New Roman" w:hAnsi="Times New Roman"/>
          <w:color w:val="000000"/>
          <w:sz w:val="23"/>
          <w:szCs w:val="24"/>
        </w:rPr>
        <w:t xml:space="preserve">– </w:t>
      </w:r>
      <w:r w:rsidRPr="006E30CE">
        <w:rPr>
          <w:rFonts w:ascii="Times New Roman" w:hAnsi="Times New Roman"/>
          <w:sz w:val="23"/>
          <w:szCs w:val="24"/>
        </w:rPr>
        <w:t xml:space="preserve">терминологией  сравнительной типологии французского и русского языков;   </w:t>
      </w:r>
    </w:p>
    <w:p w:rsidR="009B6D43" w:rsidRPr="006E30CE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сравнительно-типологического анализа языкового материала;</w:t>
      </w:r>
    </w:p>
    <w:p w:rsidR="009B6D43" w:rsidRPr="006E30CE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описания языкового материала;</w:t>
      </w:r>
    </w:p>
    <w:p w:rsidR="009B6D43" w:rsidRPr="006E30CE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навыками работы с научной и справочной литературой, словарями (в том числе и электронными переводчиками) и Интернет-ресурсами;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методом статистической обработки данных языка.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4. Дисциплина участвует в формировании компетенций: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ПК-2, </w:t>
      </w:r>
      <w:r w:rsidRPr="006E30CE">
        <w:rPr>
          <w:rFonts w:ascii="Times New Roman" w:hAnsi="Times New Roman"/>
          <w:color w:val="000000"/>
          <w:sz w:val="23"/>
          <w:szCs w:val="24"/>
        </w:rPr>
        <w:t>СК-1; СК-4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5. Общая трудоемкость </w:t>
      </w:r>
      <w:r w:rsidRPr="006E30CE">
        <w:rPr>
          <w:rFonts w:ascii="Times New Roman" w:hAnsi="Times New Roman"/>
          <w:i/>
          <w:iCs/>
          <w:sz w:val="23"/>
          <w:szCs w:val="24"/>
        </w:rPr>
        <w:t>(в ЗЕТ): 3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6. Форма контроля: </w:t>
      </w:r>
      <w:r w:rsidRPr="006E30CE">
        <w:rPr>
          <w:rFonts w:ascii="Times New Roman" w:hAnsi="Times New Roman"/>
          <w:sz w:val="23"/>
          <w:szCs w:val="24"/>
        </w:rPr>
        <w:t>зачет</w:t>
      </w:r>
    </w:p>
    <w:p w:rsidR="009B6D43" w:rsidRPr="006E30C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7. Сведения о профессорско-преподавательском составе</w:t>
      </w:r>
    </w:p>
    <w:p w:rsidR="009B6D43" w:rsidRPr="006E30CE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Доктор филол наук, доцент кафедры немецкого и французского языков Червоный А.М.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F14D5F" w:rsidRDefault="009B6D43" w:rsidP="009B6D4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14D5F">
        <w:rPr>
          <w:rFonts w:ascii="Times New Roman" w:hAnsi="Times New Roman"/>
          <w:i/>
          <w:sz w:val="24"/>
          <w:szCs w:val="24"/>
        </w:rPr>
        <w:t>Б1.В.ДВ.09.01 Стилистика (французский язык)</w:t>
      </w:r>
    </w:p>
    <w:p w:rsidR="009B6D43" w:rsidRPr="0095109C" w:rsidRDefault="009B6D43" w:rsidP="009B6D43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5109C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(английский)и Иностранный язык (французский) 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1874B2">
      <w:pPr>
        <w:pStyle w:val="23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дать студентам крепкие систематические сведения по важнейшим вопросам стилистики современного французского языка.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Основы данного курса должны помочь будущему учителю иностранного языка в школе правильно понимать явления иностранного языка, как разговорного -устного, так и художественно-письменного.</w:t>
      </w:r>
    </w:p>
    <w:p w:rsidR="009B6D43" w:rsidRPr="0095109C" w:rsidRDefault="009B6D43" w:rsidP="001874B2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  <w:lang w:val="x-none"/>
        </w:rPr>
        <w:t xml:space="preserve"> 1) Дать различные определения стиля и разные подходы к стилистическому анализу.2) Показать основные стилистические средства современного французского языка (фонетические, лексические, морфологические и синтаксические).3) Дать понятие и характеристику функциональных стилей и выразительных средств.4) Определить понятие стиля художественной литературы  (школы, направления, жанра),  индивидуальный стиль авторов.</w:t>
      </w:r>
    </w:p>
    <w:p w:rsidR="009B6D43" w:rsidRPr="0095109C" w:rsidRDefault="009B6D43" w:rsidP="001874B2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 значимость и роль стилистики в комплексе других учебных дисциплин (СК-3, ОК-4), основы фонетических, лексических, грамматических  словообразователь-ных явлений французского языка (СК- </w:t>
      </w:r>
      <w:bookmarkStart w:id="12" w:name="_Hlk518994416"/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выявлять закономерности функционирования языка в различных ситуациях общения (СК-3). </w:t>
      </w:r>
    </w:p>
    <w:bookmarkEnd w:id="12"/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>выявлять закономерности функционирования языка в различных ситуациях общения (СК-3, ПК-2), выявлять эти особенности в различных функциональных стилях (СК-4)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>навыками адекватного использования различных функциональных стилей в различных ситуациях (СК-3, ПК-2,ОК-4), навыками анализа различных лингвистических феноменов с точки зрения их стилистической роли (СК-4, ОК-4),</w:t>
      </w:r>
    </w:p>
    <w:p w:rsidR="009B6D43" w:rsidRPr="0095109C" w:rsidRDefault="009B6D43" w:rsidP="001874B2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компетенций:СК-3, СК-4, ПК-2, ОК-4</w:t>
      </w:r>
    </w:p>
    <w:p w:rsidR="009B6D43" w:rsidRPr="0095109C" w:rsidRDefault="009B6D43" w:rsidP="001874B2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9B6D43" w:rsidRPr="0095109C" w:rsidRDefault="009B6D43" w:rsidP="001874B2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B6D43" w:rsidRPr="0095109C" w:rsidRDefault="009B6D43" w:rsidP="001874B2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немецкого и французского языков Бейн Е.И.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F14D5F" w:rsidRDefault="009B6D43" w:rsidP="009B6D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Б1.В.ДВ.09.02</w:t>
      </w:r>
      <w:r w:rsidRPr="00137E8F">
        <w:rPr>
          <w:rFonts w:ascii="Times New Roman" w:hAnsi="Times New Roman"/>
          <w:i/>
          <w:sz w:val="24"/>
          <w:szCs w:val="24"/>
        </w:rPr>
        <w:t xml:space="preserve"> </w:t>
      </w:r>
      <w:r w:rsidRPr="00F14D5F">
        <w:rPr>
          <w:rFonts w:ascii="Times New Roman" w:hAnsi="Times New Roman"/>
          <w:i/>
          <w:sz w:val="24"/>
          <w:szCs w:val="24"/>
        </w:rPr>
        <w:t>Интерпретационный анализ текста (французский язык)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F14D5F" w:rsidRDefault="009B6D43" w:rsidP="00701CA1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9B6D43" w:rsidRPr="00F14D5F" w:rsidRDefault="009B6D43" w:rsidP="00701CA1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F14D5F" w:rsidRDefault="009B6D43" w:rsidP="00701CA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B6D43" w:rsidRPr="0095109C" w:rsidTr="00701CA1">
        <w:tc>
          <w:tcPr>
            <w:tcW w:w="4785" w:type="dxa"/>
            <w:shd w:val="clear" w:color="auto" w:fill="auto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F14D5F" w:rsidRDefault="009B6D43" w:rsidP="00701CA1">
            <w:pPr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B6D43" w:rsidRPr="0095109C" w:rsidRDefault="009B6D43" w:rsidP="009B6D43">
      <w:pPr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pStyle w:val="msolistparagraph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будущих бакалавров представления о системе понятий и исследовательских приемов интерпретации текста  и выработка на их основе умений и навыков самостоятельной творческой языковой, эстетической и культурологической интерпретации разного рода текстов.</w:t>
      </w:r>
    </w:p>
    <w:p w:rsidR="009B6D43" w:rsidRPr="0095109C" w:rsidRDefault="009B6D43" w:rsidP="009B6D43">
      <w:pPr>
        <w:pStyle w:val="af7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</w:pPr>
      <w:r w:rsidRPr="0095109C">
        <w:rPr>
          <w:rFonts w:eastAsia="Times New Roman"/>
          <w:b/>
        </w:rPr>
        <w:t xml:space="preserve">2. Задачи изучения дисциплины: </w:t>
      </w:r>
      <w:r w:rsidRPr="0095109C">
        <w:t>Задачи дисциплины конкретизируются в требованиях к коммуникативным умениям говорения, аудирования, чтения и письма во всех видах речевой деятельности, связанной с восприятием и порождением дискурса, интеракцией (диалогическое общение) и медиацией (перевод, интерпретация).</w:t>
      </w:r>
    </w:p>
    <w:p w:rsidR="009B6D43" w:rsidRPr="0095109C" w:rsidRDefault="009B6D43" w:rsidP="009B6D43">
      <w:pPr>
        <w:shd w:val="clear" w:color="auto" w:fill="FFFFFF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Основными задачами являются:  </w:t>
      </w:r>
      <w:r w:rsidRPr="0095109C">
        <w:rPr>
          <w:rFonts w:ascii="Times New Roman" w:eastAsia="Times New Roman" w:hAnsi="Times New Roman"/>
          <w:sz w:val="24"/>
          <w:szCs w:val="24"/>
        </w:rPr>
        <w:tab/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углубление и систематизация знаний в области лексики, изученной на предыдущих курсах;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дальнейшее обогащения словарного запаса, дальнейшая активизация словаря;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совершенствование грамматических навыков и умений;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развитие навыков изучающего чтения;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развитие навыков письменной речи: студент должен уметь писать изложение, сочинение на литературную тему;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развитие навыков  смыслового и лингвостилистического анализа  художественного текста;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приобретение студентами профессионально-педагогических навыков.</w:t>
      </w:r>
    </w:p>
    <w:p w:rsidR="009B6D43" w:rsidRPr="0095109C" w:rsidRDefault="009B6D43" w:rsidP="009B6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F14D5F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лингво-стилистические методы анализа (ПК-1); лингво-стилистические реалии изучаемого иностранного языка (СК-2, СК-4)</w:t>
      </w:r>
    </w:p>
    <w:p w:rsidR="009B6D43" w:rsidRPr="0095109C" w:rsidRDefault="009B6D43" w:rsidP="009B6D43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выстраивать высказывание в соответствии с законами логики,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осмысливать информацию через тексты различных жанров.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Уметь грамматически правильно строить предложение(СК-2, ПК-1)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навыком</w:t>
      </w:r>
      <w:r w:rsidRPr="0095109C">
        <w:rPr>
          <w:rFonts w:ascii="Times New Roman" w:eastAsia="Times New Roman" w:hAnsi="Times New Roman"/>
          <w:bCs/>
          <w:i/>
          <w:sz w:val="24"/>
          <w:szCs w:val="24"/>
        </w:rPr>
        <w:t xml:space="preserve"> анализа различных лингвистических феноменов с точки зрения их смысловой и стилистической роли(СК-2, СК-4)</w:t>
      </w:r>
    </w:p>
    <w:p w:rsidR="009B6D43" w:rsidRPr="0095109C" w:rsidRDefault="009B6D43" w:rsidP="009B6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4. Дисциплина участвует в формировании компетенций: СК-4, СК-2, ПК-1.</w:t>
      </w:r>
    </w:p>
    <w:p w:rsidR="009B6D43" w:rsidRPr="0095109C" w:rsidRDefault="009B6D43" w:rsidP="009B6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9B6D43" w:rsidRPr="0095109C" w:rsidRDefault="009B6D43" w:rsidP="009B6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6.Форма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B6D43" w:rsidRPr="0095109C" w:rsidRDefault="009B6D43" w:rsidP="009B6D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филол.наук, доцент кафедры немецкого и английского языка Е. И. Бейн.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Б1.В.ДВ.10.01 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Теория и практика перевода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44.03.05.19 Иностранный язык (английский)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rPr>
          <w:rFonts w:ascii="Times New Roman" w:hAnsi="Times New Roman"/>
          <w:b/>
          <w:bCs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ознакомить студентов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теоретическими </w:t>
      </w:r>
      <w:r>
        <w:rPr>
          <w:rFonts w:ascii="Times New Roman" w:hAnsi="Times New Roman"/>
          <w:sz w:val="24"/>
          <w:szCs w:val="24"/>
        </w:rPr>
        <w:t xml:space="preserve">основами перевода и выработать </w:t>
      </w:r>
      <w:r w:rsidRPr="0095109C">
        <w:rPr>
          <w:rFonts w:ascii="Times New Roman" w:hAnsi="Times New Roman"/>
          <w:sz w:val="24"/>
          <w:szCs w:val="24"/>
        </w:rPr>
        <w:t xml:space="preserve">у них практические умения и навыки в области письменного и устного перевода.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color w:val="000000"/>
          <w:sz w:val="24"/>
          <w:szCs w:val="24"/>
        </w:rPr>
        <w:t xml:space="preserve"> – выработать у студентов представление о переводе как межкультурной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 межъязыковой деятельности;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их с историей </w:t>
      </w:r>
      <w:r w:rsidRPr="0095109C">
        <w:rPr>
          <w:rFonts w:ascii="Times New Roman" w:hAnsi="Times New Roman"/>
          <w:sz w:val="24"/>
          <w:szCs w:val="24"/>
        </w:rPr>
        <w:t>переводческой деятельности;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– ознакомить с основными понятиями и положениями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лингвистической теории перевода</w:t>
      </w:r>
      <w:r w:rsidRPr="009510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ознакомить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с основными переводческими стратегиями;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обучить студентов основным приемами устного перевода с французского </w:t>
      </w:r>
      <w:r w:rsidRPr="0095109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русский и с русского </w:t>
      </w:r>
      <w:r w:rsidRPr="0095109C">
        <w:rPr>
          <w:rFonts w:ascii="Times New Roman" w:hAnsi="Times New Roman"/>
          <w:sz w:val="24"/>
          <w:szCs w:val="24"/>
        </w:rPr>
        <w:t xml:space="preserve">на французский языки;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развить </w:t>
      </w:r>
      <w:r w:rsidRPr="0095109C">
        <w:rPr>
          <w:rFonts w:ascii="Times New Roman" w:hAnsi="Times New Roman"/>
          <w:sz w:val="24"/>
          <w:szCs w:val="24"/>
        </w:rPr>
        <w:t>у учащихся практические нав</w:t>
      </w:r>
      <w:r>
        <w:rPr>
          <w:rFonts w:ascii="Times New Roman" w:hAnsi="Times New Roman"/>
          <w:sz w:val="24"/>
          <w:szCs w:val="24"/>
        </w:rPr>
        <w:t xml:space="preserve">ыки </w:t>
      </w:r>
      <w:r w:rsidRPr="0095109C">
        <w:rPr>
          <w:rFonts w:ascii="Times New Roman" w:hAnsi="Times New Roman"/>
          <w:sz w:val="24"/>
          <w:szCs w:val="24"/>
        </w:rPr>
        <w:t xml:space="preserve">перевода с французского языка на русский текстов общественно-политической тематики средней сложности;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научить студ</w:t>
      </w:r>
      <w:r>
        <w:rPr>
          <w:rFonts w:ascii="Times New Roman" w:hAnsi="Times New Roman"/>
          <w:sz w:val="24"/>
          <w:szCs w:val="24"/>
        </w:rPr>
        <w:t xml:space="preserve">ентов определять переводческие трудности и находить адекватные способы их </w:t>
      </w:r>
      <w:r w:rsidRPr="0095109C">
        <w:rPr>
          <w:rFonts w:ascii="Times New Roman" w:hAnsi="Times New Roman"/>
          <w:sz w:val="24"/>
          <w:szCs w:val="24"/>
        </w:rPr>
        <w:t xml:space="preserve">преодоления;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их критически </w:t>
      </w:r>
      <w:r w:rsidRPr="0095109C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и оценивать переведенный </w:t>
      </w:r>
      <w:r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сформировать у студентов навыки работы со справочной литературой, с электронными словарями,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информации;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выявить и сопоставить </w:t>
      </w:r>
      <w:r w:rsidRPr="0095109C">
        <w:rPr>
          <w:rFonts w:ascii="Times New Roman" w:hAnsi="Times New Roman"/>
          <w:sz w:val="24"/>
          <w:szCs w:val="24"/>
        </w:rPr>
        <w:t>лексические, стилистические и грамматические особенности французского и русского языков.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лексико-грамматический строй  русского и французского  языков;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перевода;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особенности построения французского высказывания;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– основные понятия и теоретические положения  переводоведения;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классификацию видов перевода,  их особенности;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особенности реализации процесса перевода;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5109C">
        <w:rPr>
          <w:rFonts w:ascii="Times New Roman" w:hAnsi="Times New Roman"/>
          <w:sz w:val="24"/>
          <w:szCs w:val="24"/>
        </w:rPr>
        <w:t>разнообразные приемы перевода с французского  на русский и с русского  на французский языки;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достаточно  свободно   общаться на французском языке;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выбирать и обосновывать  переводческую стратегию;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излагать свои мысли на родном и французском языках;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 xml:space="preserve"> 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в рамках учебного материала  достоверно в устной и письменной  формах  транслировать  информацию с одного языка на другой;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с соблюдением норм лексической эквивалентности, соблюдением грамматических, синтаксических и стилистических норм;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</w:t>
      </w:r>
      <w:r w:rsidRPr="0095109C">
        <w:rPr>
          <w:rFonts w:ascii="Arial" w:hAnsi="Arial" w:cs="Arial"/>
          <w:color w:val="000000"/>
          <w:sz w:val="24"/>
          <w:szCs w:val="24"/>
        </w:rPr>
        <w:t>.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>– терминологическим аппаратом дисциплины;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стратегией  построения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устного и письменного общения на французском и русском языках;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сформированными  навыками  устного  и письменного перевода текстов средней сложности бытийной, социально-политической и профессиональной  тематики;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стилистического </w:t>
      </w:r>
      <w:r w:rsidRPr="0095109C">
        <w:rPr>
          <w:rFonts w:ascii="Times New Roman" w:hAnsi="Times New Roman"/>
          <w:sz w:val="24"/>
          <w:szCs w:val="24"/>
        </w:rPr>
        <w:t>оформлени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5109C">
        <w:rPr>
          <w:rFonts w:ascii="Times New Roman" w:hAnsi="Times New Roman"/>
          <w:sz w:val="24"/>
          <w:szCs w:val="24"/>
        </w:rPr>
        <w:t>переводов;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работы </w:t>
      </w:r>
      <w:r w:rsidRPr="0095109C">
        <w:rPr>
          <w:rFonts w:ascii="Times New Roman" w:hAnsi="Times New Roman"/>
          <w:sz w:val="24"/>
          <w:szCs w:val="24"/>
        </w:rPr>
        <w:t>со справочной литературой, словарями (в том числе и</w:t>
      </w:r>
      <w:r>
        <w:rPr>
          <w:rFonts w:ascii="Times New Roman" w:hAnsi="Times New Roman"/>
          <w:sz w:val="24"/>
          <w:szCs w:val="24"/>
        </w:rPr>
        <w:t xml:space="preserve"> электронными переводчиками) и </w:t>
      </w:r>
      <w:r w:rsidRPr="0095109C">
        <w:rPr>
          <w:rFonts w:ascii="Times New Roman" w:hAnsi="Times New Roman"/>
          <w:sz w:val="24"/>
          <w:szCs w:val="24"/>
        </w:rPr>
        <w:t xml:space="preserve">Интернет-ресурсами 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навыками корректирования </w:t>
      </w:r>
      <w:r w:rsidRPr="0095109C">
        <w:rPr>
          <w:rFonts w:ascii="Times New Roman" w:hAnsi="Times New Roman"/>
          <w:sz w:val="24"/>
          <w:szCs w:val="24"/>
        </w:rPr>
        <w:t>и технического оформления переводов;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ПК-4, СК-1,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СК-3.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B6D43" w:rsidRPr="00405A8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A80">
        <w:rPr>
          <w:rFonts w:ascii="Times New Roman" w:hAnsi="Times New Roman"/>
          <w:bCs/>
          <w:sz w:val="24"/>
          <w:szCs w:val="24"/>
        </w:rPr>
        <w:t>Доктор филол. наук, доцент кафедры немецкого и французского языков А. М. Червоный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Б1.В.ДВ.10.02 Научно-технический перевод (французский язык) </w:t>
      </w:r>
    </w:p>
    <w:p w:rsidR="009B6D43" w:rsidRPr="0095109C" w:rsidRDefault="009B6D43" w:rsidP="009B6D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43" w:rsidRPr="009510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r w:rsidRPr="0095109C">
        <w:rPr>
          <w:b/>
          <w:bCs/>
        </w:rPr>
        <w:t xml:space="preserve">1. Цель изучения дисциплины: </w:t>
      </w:r>
      <w:r w:rsidRPr="0095109C">
        <w:t xml:space="preserve">ознакомить будущих педагогов-филологов с теоретическими  основами  научно - технического  перевода и выработать у них  практические умения и навыки устного и письменного перевода научных и технических текстов.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– ознакомить студентов с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лексико-грамматическими и стилистическими особенностями  французских  научно-технических текстов;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ознакомить  учащихся с основными  стратегиями  письменного перевода  научно-технических текстов;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ознакомить студентов-филологов с основами некоторых технических областей знаний; 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дать учащимся терминологию  из области науки и техники в объеме 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ознакомить с требованиями, предъявляемыми к научно-техническому стилю русского языка при переводе франкоязычных текстов.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Pr="0095109C">
        <w:rPr>
          <w:rFonts w:ascii="Times New Roman" w:hAnsi="Times New Roman"/>
          <w:sz w:val="24"/>
          <w:szCs w:val="24"/>
        </w:rPr>
        <w:t xml:space="preserve">научить студентов определять переводческие  трудности  и  находить адекватные способы их  преодоления;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выработать  навыки перевода, реферирования и аннотирования текстов технического характера; 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ознакомить студентов с патентной информацией;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учащихся </w:t>
      </w:r>
      <w:r w:rsidRPr="0095109C">
        <w:rPr>
          <w:rFonts w:ascii="Times New Roman" w:hAnsi="Times New Roman"/>
          <w:color w:val="000000"/>
          <w:sz w:val="24"/>
          <w:szCs w:val="24"/>
        </w:rPr>
        <w:t>критически  анализир</w:t>
      </w:r>
      <w:r>
        <w:rPr>
          <w:rFonts w:ascii="Times New Roman" w:hAnsi="Times New Roman"/>
          <w:color w:val="000000"/>
          <w:sz w:val="24"/>
          <w:szCs w:val="24"/>
        </w:rPr>
        <w:t xml:space="preserve">овать и оценивать переведенный </w:t>
      </w:r>
      <w:r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 сформировать у студентов  навыки  работы  со справочно</w:t>
      </w:r>
      <w:r>
        <w:rPr>
          <w:rFonts w:ascii="Times New Roman" w:hAnsi="Times New Roman"/>
          <w:color w:val="000000"/>
          <w:sz w:val="24"/>
          <w:szCs w:val="24"/>
        </w:rPr>
        <w:t xml:space="preserve">й литературой, с  электронными словарями,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лексико-грамматиче</w:t>
      </w:r>
      <w:r w:rsidRPr="0095109C">
        <w:rPr>
          <w:rFonts w:ascii="Times New Roman" w:hAnsi="Times New Roman"/>
          <w:sz w:val="24"/>
          <w:szCs w:val="24"/>
          <w:lang w:val="en-US"/>
        </w:rPr>
        <w:t>c</w:t>
      </w:r>
      <w:r w:rsidRPr="0095109C">
        <w:rPr>
          <w:rFonts w:ascii="Times New Roman" w:hAnsi="Times New Roman"/>
          <w:sz w:val="24"/>
          <w:szCs w:val="24"/>
        </w:rPr>
        <w:t>кий строй  русского и французского  языков;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русско-французскую терминологию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особенности реализации процесса перевода научно-технических текстов 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технического перевода ;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 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– корректно выстраивать стратегию письменного перевода </w:t>
      </w:r>
      <w:r w:rsidRPr="0095109C">
        <w:rPr>
          <w:rFonts w:ascii="Times New Roman" w:hAnsi="Times New Roman"/>
          <w:sz w:val="24"/>
          <w:szCs w:val="24"/>
        </w:rPr>
        <w:t xml:space="preserve">текстов технического содержания;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грамотно и логично  излагать свои мысли на родном и французском языках;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редакторе.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 xml:space="preserve">–  русско-французской терминологией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сформированными </w:t>
      </w:r>
      <w:r w:rsidRPr="0095109C">
        <w:rPr>
          <w:rFonts w:ascii="Times New Roman" w:hAnsi="Times New Roman"/>
          <w:sz w:val="24"/>
          <w:szCs w:val="24"/>
        </w:rPr>
        <w:t xml:space="preserve">навыками письменного перевода текстов средней сложности  научно-технической  тематики;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стилистического  оформления переводов;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со справочной литературой, словарями (в том числе и электронными переводчиками) и  Интернет-ресурсами;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– навыками корректирования  и технического оформления переводов;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ПК-1,СК-3,</w:t>
      </w:r>
      <w:r w:rsidRPr="0095109C">
        <w:rPr>
          <w:rFonts w:ascii="Times New Roman" w:hAnsi="Times New Roman"/>
          <w:color w:val="000000"/>
          <w:sz w:val="24"/>
          <w:szCs w:val="24"/>
        </w:rPr>
        <w:t>СК-4.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филол. наук, доцент кафедры немецкого и французского языков Червоный А.М.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E5397C" w:rsidRDefault="009B6D43" w:rsidP="009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Б1.В.ДВ.11.01 Межкультурная коммуникация (французский язык)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B6D43" w:rsidRPr="00F14D5F" w:rsidRDefault="009B6D43" w:rsidP="00701CA1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9B6D43" w:rsidRPr="00F14D5F" w:rsidRDefault="009B6D43" w:rsidP="00701CA1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B6D43" w:rsidRPr="00F14D5F" w:rsidRDefault="009B6D43" w:rsidP="00701CA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B6D43" w:rsidRPr="0095109C" w:rsidTr="00701CA1">
        <w:tc>
          <w:tcPr>
            <w:tcW w:w="4785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B6D43" w:rsidRPr="0095109C" w:rsidRDefault="009B6D43" w:rsidP="00701CA1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B6D43" w:rsidRPr="0095109C" w:rsidRDefault="009B6D43" w:rsidP="009B6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D625D6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5D6">
        <w:rPr>
          <w:rFonts w:ascii="Times New Roman" w:hAnsi="Times New Roman"/>
          <w:b/>
          <w:sz w:val="24"/>
          <w:szCs w:val="24"/>
        </w:rPr>
        <w:t>1.Цель изучения дисциплины</w:t>
      </w:r>
      <w:r w:rsidRPr="00D625D6">
        <w:rPr>
          <w:rFonts w:ascii="Times New Roman" w:hAnsi="Times New Roman"/>
          <w:sz w:val="24"/>
          <w:szCs w:val="24"/>
        </w:rPr>
        <w:t xml:space="preserve">: развитие культурной восприимчивости, способности к правильной интерпретации конкретных проявлений коммуникативного поведения носителей французского языка; ознакомление с особенностями менталитета и моральными ценностями нации. </w:t>
      </w:r>
    </w:p>
    <w:p w:rsidR="009B6D43" w:rsidRPr="00D625D6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/>
          <w:sz w:val="24"/>
          <w:szCs w:val="24"/>
        </w:rPr>
        <w:t>2.</w:t>
      </w:r>
      <w:r w:rsidRPr="00D625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5D6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способность понимать значение культуры как </w:t>
      </w:r>
    </w:p>
    <w:p w:rsidR="009B6D43" w:rsidRPr="00D625D6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>формы человеческого существования и руководствоваться в своей деятельности базовыми</w:t>
      </w:r>
    </w:p>
    <w:p w:rsidR="009B6D43" w:rsidRPr="00D625D6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культурными ценностями, современными принципами толерантности, диалога и сотрудничества.</w:t>
      </w:r>
      <w:r w:rsidRPr="00D625D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B6D43" w:rsidRPr="00D625D6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5D6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D625D6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 </w:t>
      </w:r>
    </w:p>
    <w:p w:rsidR="009B6D43" w:rsidRPr="00D625D6" w:rsidRDefault="009B6D43" w:rsidP="009B6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5D6">
        <w:rPr>
          <w:rFonts w:ascii="Times New Roman" w:eastAsia="Times New Roman" w:hAnsi="Times New Roman"/>
          <w:sz w:val="24"/>
          <w:szCs w:val="24"/>
        </w:rPr>
        <w:t>должен:</w:t>
      </w:r>
    </w:p>
    <w:p w:rsidR="009B6D43" w:rsidRPr="00D625D6" w:rsidRDefault="009B6D43" w:rsidP="009B6D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</w:rPr>
        <w:t>знать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: </w:t>
      </w:r>
      <w:r w:rsidRPr="00D625D6">
        <w:rPr>
          <w:rFonts w:ascii="Times New Roman" w:hAnsi="Times New Roman"/>
          <w:color w:val="000000"/>
          <w:sz w:val="24"/>
          <w:szCs w:val="24"/>
        </w:rPr>
        <w:t>систему моральных и культурных ценностей русского и французского народов,</w:t>
      </w:r>
      <w:r w:rsidRPr="00D625D6">
        <w:rPr>
          <w:rFonts w:ascii="Times New Roman" w:hAnsi="Times New Roman"/>
          <w:sz w:val="24"/>
          <w:szCs w:val="24"/>
        </w:rPr>
        <w:t xml:space="preserve"> историческое наследие и культурные традиции Франции, знание специфики культурной жизни Франции, ее традиций и обычаев;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9B6D43" w:rsidRPr="00D625D6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: учитывать ценностно-смысловые ориентации французского народа, быть готовым к сотрудничеству и разрешению конфликтов, а также уважать собеседника ,</w:t>
      </w:r>
      <w:r w:rsidRPr="00D625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порождать и редактировать тексты профессионального и социального значения;</w:t>
      </w:r>
    </w:p>
    <w:p w:rsidR="009B6D43" w:rsidRPr="00D625D6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</w:rPr>
        <w:t xml:space="preserve">владеть: 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этическими нормами, обеспечивающими адекватность межкультурной коммуникации, навыками поведения и общения, принятыми во французском культурном сообществе. </w:t>
      </w:r>
    </w:p>
    <w:p w:rsidR="009B6D43" w:rsidRPr="00D625D6" w:rsidRDefault="009B6D43" w:rsidP="009B6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9B6D43" w:rsidRPr="00D625D6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: ОК-4, СК-3, СК-4, ПК-5</w:t>
      </w:r>
    </w:p>
    <w:p w:rsidR="009B6D43" w:rsidRPr="00D625D6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 (в ЗЕТ): 3</w:t>
      </w:r>
    </w:p>
    <w:p w:rsidR="009B6D43" w:rsidRPr="00D625D6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: зачет (9 сем.)</w:t>
      </w:r>
    </w:p>
    <w:p w:rsidR="009B6D43" w:rsidRPr="00D625D6" w:rsidRDefault="009B6D43" w:rsidP="009B6D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9B6D43" w:rsidRPr="00D625D6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9B6D43" w:rsidRPr="00D625D6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Cs/>
          <w:sz w:val="24"/>
          <w:szCs w:val="24"/>
        </w:rPr>
        <w:t>В.А. Лавриненко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Б1.В.ДВ.11.02 Академическое письмо(французский язык)</w:t>
      </w:r>
    </w:p>
    <w:p w:rsidR="009B6D43" w:rsidRPr="0095109C" w:rsidRDefault="009B6D43" w:rsidP="009B6D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rPr>
          <w:rFonts w:ascii="Times New Roman" w:hAnsi="Times New Roman"/>
          <w:b/>
          <w:bCs/>
          <w:sz w:val="24"/>
          <w:szCs w:val="24"/>
        </w:rPr>
      </w:pP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выработать у студентов  представление об академическом  письме как особом виде письменной коммуникации;  научить студентов  создавать и в письменной форме представлять результаты своих лингвистических исследований.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– раскрыть  студентам   понятие и  функции  академического письма; 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ознакомить  учащихся   с основными характеристиками текстов  академического жанра;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студентов </w:t>
      </w:r>
      <w:r w:rsidRPr="0095109C">
        <w:rPr>
          <w:rFonts w:ascii="Times New Roman" w:hAnsi="Times New Roman"/>
          <w:sz w:val="24"/>
          <w:szCs w:val="24"/>
        </w:rPr>
        <w:t xml:space="preserve">с требованиями к написанию академических текстов;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научить учащихся  планированию содержания курсовых работ и ВКР;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сформировать </w:t>
      </w:r>
      <w:r w:rsidRPr="0095109C">
        <w:rPr>
          <w:rFonts w:ascii="Times New Roman" w:hAnsi="Times New Roman"/>
          <w:sz w:val="24"/>
          <w:szCs w:val="24"/>
        </w:rPr>
        <w:t>у студентов умения и навыки сбора и обработки информации с применением современных технических средств связи и компьютерных технологий;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ознакомить учащихся с технологией написания текстов академического характера, привить им  навыки грамотного научного письма;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развивать у студентов способность к критическому мышлению;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совершенствовать культуру письменной речи;</w:t>
      </w:r>
      <w:r w:rsidRPr="0095109C">
        <w:rPr>
          <w:rFonts w:ascii="Times New Roman" w:hAnsi="Times New Roman"/>
          <w:sz w:val="24"/>
          <w:szCs w:val="24"/>
        </w:rPr>
        <w:tab/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привить студентам навыки  корректного  оформления академического текста;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ознакомить учащихся с критериями оценки академических текстов.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B6D43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B6D43">
        <w:rPr>
          <w:rFonts w:ascii="Times New Roman" w:hAnsi="Times New Roman" w:cs="Times New Roman"/>
          <w:color w:val="auto"/>
          <w:sz w:val="24"/>
          <w:szCs w:val="24"/>
        </w:rPr>
        <w:t>Знать:</w:t>
      </w:r>
      <w:r w:rsidRPr="009B6D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лексико-грамматический строй русского и французского  языков;</w:t>
      </w:r>
      <w:r w:rsidRPr="009B6D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B6D43" w:rsidRPr="009B6D43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9B6D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– технологию создания  академического текста;</w:t>
      </w:r>
    </w:p>
    <w:p w:rsidR="009B6D43" w:rsidRPr="009B6D43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9B6D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жанровые особенности  академических текстов; </w:t>
      </w:r>
    </w:p>
    <w:p w:rsidR="009B6D43" w:rsidRPr="009B6D43" w:rsidRDefault="009B6D43" w:rsidP="009B6D4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9B6D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–  основные требования к написанию и оформлению  академических текстов; 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планировать  работу по написанию  академического текста (СК-1);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анализировать тексты академических  жанров;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–детерминировать </w:t>
      </w:r>
      <w:r w:rsidRPr="0095109C">
        <w:rPr>
          <w:rFonts w:ascii="Times New Roman" w:hAnsi="Times New Roman"/>
          <w:sz w:val="24"/>
          <w:szCs w:val="24"/>
        </w:rPr>
        <w:t xml:space="preserve"> основные характеристики академического текста на содержательном и формальном уровнях;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доступными  Интернет-ресурсами;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  излагать свои мысли на родном и французском языках;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продуцировать  академический текст в устной и письменной формах;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оформить текст  академического  жанра  в компьютерном текстовом редакторе.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>– навыками  создания  разножанровых    академических  текстов;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критического чтения;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 xml:space="preserve"> – навыками критического письма;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аргументации;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цитирования;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 стилистического  оформления академических текстов;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 со справочной литературой, словарями (в том числе и электронными переводчиками) и  Интернет-ресурсами;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редактирования, корректирования  и технического оформления академических текстов;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корректного оформления академических текстов;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аналитической работы.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</w:t>
      </w: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>СК-1,СК-4.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наук, доцент кафедры немецкого и французского языков Червоный А.М.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Б1.В.ДВ.12.01 Теория и практика перевода(английский язык)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1874B2" w:rsidRPr="0095109C" w:rsidTr="001874B2">
        <w:tc>
          <w:tcPr>
            <w:tcW w:w="46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1874B2" w:rsidRPr="0095109C" w:rsidTr="001874B2">
        <w:tc>
          <w:tcPr>
            <w:tcW w:w="46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1874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« Иностранный язык (английский)» и «Иностранный язык (французский)»</w:t>
            </w:r>
          </w:p>
        </w:tc>
      </w:tr>
      <w:tr w:rsidR="001874B2" w:rsidRPr="0095109C" w:rsidTr="001874B2">
        <w:tc>
          <w:tcPr>
            <w:tcW w:w="46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языка</w:t>
            </w:r>
          </w:p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9B6D43" w:rsidRPr="0095109C" w:rsidRDefault="009B6D43" w:rsidP="001874B2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привитие студентам прочных знаний основных понятий теории перевода. </w:t>
      </w:r>
    </w:p>
    <w:p w:rsidR="009B6D43" w:rsidRPr="0095109C" w:rsidRDefault="009B6D43" w:rsidP="001874B2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B6D43" w:rsidRPr="0095109C" w:rsidRDefault="009B6D43" w:rsidP="009B6D43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95109C">
        <w:t>- ознакомить с основными приемами перевода с английского языка на русский;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с родным в процессе перевода.</w:t>
      </w:r>
    </w:p>
    <w:p w:rsidR="009B6D43" w:rsidRPr="0095109C" w:rsidRDefault="009B6D43" w:rsidP="001874B2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95109C">
        <w:rPr>
          <w:rFonts w:ascii="Times New Roman" w:hAnsi="Times New Roman"/>
          <w:iCs/>
          <w:sz w:val="24"/>
          <w:szCs w:val="24"/>
        </w:rPr>
        <w:t>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требования к корректному оформлению письменного перевода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sz w:val="24"/>
          <w:szCs w:val="24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практическими навыками устной и письменной речи, а также навыками работы с </w:t>
      </w:r>
      <w:r w:rsidRPr="0095109C">
        <w:rPr>
          <w:rFonts w:ascii="Times New Roman" w:hAnsi="Times New Roman"/>
          <w:sz w:val="24"/>
          <w:szCs w:val="24"/>
        </w:rPr>
        <w:t xml:space="preserve">Интернет-источниками,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9B6D43" w:rsidRPr="0095109C" w:rsidRDefault="009B6D43" w:rsidP="001874B2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ПК-4,СК-1, СК-3</w:t>
      </w:r>
    </w:p>
    <w:p w:rsidR="009B6D43" w:rsidRPr="0095109C" w:rsidRDefault="009B6D43" w:rsidP="001874B2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9B6D43" w:rsidRPr="0095109C" w:rsidRDefault="009B6D43" w:rsidP="001874B2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1874B2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Дебердеева Е.Е.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Б1.В.ДВ.12.02 Научно-технический перевод(английский язык)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1874B2" w:rsidRPr="0095109C" w:rsidTr="001874B2">
        <w:tc>
          <w:tcPr>
            <w:tcW w:w="46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1874B2" w:rsidRPr="0095109C" w:rsidTr="001874B2">
        <w:tc>
          <w:tcPr>
            <w:tcW w:w="46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1874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« Иностранный язык (английский)» и «Иностранный язык (французский)»</w:t>
            </w:r>
          </w:p>
        </w:tc>
      </w:tr>
      <w:tr w:rsidR="001874B2" w:rsidRPr="0095109C" w:rsidTr="001874B2">
        <w:tc>
          <w:tcPr>
            <w:tcW w:w="4644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языка</w:t>
            </w:r>
          </w:p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9B6D43" w:rsidRPr="0095109C" w:rsidRDefault="009B6D43" w:rsidP="001874B2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9B6D43" w:rsidRPr="0095109C" w:rsidRDefault="009B6D43" w:rsidP="001874B2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проводить предпереводческий анализ научно-технического текста;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9B6D43" w:rsidRPr="0095109C" w:rsidRDefault="009B6D43" w:rsidP="001874B2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общие требования к адекватному полному письменному переводу научно-технической литературы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; основные особенности научно-технического</w:t>
      </w:r>
      <w:r w:rsidRPr="0095109C">
        <w:rPr>
          <w:rFonts w:ascii="Times New Roman" w:hAnsi="Times New Roman"/>
          <w:bCs/>
          <w:sz w:val="24"/>
          <w:szCs w:val="24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безэквивалентную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4.Дисциплина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ПК-1,СК-3, СК-4</w:t>
      </w:r>
    </w:p>
    <w:p w:rsidR="009B6D43" w:rsidRPr="0095109C" w:rsidRDefault="009B6D43" w:rsidP="009B6D4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9B6D43" w:rsidRPr="0095109C" w:rsidRDefault="009B6D43" w:rsidP="009B6D4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B6D43" w:rsidRPr="0095109C" w:rsidRDefault="009B6D43" w:rsidP="009B6D4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Дебердеева Е.Е.</w:t>
      </w: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B6D43" w:rsidRDefault="009B6D43" w:rsidP="009B6D43">
      <w:pPr>
        <w:rPr>
          <w:rFonts w:ascii="Times New Roman" w:hAnsi="Times New Roman"/>
          <w:b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95109C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F14D5F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4"/>
          <w:szCs w:val="24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9B6D43" w:rsidRPr="0095109C" w:rsidRDefault="009B6D43" w:rsidP="001874B2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9B6D43" w:rsidRPr="0095109C" w:rsidRDefault="009B6D43" w:rsidP="001874B2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</w:p>
    <w:p w:rsidR="009B6D43" w:rsidRPr="0095109C" w:rsidRDefault="009B6D43" w:rsidP="001874B2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знать</w:t>
      </w:r>
      <w:r w:rsidRPr="0095109C">
        <w:rPr>
          <w:rFonts w:ascii="Times New Roman" w:hAnsi="Times New Roman"/>
          <w:sz w:val="24"/>
          <w:szCs w:val="24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уметь</w:t>
      </w:r>
      <w:r w:rsidRPr="0095109C">
        <w:rPr>
          <w:rFonts w:ascii="Times New Roman" w:hAnsi="Times New Roman"/>
          <w:sz w:val="24"/>
          <w:szCs w:val="24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владеть</w:t>
      </w:r>
      <w:r w:rsidRPr="0095109C">
        <w:rPr>
          <w:rFonts w:ascii="Times New Roman" w:hAnsi="Times New Roman"/>
          <w:sz w:val="24"/>
          <w:szCs w:val="24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9B6D43" w:rsidRPr="0095109C" w:rsidRDefault="009B6D43" w:rsidP="001874B2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ОПК-1, ОПК-3, ПК-5, ПК-6, СК-3, СК-4.</w:t>
      </w:r>
    </w:p>
    <w:p w:rsidR="009B6D43" w:rsidRPr="0095109C" w:rsidRDefault="009B6D43" w:rsidP="001874B2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1</w:t>
      </w:r>
    </w:p>
    <w:p w:rsidR="009B6D43" w:rsidRPr="0095109C" w:rsidRDefault="009B6D43" w:rsidP="001874B2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i/>
          <w:iCs/>
          <w:sz w:val="24"/>
          <w:szCs w:val="24"/>
        </w:rPr>
        <w:t>зачет</w:t>
      </w:r>
    </w:p>
    <w:p w:rsidR="009B6D43" w:rsidRPr="0095109C" w:rsidRDefault="009B6D43" w:rsidP="001874B2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9B6D43" w:rsidRPr="009510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9B6D43" w:rsidRPr="0095109C" w:rsidRDefault="009B6D43" w:rsidP="009B6D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9B6D43" w:rsidRPr="0095109C" w:rsidRDefault="009B6D43" w:rsidP="009B6D4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ФТД.02 Особенности организации работы учителя французского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Профили(специализация)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B6D43" w:rsidRPr="0095109C" w:rsidTr="00701CA1">
        <w:tc>
          <w:tcPr>
            <w:tcW w:w="4785" w:type="dxa"/>
          </w:tcPr>
          <w:p w:rsidR="009B6D43" w:rsidRPr="0095109C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F14D5F" w:rsidRDefault="009B6D43" w:rsidP="00701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B6D43" w:rsidRPr="0095109C" w:rsidRDefault="009B6D43" w:rsidP="009B6D43">
      <w:pPr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9B6D43" w:rsidRPr="0095109C" w:rsidRDefault="009B6D43" w:rsidP="001874B2">
      <w:pPr>
        <w:pStyle w:val="af"/>
        <w:numPr>
          <w:ilvl w:val="0"/>
          <w:numId w:val="48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9B6D43" w:rsidRPr="0095109C" w:rsidRDefault="009B6D43" w:rsidP="009B6D4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сформировать у студентов навыки методического сопровождения</w:t>
      </w:r>
    </w:p>
    <w:p w:rsidR="009B6D43" w:rsidRPr="0095109C" w:rsidRDefault="009B6D43" w:rsidP="009B6D4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работы с одаренными школьниками в области изучения французского языка и навыки</w:t>
      </w:r>
    </w:p>
    <w:p w:rsidR="009B6D43" w:rsidRPr="0095109C" w:rsidRDefault="009B6D43" w:rsidP="009B6D4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C0504D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использования инновационных методов и технологий при работе с одаренными детьми на занятиях по французскому языку.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сформировать представление о способах диагностики детской лингвистической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одаренности;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рассмотреть теоретические и практические аспекты методического сопровождения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работы с лингвистически одаренными школьниками;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сформировать у студентов представление о различных инновационных методах и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технологиях в процессе обучения иностранному языку;</w:t>
      </w:r>
      <w:r w:rsidRPr="0095109C">
        <w:rPr>
          <w:rFonts w:ascii="Symbol" w:hAnsi="Symbol" w:cs="Symbol"/>
          <w:sz w:val="24"/>
          <w:szCs w:val="24"/>
        </w:rPr>
        <w:t>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сформировать навыки эффективного использования информационных ресурсов и</w:t>
      </w:r>
    </w:p>
    <w:p w:rsidR="009B6D43" w:rsidRPr="0095109C" w:rsidRDefault="009B6D43" w:rsidP="009B6D43">
      <w:pPr>
        <w:pStyle w:val="af7"/>
        <w:widowControl w:val="0"/>
        <w:tabs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>информационно-коммуникационных технологий;</w:t>
      </w:r>
    </w:p>
    <w:p w:rsidR="009B6D43" w:rsidRPr="0095109C" w:rsidRDefault="009B6D43" w:rsidP="009B6D43">
      <w:pPr>
        <w:pStyle w:val="af7"/>
        <w:widowControl w:val="0"/>
        <w:tabs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rFonts w:ascii="Symbol" w:hAnsi="Symbol" w:cs="Symbol"/>
          <w:lang w:eastAsia="en-US"/>
        </w:rPr>
        <w:t></w:t>
      </w:r>
      <w:r w:rsidRPr="0095109C">
        <w:rPr>
          <w:rFonts w:ascii="Symbol" w:hAnsi="Symbol" w:cs="Symbol"/>
          <w:lang w:eastAsia="en-US"/>
        </w:rPr>
        <w:t></w:t>
      </w:r>
      <w:r w:rsidRPr="0095109C">
        <w:rPr>
          <w:lang w:eastAsia="en-US"/>
        </w:rPr>
        <w:t>сформировать компетенции студентов в области создания условий для психолого-</w:t>
      </w:r>
    </w:p>
    <w:p w:rsidR="009B6D43" w:rsidRPr="0095109C" w:rsidRDefault="009B6D43" w:rsidP="009B6D43">
      <w:pPr>
        <w:pStyle w:val="af7"/>
        <w:widowControl w:val="0"/>
        <w:tabs>
          <w:tab w:val="left" w:pos="708"/>
        </w:tabs>
        <w:spacing w:line="240" w:lineRule="auto"/>
        <w:ind w:left="0" w:firstLine="709"/>
        <w:rPr>
          <w:color w:val="C0504D"/>
        </w:rPr>
      </w:pPr>
      <w:r w:rsidRPr="0095109C">
        <w:rPr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9B6D43" w:rsidRPr="0095109C" w:rsidRDefault="009B6D43" w:rsidP="001874B2">
      <w:pPr>
        <w:pStyle w:val="af"/>
        <w:numPr>
          <w:ilvl w:val="0"/>
          <w:numId w:val="48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Результаты обучения по дисциплине:</w:t>
      </w:r>
    </w:p>
    <w:p w:rsidR="009B6D43" w:rsidRPr="0095109C" w:rsidRDefault="009B6D43" w:rsidP="009B6D43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Cs w:val="0"/>
          <w:sz w:val="24"/>
          <w:szCs w:val="24"/>
          <w:u w:val="single"/>
        </w:rPr>
        <w:t>знать</w:t>
      </w: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: </w:t>
      </w:r>
    </w:p>
    <w:p w:rsidR="009B6D43" w:rsidRPr="0095109C" w:rsidRDefault="009B6D43" w:rsidP="001874B2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95109C">
        <w:rPr>
          <w:rFonts w:ascii="Times New Roman" w:hAnsi="Times New Roman"/>
          <w:iCs/>
          <w:sz w:val="24"/>
          <w:szCs w:val="24"/>
        </w:rPr>
        <w:t>ОПК-1</w:t>
      </w:r>
      <w:r w:rsidRPr="0095109C">
        <w:rPr>
          <w:rFonts w:ascii="Times New Roman" w:hAnsi="Times New Roman"/>
          <w:sz w:val="24"/>
          <w:szCs w:val="24"/>
        </w:rPr>
        <w:t>);</w:t>
      </w:r>
    </w:p>
    <w:p w:rsidR="009B6D43" w:rsidRPr="0095109C" w:rsidRDefault="009B6D43" w:rsidP="001874B2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95109C">
        <w:rPr>
          <w:rFonts w:ascii="Times New Roman" w:hAnsi="Times New Roman"/>
          <w:iCs/>
          <w:sz w:val="24"/>
          <w:szCs w:val="24"/>
        </w:rPr>
        <w:t xml:space="preserve">ОПК-3); </w:t>
      </w:r>
    </w:p>
    <w:p w:rsidR="009B6D43" w:rsidRPr="0095109C" w:rsidRDefault="009B6D43" w:rsidP="001874B2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95109C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9B6D43" w:rsidRPr="0095109C" w:rsidRDefault="009B6D43" w:rsidP="001874B2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педагогической коммуникации, основы управления образовательными учреждениями </w:t>
      </w:r>
      <w:r w:rsidRPr="0095109C">
        <w:rPr>
          <w:rFonts w:ascii="Times New Roman" w:hAnsi="Times New Roman"/>
          <w:sz w:val="24"/>
          <w:szCs w:val="24"/>
        </w:rPr>
        <w:t>(ПК-6);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6D43" w:rsidRPr="0095109C" w:rsidRDefault="009B6D43" w:rsidP="001874B2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базовые положения и концепции в области теории основного изучаемого языка – французского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95109C">
        <w:rPr>
          <w:rFonts w:ascii="Times New Roman" w:hAnsi="Times New Roman"/>
          <w:iCs/>
          <w:sz w:val="24"/>
          <w:szCs w:val="24"/>
        </w:rPr>
        <w:t>СК-3</w:t>
      </w:r>
      <w:r w:rsidRPr="0095109C">
        <w:rPr>
          <w:rFonts w:ascii="Times New Roman" w:hAnsi="Times New Roman"/>
          <w:sz w:val="24"/>
          <w:szCs w:val="24"/>
        </w:rPr>
        <w:t>);</w:t>
      </w:r>
    </w:p>
    <w:p w:rsidR="009B6D43" w:rsidRPr="0095109C" w:rsidRDefault="009B6D43" w:rsidP="001874B2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фундаментальные труды и новейшие научные разработки в области лингвистики и теории межкультурной коммуникации (</w:t>
      </w:r>
      <w:r w:rsidRPr="0095109C">
        <w:rPr>
          <w:rFonts w:ascii="Times New Roman" w:hAnsi="Times New Roman"/>
          <w:iCs/>
          <w:sz w:val="24"/>
          <w:szCs w:val="24"/>
        </w:rPr>
        <w:t>СК-4</w:t>
      </w:r>
      <w:r w:rsidRPr="0095109C">
        <w:rPr>
          <w:rFonts w:ascii="Times New Roman" w:hAnsi="Times New Roman"/>
          <w:sz w:val="24"/>
          <w:szCs w:val="24"/>
        </w:rPr>
        <w:t>);</w:t>
      </w:r>
    </w:p>
    <w:p w:rsidR="009B6D43" w:rsidRPr="0095109C" w:rsidRDefault="009B6D43" w:rsidP="009B6D4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/>
          <w:iCs/>
          <w:sz w:val="24"/>
          <w:szCs w:val="24"/>
          <w:u w:val="single"/>
        </w:rPr>
        <w:t>уметь</w:t>
      </w:r>
      <w:r w:rsidRPr="0095109C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9B6D43" w:rsidRPr="0095109C" w:rsidRDefault="009B6D43" w:rsidP="001874B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транслировать в социуме понимание социальной значимости своей будущей профессии (</w:t>
      </w:r>
      <w:r w:rsidRPr="0095109C">
        <w:rPr>
          <w:rFonts w:ascii="Times New Roman" w:hAnsi="Times New Roman"/>
          <w:iCs/>
          <w:sz w:val="24"/>
          <w:szCs w:val="24"/>
        </w:rPr>
        <w:t>ОПК-1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9B6D43" w:rsidRPr="0095109C" w:rsidRDefault="009B6D43" w:rsidP="001874B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95109C">
        <w:rPr>
          <w:rFonts w:ascii="Times New Roman" w:hAnsi="Times New Roman"/>
          <w:iCs/>
          <w:sz w:val="24"/>
          <w:szCs w:val="24"/>
        </w:rPr>
        <w:t>ОПК-3);</w:t>
      </w:r>
    </w:p>
    <w:p w:rsidR="009B6D43" w:rsidRPr="0095109C" w:rsidRDefault="009B6D43" w:rsidP="001874B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95109C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9B6D43" w:rsidRPr="0095109C" w:rsidRDefault="009B6D43" w:rsidP="001874B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95109C">
        <w:rPr>
          <w:rFonts w:ascii="Times New Roman" w:hAnsi="Times New Roman"/>
          <w:sz w:val="24"/>
          <w:szCs w:val="24"/>
        </w:rPr>
        <w:t xml:space="preserve">(ПК-6); </w:t>
      </w:r>
    </w:p>
    <w:p w:rsidR="009B6D43" w:rsidRPr="0095109C" w:rsidRDefault="009B6D43" w:rsidP="001874B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95109C">
        <w:rPr>
          <w:rFonts w:ascii="Times New Roman" w:hAnsi="Times New Roman"/>
          <w:iCs/>
          <w:sz w:val="24"/>
          <w:szCs w:val="24"/>
        </w:rPr>
        <w:t>СК-3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9B6D43" w:rsidRPr="0095109C" w:rsidRDefault="009B6D43" w:rsidP="001874B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осуществлять устное и письменное общение на изучаемом языке в соответствии с его особенностями (</w:t>
      </w:r>
      <w:r w:rsidRPr="0095109C">
        <w:rPr>
          <w:rFonts w:ascii="Times New Roman" w:hAnsi="Times New Roman"/>
          <w:iCs/>
          <w:sz w:val="24"/>
          <w:szCs w:val="24"/>
        </w:rPr>
        <w:t>СК-4</w:t>
      </w:r>
      <w:r w:rsidRPr="0095109C">
        <w:rPr>
          <w:rFonts w:ascii="Times New Roman" w:hAnsi="Times New Roman"/>
          <w:sz w:val="24"/>
          <w:szCs w:val="24"/>
        </w:rPr>
        <w:t>).</w:t>
      </w:r>
    </w:p>
    <w:p w:rsidR="009B6D43" w:rsidRPr="0095109C" w:rsidRDefault="009B6D43" w:rsidP="009B6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/>
          <w:iCs/>
          <w:sz w:val="24"/>
          <w:szCs w:val="24"/>
          <w:u w:val="single"/>
        </w:rPr>
        <w:t>владеть</w:t>
      </w: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: </w:t>
      </w:r>
    </w:p>
    <w:p w:rsidR="009B6D43" w:rsidRPr="0095109C" w:rsidRDefault="009B6D43" w:rsidP="001874B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мотивацией к работе с одаренными детьми (</w:t>
      </w:r>
      <w:r w:rsidRPr="0095109C">
        <w:rPr>
          <w:rFonts w:ascii="Times New Roman" w:hAnsi="Times New Roman"/>
          <w:iCs/>
          <w:sz w:val="24"/>
          <w:szCs w:val="24"/>
        </w:rPr>
        <w:t>ОПК-1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9B6D43" w:rsidRPr="0095109C" w:rsidRDefault="009B6D43" w:rsidP="001874B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технологиями психолого-педагогического сопровождения и поддержки в работе с одаренными детьми (</w:t>
      </w:r>
      <w:r w:rsidRPr="0095109C">
        <w:rPr>
          <w:rFonts w:ascii="Times New Roman" w:hAnsi="Times New Roman"/>
          <w:iCs/>
          <w:sz w:val="24"/>
          <w:szCs w:val="24"/>
        </w:rPr>
        <w:t>ОПК-3);</w:t>
      </w:r>
    </w:p>
    <w:p w:rsidR="009B6D43" w:rsidRPr="0095109C" w:rsidRDefault="009B6D43" w:rsidP="001874B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навыками планирования педагогического сопровождения процессов социального и профессионального самоопределения одаренных детей (</w:t>
      </w:r>
      <w:r w:rsidRPr="0095109C">
        <w:rPr>
          <w:rFonts w:ascii="Times New Roman" w:hAnsi="Times New Roman"/>
          <w:iCs/>
          <w:sz w:val="24"/>
          <w:szCs w:val="24"/>
        </w:rPr>
        <w:t xml:space="preserve">ПК-5); </w:t>
      </w:r>
      <w:r w:rsidRPr="0095109C">
        <w:rPr>
          <w:rFonts w:ascii="Times New Roman" w:hAnsi="Times New Roman"/>
          <w:sz w:val="24"/>
          <w:szCs w:val="24"/>
        </w:rPr>
        <w:t xml:space="preserve">             </w:t>
      </w:r>
    </w:p>
    <w:p w:rsidR="009B6D43" w:rsidRPr="0095109C" w:rsidRDefault="009B6D43" w:rsidP="001874B2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95109C">
        <w:rPr>
          <w:rFonts w:ascii="Times New Roman" w:hAnsi="Times New Roman"/>
          <w:sz w:val="24"/>
          <w:szCs w:val="24"/>
        </w:rPr>
        <w:t>учениками, родителями, коллегами, социальными партнерами) (ПК-6);</w:t>
      </w:r>
    </w:p>
    <w:p w:rsidR="009B6D43" w:rsidRPr="0095109C" w:rsidRDefault="009B6D43" w:rsidP="001874B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95109C">
        <w:rPr>
          <w:rFonts w:ascii="Times New Roman" w:hAnsi="Times New Roman"/>
          <w:iCs/>
          <w:sz w:val="24"/>
          <w:szCs w:val="24"/>
        </w:rPr>
        <w:t>СК-3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9B6D43" w:rsidRPr="0095109C" w:rsidRDefault="009B6D43" w:rsidP="001874B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95109C">
        <w:rPr>
          <w:rFonts w:ascii="Times New Roman" w:hAnsi="Times New Roman"/>
          <w:sz w:val="24"/>
          <w:szCs w:val="24"/>
        </w:rPr>
        <w:t>навыками восприятия, понимания, и многоаспектного анализа речи на иностранном языке  (СК-4);</w:t>
      </w:r>
    </w:p>
    <w:p w:rsidR="009B6D43" w:rsidRPr="009510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B6D43" w:rsidRPr="009510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У студента должны быть сформированы элементы следующих компетенций: </w:t>
      </w:r>
    </w:p>
    <w:p w:rsidR="009B6D43" w:rsidRPr="0095109C" w:rsidRDefault="009B6D43" w:rsidP="001874B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ОПК-1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9B6D43" w:rsidRPr="0095109C" w:rsidRDefault="009B6D43" w:rsidP="001874B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ОПК-3 Г</w:t>
      </w:r>
      <w:r w:rsidRPr="0095109C">
        <w:rPr>
          <w:rFonts w:ascii="Times New Roman" w:hAnsi="Times New Roman"/>
          <w:color w:val="000000"/>
          <w:sz w:val="24"/>
          <w:szCs w:val="24"/>
        </w:rPr>
        <w:t>отовность к психолого-педагогическому сопровождению учебно-воспитательного процесса;</w:t>
      </w:r>
    </w:p>
    <w:p w:rsidR="009B6D43" w:rsidRPr="0095109C" w:rsidRDefault="009B6D43" w:rsidP="001874B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ПК-5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 осуществлять педагогическое сопровождение социализации и профессионального самоопределения обучающихся;</w:t>
      </w:r>
    </w:p>
    <w:p w:rsidR="009B6D43" w:rsidRPr="0095109C" w:rsidRDefault="009B6D43" w:rsidP="001874B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ПК-6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к взаимодействию с участниками образовательного процесса;</w:t>
      </w:r>
    </w:p>
    <w:p w:rsidR="009B6D43" w:rsidRPr="0095109C" w:rsidRDefault="009B6D43" w:rsidP="001874B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СК-3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</w:t>
      </w:r>
    </w:p>
    <w:p w:rsidR="009B6D43" w:rsidRPr="0095109C" w:rsidRDefault="009B6D43" w:rsidP="001874B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СК-4 Способность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и его функциональных разновидностей.</w:t>
      </w:r>
    </w:p>
    <w:p w:rsidR="009B6D43" w:rsidRPr="0095109C" w:rsidRDefault="009B6D43" w:rsidP="001874B2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lastRenderedPageBreak/>
        <w:t>Дисциплина участвует в формировании компетенций:</w:t>
      </w:r>
      <w:r w:rsidRPr="0095109C">
        <w:rPr>
          <w:rFonts w:ascii="Times New Roman" w:hAnsi="Times New Roman"/>
          <w:iCs/>
          <w:sz w:val="24"/>
          <w:szCs w:val="24"/>
        </w:rPr>
        <w:t xml:space="preserve"> ОПК-1 ОПК-3 ПК-5 ПК-6 СК-3 СК-4</w:t>
      </w:r>
    </w:p>
    <w:p w:rsidR="009B6D43" w:rsidRPr="0095109C" w:rsidRDefault="009B6D43" w:rsidP="001874B2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1;</w:t>
      </w:r>
    </w:p>
    <w:p w:rsidR="009B6D43" w:rsidRPr="0095109C" w:rsidRDefault="009B6D43" w:rsidP="001874B2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зачет;</w:t>
      </w:r>
    </w:p>
    <w:p w:rsidR="009B6D43" w:rsidRPr="0095109C" w:rsidRDefault="009B6D43" w:rsidP="001874B2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9B6D43" w:rsidRPr="009B6D4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Доцент кафедры немецкого и французского языков, канд. филол. наук. Кравченко О.В.</w:t>
      </w:r>
    </w:p>
    <w:p w:rsidR="009B6D43" w:rsidRPr="009B6D4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6D43" w:rsidRPr="009B6D43" w:rsidRDefault="009B6D43" w:rsidP="009B6D43">
      <w:pPr>
        <w:rPr>
          <w:rFonts w:ascii="Times New Roman" w:hAnsi="Times New Roman"/>
          <w:color w:val="000000"/>
          <w:sz w:val="24"/>
          <w:szCs w:val="24"/>
        </w:rPr>
      </w:pPr>
      <w:r w:rsidRPr="009B6D43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B6D43" w:rsidRPr="00995891" w:rsidRDefault="009B6D43" w:rsidP="009B6D4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B6D43" w:rsidRPr="005B39C4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5B39C4" w:rsidRDefault="009B6D43" w:rsidP="009B6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5B39C4" w:rsidRDefault="009B6D43" w:rsidP="009B6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5B39C4">
        <w:rPr>
          <w:rFonts w:ascii="Times New Roman" w:hAnsi="Times New Roman"/>
          <w:sz w:val="24"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5B39C4" w:rsidTr="001874B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1874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874B2" w:rsidRPr="005B39C4" w:rsidTr="001874B2"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1874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1874B2" w:rsidRPr="005B39C4" w:rsidTr="001874B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1874B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9B6D43" w:rsidRPr="005B39C4" w:rsidRDefault="009B6D43" w:rsidP="009B6D43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AC5BF8" w:rsidRDefault="009B6D43" w:rsidP="009B6D43">
      <w:pPr>
        <w:pStyle w:val="ac"/>
        <w:spacing w:after="0"/>
        <w:ind w:firstLine="709"/>
        <w:jc w:val="both"/>
      </w:pPr>
      <w:r w:rsidRPr="005B39C4">
        <w:rPr>
          <w:b/>
        </w:rPr>
        <w:t>1</w:t>
      </w:r>
      <w:r w:rsidRPr="00AC5BF8">
        <w:rPr>
          <w:b/>
        </w:rPr>
        <w:t xml:space="preserve">. Цели изучения дисциплины: </w:t>
      </w:r>
      <w:r w:rsidRPr="00AC5BF8">
        <w:t xml:space="preserve"> </w:t>
      </w:r>
    </w:p>
    <w:p w:rsidR="009B6D43" w:rsidRPr="00AC5BF8" w:rsidRDefault="009B6D43" w:rsidP="001874B2">
      <w:pPr>
        <w:widowControl w:val="0"/>
        <w:numPr>
          <w:ilvl w:val="1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5BF8">
        <w:rPr>
          <w:rFonts w:ascii="Times New Roman" w:hAnsi="Times New Roman"/>
          <w:color w:val="000000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B6D43" w:rsidRPr="00AC5BF8" w:rsidRDefault="009B6D43" w:rsidP="001874B2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AC5BF8">
        <w:rPr>
          <w:rFonts w:ascii="Times New Roman" w:hAnsi="Times New Roman"/>
          <w:color w:val="000000"/>
          <w:spacing w:val="-1"/>
          <w:sz w:val="24"/>
          <w:szCs w:val="24"/>
        </w:rPr>
        <w:t>практической работы</w:t>
      </w:r>
      <w:r w:rsidRPr="00AC5BF8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9B6D43" w:rsidRPr="00AC5BF8" w:rsidRDefault="009B6D43" w:rsidP="001874B2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9B6D43" w:rsidRPr="00AC5BF8" w:rsidRDefault="009B6D43" w:rsidP="001874B2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9B6D43" w:rsidRPr="00AC5BF8" w:rsidRDefault="009B6D43" w:rsidP="001874B2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9B6D43" w:rsidRPr="00AC5BF8" w:rsidRDefault="009B6D43" w:rsidP="001874B2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9B6D43" w:rsidRPr="00AC5BF8" w:rsidRDefault="009B6D43" w:rsidP="001874B2">
      <w:pPr>
        <w:pStyle w:val="af"/>
        <w:widowControl w:val="0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.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i/>
          <w:sz w:val="24"/>
          <w:szCs w:val="24"/>
        </w:rPr>
        <w:t>Знать:</w:t>
      </w:r>
    </w:p>
    <w:p w:rsidR="009B6D43" w:rsidRPr="00AC5BF8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-ценностные основы профессиональной деятельности в сфере образования;</w:t>
      </w:r>
    </w:p>
    <w:p w:rsidR="009B6D43" w:rsidRPr="00AC5BF8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lastRenderedPageBreak/>
        <w:t>-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</w:t>
      </w:r>
    </w:p>
    <w:p w:rsidR="009B6D43" w:rsidRPr="00AC5BF8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сущность отдельных методов обучения и воспитания;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способы взаимодействия педагога с различными субъектами педагогического процесса;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i/>
          <w:sz w:val="24"/>
          <w:szCs w:val="24"/>
        </w:rPr>
        <w:t>Уметь:</w:t>
      </w:r>
    </w:p>
    <w:p w:rsidR="009B6D43" w:rsidRPr="00AC5BF8" w:rsidRDefault="009B6D43" w:rsidP="001874B2">
      <w:pPr>
        <w:pStyle w:val="af"/>
        <w:widowControl w:val="0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социализации;</w:t>
      </w:r>
      <w:r w:rsidRPr="00AC5BF8">
        <w:rPr>
          <w:rFonts w:ascii="Times New Roman" w:hAnsi="Times New Roman"/>
          <w:iCs/>
          <w:sz w:val="24"/>
          <w:szCs w:val="24"/>
        </w:rPr>
        <w:t xml:space="preserve"> </w:t>
      </w:r>
    </w:p>
    <w:p w:rsidR="009B6D43" w:rsidRPr="00AC5BF8" w:rsidRDefault="009B6D43" w:rsidP="001874B2">
      <w:pPr>
        <w:pStyle w:val="af"/>
        <w:widowControl w:val="0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образования;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-системно анализировать и выбирать образовательные концепции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9B6D43" w:rsidRPr="00AC5BF8" w:rsidRDefault="009B6D43" w:rsidP="001874B2">
      <w:pPr>
        <w:pStyle w:val="af"/>
        <w:widowControl w:val="0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вступать в диалог и сотрудничество;</w:t>
      </w:r>
    </w:p>
    <w:p w:rsidR="009B6D43" w:rsidRPr="00AC5BF8" w:rsidRDefault="009B6D43" w:rsidP="001874B2">
      <w:pPr>
        <w:pStyle w:val="af"/>
        <w:widowControl w:val="0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9B6D43" w:rsidRPr="00AC5BF8" w:rsidRDefault="009B6D43" w:rsidP="001874B2">
      <w:pPr>
        <w:pStyle w:val="af"/>
        <w:widowControl w:val="0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5BF8">
        <w:rPr>
          <w:rFonts w:ascii="Times New Roman" w:hAnsi="Times New Roman"/>
          <w:i/>
          <w:sz w:val="24"/>
          <w:szCs w:val="24"/>
        </w:rPr>
        <w:t>Владеть: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iCs/>
          <w:sz w:val="24"/>
          <w:szCs w:val="24"/>
        </w:rPr>
        <w:t xml:space="preserve">- </w:t>
      </w:r>
      <w:r w:rsidRPr="00AC5BF8">
        <w:rPr>
          <w:rFonts w:ascii="Times New Roman" w:hAnsi="Times New Roman"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поддержки;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различными способами коммуникации в профессиональной педагогической деятельности.</w:t>
      </w:r>
      <w:r w:rsidRPr="00AC5BF8">
        <w:rPr>
          <w:rFonts w:ascii="Times New Roman" w:hAnsi="Times New Roman"/>
          <w:b/>
          <w:sz w:val="24"/>
          <w:szCs w:val="24"/>
        </w:rPr>
        <w:t xml:space="preserve"> 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5BF8">
        <w:rPr>
          <w:rFonts w:ascii="Times New Roman" w:hAnsi="Times New Roman"/>
          <w:bCs/>
          <w:sz w:val="24"/>
          <w:szCs w:val="24"/>
        </w:rPr>
        <w:t xml:space="preserve">ОК-6, ОПК-1,  ОПК-2, ОПК-3, ОПК-5, ПК-3, ПК-7, СК-3. 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5BF8">
        <w:rPr>
          <w:rFonts w:ascii="Times New Roman" w:hAnsi="Times New Roman"/>
          <w:i/>
          <w:sz w:val="24"/>
          <w:szCs w:val="24"/>
        </w:rPr>
        <w:t>(в ЗЕТ)</w:t>
      </w:r>
      <w:r w:rsidRPr="00AC5BF8">
        <w:rPr>
          <w:rFonts w:ascii="Times New Roman" w:hAnsi="Times New Roman"/>
          <w:b/>
          <w:sz w:val="24"/>
          <w:szCs w:val="24"/>
        </w:rPr>
        <w:t xml:space="preserve">: </w:t>
      </w:r>
      <w:r w:rsidRPr="00AC5BF8">
        <w:rPr>
          <w:rFonts w:ascii="Times New Roman" w:hAnsi="Times New Roman"/>
          <w:bCs/>
          <w:sz w:val="24"/>
          <w:szCs w:val="24"/>
        </w:rPr>
        <w:t>6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C5BF8"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AC5BF8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Канд. пед. наук, доцент кафедры общей педагогики Кирюшина О.Н.</w:t>
      </w:r>
    </w:p>
    <w:p w:rsidR="009B6D43" w:rsidRPr="005B39C4" w:rsidRDefault="009B6D43" w:rsidP="001874B2">
      <w:pPr>
        <w:pStyle w:val="ac"/>
        <w:widowControl/>
        <w:numPr>
          <w:ilvl w:val="0"/>
          <w:numId w:val="55"/>
        </w:numPr>
        <w:suppressAutoHyphens w:val="0"/>
        <w:spacing w:after="0"/>
        <w:ind w:left="0" w:firstLine="709"/>
        <w:jc w:val="both"/>
      </w:pP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5B39C4" w:rsidRDefault="009B6D43" w:rsidP="009B6D43">
      <w:pPr>
        <w:spacing w:after="0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br w:type="page"/>
      </w:r>
    </w:p>
    <w:p w:rsidR="009B6D43" w:rsidRPr="005B39C4" w:rsidRDefault="009B6D43" w:rsidP="009B6D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5B39C4" w:rsidRDefault="009B6D43" w:rsidP="009B6D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5B39C4" w:rsidRDefault="009B6D43" w:rsidP="009B6D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B39C4">
        <w:rPr>
          <w:rFonts w:ascii="Times New Roman" w:hAnsi="Times New Roman"/>
          <w:sz w:val="24"/>
          <w:szCs w:val="24"/>
          <w:u w:val="single"/>
        </w:rPr>
        <w:t xml:space="preserve">Б2.В.02(П) Производственная практика, практика по получению профессиональных умений и опыта профессиональной деятельности </w:t>
      </w:r>
    </w:p>
    <w:p w:rsidR="009B6D43" w:rsidRPr="005B39C4" w:rsidRDefault="009B6D43" w:rsidP="009B6D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5B39C4" w:rsidTr="001874B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874B2" w:rsidRPr="005B39C4" w:rsidTr="001874B2"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1874B2" w:rsidRPr="005B39C4" w:rsidTr="001874B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9B6D43" w:rsidRPr="005B39C4" w:rsidRDefault="009B6D43" w:rsidP="009B6D43">
      <w:pPr>
        <w:tabs>
          <w:tab w:val="left" w:pos="56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B6D43" w:rsidRPr="007F4A75" w:rsidRDefault="009B6D43" w:rsidP="001874B2">
      <w:pPr>
        <w:pStyle w:val="af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>Цели</w:t>
      </w:r>
      <w:r w:rsidRPr="007F4A75">
        <w:rPr>
          <w:rFonts w:ascii="Times New Roman" w:hAnsi="Times New Roman"/>
          <w:sz w:val="24"/>
          <w:szCs w:val="24"/>
        </w:rPr>
        <w:t xml:space="preserve"> освоения дисциплины –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  .</w:t>
      </w:r>
    </w:p>
    <w:p w:rsidR="009B6D43" w:rsidRPr="007F4A75" w:rsidRDefault="009B6D43" w:rsidP="009B6D43">
      <w:pPr>
        <w:pStyle w:val="af"/>
        <w:ind w:left="0" w:firstLine="709"/>
        <w:rPr>
          <w:rFonts w:ascii="Times New Roman" w:hAnsi="Times New Roman"/>
          <w:sz w:val="24"/>
          <w:szCs w:val="24"/>
        </w:rPr>
      </w:pPr>
    </w:p>
    <w:p w:rsidR="009B6D43" w:rsidRPr="007F4A75" w:rsidRDefault="009B6D43" w:rsidP="001874B2">
      <w:pPr>
        <w:pStyle w:val="af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B6D43" w:rsidRPr="007F4A75" w:rsidRDefault="009B6D43" w:rsidP="001874B2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7F4A75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F4A75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9B6D43" w:rsidRPr="007F4A75" w:rsidRDefault="009B6D43" w:rsidP="001874B2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9B6D43" w:rsidRPr="007F4A75" w:rsidRDefault="009B6D43" w:rsidP="001874B2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9B6D43" w:rsidRPr="007F4A75" w:rsidRDefault="009B6D43" w:rsidP="001874B2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9B6D43" w:rsidRPr="007F4A75" w:rsidRDefault="009B6D43" w:rsidP="001874B2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9B6D43" w:rsidRPr="007F4A75" w:rsidRDefault="009B6D43" w:rsidP="009B6D43">
      <w:pPr>
        <w:pStyle w:val="af"/>
        <w:ind w:left="0" w:firstLine="709"/>
        <w:rPr>
          <w:rFonts w:ascii="Times New Roman" w:hAnsi="Times New Roman"/>
          <w:sz w:val="24"/>
          <w:szCs w:val="24"/>
        </w:rPr>
      </w:pPr>
    </w:p>
    <w:p w:rsidR="009B6D43" w:rsidRPr="007F4A75" w:rsidRDefault="009B6D43" w:rsidP="001874B2">
      <w:pPr>
        <w:pStyle w:val="af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4A75">
        <w:rPr>
          <w:rFonts w:ascii="Times New Roman" w:hAnsi="Times New Roman"/>
          <w:i/>
          <w:sz w:val="24"/>
          <w:szCs w:val="24"/>
        </w:rPr>
        <w:t>Знать</w:t>
      </w: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B6D43" w:rsidRPr="007F4A75" w:rsidRDefault="009B6D43" w:rsidP="001874B2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(ПК-5) </w:t>
      </w:r>
    </w:p>
    <w:p w:rsidR="009B6D43" w:rsidRPr="007F4A75" w:rsidRDefault="009B6D43" w:rsidP="001874B2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lastRenderedPageBreak/>
        <w:t>содержание основных документов и нормативных актов, регламентирующих деятельность в системе образования (ОК-7, ОПК-4)</w:t>
      </w:r>
    </w:p>
    <w:p w:rsidR="009B6D43" w:rsidRPr="007F4A75" w:rsidRDefault="009B6D43" w:rsidP="001874B2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 (ОК-9)</w:t>
      </w:r>
    </w:p>
    <w:p w:rsidR="009B6D43" w:rsidRPr="007F4A75" w:rsidRDefault="009B6D43" w:rsidP="001874B2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 (ОПК-1)</w:t>
      </w:r>
    </w:p>
    <w:p w:rsidR="009B6D43" w:rsidRPr="007F4A75" w:rsidRDefault="009B6D43" w:rsidP="001874B2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поликультурного и полиэтнического общества (ОК-5) </w:t>
      </w:r>
    </w:p>
    <w:p w:rsidR="009B6D43" w:rsidRPr="007F4A75" w:rsidRDefault="009B6D43" w:rsidP="001874B2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 (ОПК-3)</w:t>
      </w:r>
    </w:p>
    <w:p w:rsidR="009B6D43" w:rsidRPr="007F4A75" w:rsidRDefault="009B6D43" w:rsidP="001874B2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>основы профориентационной деятельности, особенности социального партнерства в системе образования (ПК-</w:t>
      </w:r>
      <w:r w:rsidRPr="007F4A75">
        <w:rPr>
          <w:rFonts w:ascii="Times New Roman" w:hAnsi="Times New Roman"/>
          <w:sz w:val="24"/>
          <w:szCs w:val="24"/>
        </w:rPr>
        <w:t>5)</w:t>
      </w:r>
    </w:p>
    <w:p w:rsidR="009B6D43" w:rsidRPr="007F4A75" w:rsidRDefault="009B6D43" w:rsidP="001874B2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 (ОПК-5)</w:t>
      </w: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4A75">
        <w:rPr>
          <w:rFonts w:ascii="Times New Roman" w:hAnsi="Times New Roman"/>
          <w:i/>
          <w:iCs/>
          <w:sz w:val="24"/>
          <w:szCs w:val="24"/>
        </w:rPr>
        <w:t>уметь:</w:t>
      </w:r>
      <w:r w:rsidRPr="007F4A75">
        <w:rPr>
          <w:rFonts w:ascii="Times New Roman" w:hAnsi="Times New Roman"/>
          <w:i/>
          <w:sz w:val="24"/>
          <w:szCs w:val="24"/>
        </w:rPr>
        <w:t xml:space="preserve"> </w:t>
      </w: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B6D43" w:rsidRPr="007F4A75" w:rsidRDefault="009B6D43" w:rsidP="001874B2">
      <w:pPr>
        <w:pStyle w:val="af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вступать в диалог и сотрудничество (ОК-5, ОПК-5) </w:t>
      </w:r>
    </w:p>
    <w:p w:rsidR="009B6D43" w:rsidRPr="007F4A75" w:rsidRDefault="009B6D43" w:rsidP="001874B2">
      <w:pPr>
        <w:pStyle w:val="af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воспитания и социализации (ОК-5) </w:t>
      </w:r>
    </w:p>
    <w:p w:rsidR="009B6D43" w:rsidRPr="007F4A75" w:rsidRDefault="009B6D43" w:rsidP="001874B2">
      <w:pPr>
        <w:pStyle w:val="af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 (ОК-9)</w:t>
      </w:r>
    </w:p>
    <w:p w:rsidR="009B6D43" w:rsidRPr="007F4A75" w:rsidRDefault="009B6D43" w:rsidP="001874B2">
      <w:pPr>
        <w:pStyle w:val="af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анализировать нормативные правовые акты в области образования и выявлять возможные противоречия (ОК-7, ОПК-4)</w:t>
      </w:r>
    </w:p>
    <w:p w:rsidR="009B6D43" w:rsidRPr="007F4A75" w:rsidRDefault="009B6D43" w:rsidP="001874B2">
      <w:pPr>
        <w:pStyle w:val="af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Pr="007F4A75">
        <w:rPr>
          <w:rFonts w:ascii="Times New Roman" w:hAnsi="Times New Roman"/>
          <w:bCs/>
          <w:sz w:val="24"/>
          <w:szCs w:val="24"/>
        </w:rPr>
        <w:t xml:space="preserve"> для </w:t>
      </w:r>
      <w:r w:rsidRPr="007F4A75">
        <w:rPr>
          <w:rFonts w:ascii="Times New Roman" w:hAnsi="Times New Roman"/>
          <w:sz w:val="24"/>
          <w:szCs w:val="24"/>
        </w:rPr>
        <w:t xml:space="preserve">решения различных профессиональных задач (ОПК-3) </w:t>
      </w:r>
    </w:p>
    <w:p w:rsidR="009B6D43" w:rsidRPr="007F4A75" w:rsidRDefault="009B6D43" w:rsidP="001874B2">
      <w:pPr>
        <w:pStyle w:val="af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 (ОПК-1)</w:t>
      </w:r>
    </w:p>
    <w:p w:rsidR="009B6D43" w:rsidRPr="007F4A75" w:rsidRDefault="009B6D43" w:rsidP="001874B2">
      <w:pPr>
        <w:pStyle w:val="af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9B6D43" w:rsidRPr="007F4A75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9B6D43" w:rsidRPr="007F4A75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7F4A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9B6D43" w:rsidRPr="007F4A75" w:rsidRDefault="009B6D43" w:rsidP="009B6D4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9B6D43" w:rsidRPr="007F4A75" w:rsidRDefault="009B6D43" w:rsidP="009B6D43">
      <w:pPr>
        <w:pStyle w:val="af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ОПК-4)</w:t>
      </w:r>
    </w:p>
    <w:p w:rsidR="009B6D43" w:rsidRPr="007F4A75" w:rsidRDefault="009B6D43" w:rsidP="009B6D43">
      <w:pPr>
        <w:pStyle w:val="af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 (ОК-9)</w:t>
      </w:r>
    </w:p>
    <w:p w:rsidR="009B6D43" w:rsidRPr="007F4A75" w:rsidRDefault="009B6D43" w:rsidP="001874B2">
      <w:pPr>
        <w:pStyle w:val="af"/>
        <w:numPr>
          <w:ilvl w:val="0"/>
          <w:numId w:val="61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>способами социокультурной деятельности и методами профориентационной работы со школьниками (ПК-5)</w:t>
      </w:r>
    </w:p>
    <w:p w:rsidR="009B6D43" w:rsidRPr="007F4A75" w:rsidRDefault="009B6D43" w:rsidP="001874B2">
      <w:pPr>
        <w:pStyle w:val="af"/>
        <w:numPr>
          <w:ilvl w:val="0"/>
          <w:numId w:val="61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</w:t>
      </w:r>
    </w:p>
    <w:p w:rsidR="009B6D43" w:rsidRPr="007F4A75" w:rsidRDefault="009B6D43" w:rsidP="001874B2">
      <w:pPr>
        <w:pStyle w:val="af"/>
        <w:numPr>
          <w:ilvl w:val="0"/>
          <w:numId w:val="61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 (ОПК-5) </w:t>
      </w:r>
    </w:p>
    <w:p w:rsidR="009B6D43" w:rsidRPr="007F4A75" w:rsidRDefault="009B6D43" w:rsidP="001874B2">
      <w:pPr>
        <w:pStyle w:val="af"/>
        <w:numPr>
          <w:ilvl w:val="0"/>
          <w:numId w:val="61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 (ОПК-1) </w:t>
      </w:r>
    </w:p>
    <w:p w:rsidR="009B6D43" w:rsidRPr="007F4A75" w:rsidRDefault="009B6D43" w:rsidP="001874B2">
      <w:pPr>
        <w:pStyle w:val="af"/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bCs/>
          <w:sz w:val="24"/>
          <w:szCs w:val="24"/>
        </w:rPr>
        <w:lastRenderedPageBreak/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(ОК-5, ОПК-3).</w:t>
      </w:r>
    </w:p>
    <w:p w:rsidR="009B6D43" w:rsidRPr="007F4A75" w:rsidRDefault="009B6D43" w:rsidP="009B6D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7F4A75" w:rsidRDefault="009B6D43" w:rsidP="001874B2">
      <w:pPr>
        <w:pStyle w:val="ac"/>
        <w:framePr w:hSpace="180" w:wrap="around" w:vAnchor="text" w:hAnchor="text" w:y="1"/>
        <w:widowControl/>
        <w:numPr>
          <w:ilvl w:val="0"/>
          <w:numId w:val="57"/>
        </w:numPr>
        <w:spacing w:after="0"/>
        <w:ind w:left="0" w:firstLine="709"/>
        <w:jc w:val="both"/>
        <w:rPr>
          <w:b/>
        </w:rPr>
      </w:pPr>
      <w:r w:rsidRPr="007F4A75">
        <w:rPr>
          <w:b/>
        </w:rPr>
        <w:t xml:space="preserve">Дисциплина участвует в формировании компетенций: </w:t>
      </w:r>
      <w:r w:rsidRPr="007F4A75">
        <w:t>ОК-5; ОК-7; ОК-9; ОПК-1; ОПК-3; ОПК-4; ОПК-5; ПК-5</w:t>
      </w: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7F4A75">
        <w:rPr>
          <w:rFonts w:ascii="Times New Roman" w:hAnsi="Times New Roman"/>
          <w:i/>
          <w:sz w:val="24"/>
          <w:szCs w:val="24"/>
        </w:rPr>
        <w:t>(в ЗЕ)</w:t>
      </w:r>
      <w:r w:rsidRPr="007F4A75">
        <w:rPr>
          <w:rFonts w:ascii="Times New Roman" w:hAnsi="Times New Roman"/>
          <w:b/>
          <w:sz w:val="24"/>
          <w:szCs w:val="24"/>
        </w:rPr>
        <w:t xml:space="preserve">: </w:t>
      </w:r>
      <w:r w:rsidRPr="007F4A75">
        <w:rPr>
          <w:rFonts w:ascii="Times New Roman" w:hAnsi="Times New Roman"/>
          <w:sz w:val="24"/>
          <w:szCs w:val="24"/>
        </w:rPr>
        <w:t>6</w:t>
      </w:r>
      <w:r w:rsidRPr="007F4A75">
        <w:rPr>
          <w:rFonts w:ascii="Times New Roman" w:hAnsi="Times New Roman"/>
          <w:b/>
          <w:sz w:val="24"/>
          <w:szCs w:val="24"/>
        </w:rPr>
        <w:t xml:space="preserve"> </w:t>
      </w: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F4A75">
        <w:rPr>
          <w:rFonts w:ascii="Times New Roman" w:hAnsi="Times New Roman"/>
          <w:sz w:val="24"/>
          <w:szCs w:val="24"/>
        </w:rPr>
        <w:t>зачёт с оценкой  (6 семестр)</w:t>
      </w: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A7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75">
        <w:rPr>
          <w:rFonts w:ascii="Times New Roman" w:hAnsi="Times New Roman"/>
          <w:sz w:val="24"/>
          <w:szCs w:val="24"/>
        </w:rPr>
        <w:t>Канд. пед. наук, доцент кафедры общей педагогики Кирюшина О.Н.</w:t>
      </w:r>
    </w:p>
    <w:p w:rsidR="009B6D43" w:rsidRDefault="009B6D43" w:rsidP="009B6D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6D43" w:rsidRPr="007F4A75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5B39C4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B39C4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6D43" w:rsidRPr="005B39C4" w:rsidRDefault="009B6D43" w:rsidP="009B6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B39C4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B6D43" w:rsidRPr="005B39C4" w:rsidRDefault="009B6D43" w:rsidP="009B6D43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5B39C4">
        <w:rPr>
          <w:rFonts w:ascii="Times New Roman" w:hAnsi="Times New Roman"/>
          <w:b/>
          <w:bCs/>
          <w:sz w:val="24"/>
          <w:szCs w:val="24"/>
        </w:rPr>
        <w:t>Б2.В.03(П)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B6D43" w:rsidRPr="005B39C4" w:rsidTr="00701CA1">
        <w:tc>
          <w:tcPr>
            <w:tcW w:w="4785" w:type="dxa"/>
          </w:tcPr>
          <w:p w:rsidR="009B6D43" w:rsidRPr="005B39C4" w:rsidRDefault="009B6D43" w:rsidP="00701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B6D43" w:rsidRPr="005B39C4" w:rsidRDefault="009B6D43" w:rsidP="00701CA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9B6D43" w:rsidRPr="005B39C4" w:rsidRDefault="009B6D43" w:rsidP="00701CA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9B6D43" w:rsidRPr="005B39C4" w:rsidTr="00701CA1">
        <w:tc>
          <w:tcPr>
            <w:tcW w:w="4785" w:type="dxa"/>
          </w:tcPr>
          <w:p w:rsidR="009B6D43" w:rsidRPr="005B39C4" w:rsidRDefault="009B6D43" w:rsidP="00701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B6D43" w:rsidRPr="005B39C4" w:rsidRDefault="009B6D43" w:rsidP="00701C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9B6D43" w:rsidRPr="005B39C4" w:rsidTr="00701CA1">
        <w:tc>
          <w:tcPr>
            <w:tcW w:w="4785" w:type="dxa"/>
          </w:tcPr>
          <w:p w:rsidR="009B6D43" w:rsidRPr="005B39C4" w:rsidRDefault="009B6D43" w:rsidP="00701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B6D43" w:rsidRPr="005B39C4" w:rsidRDefault="009B6D43" w:rsidP="00701CA1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B39C4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02EE0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502EE0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502EE0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502EE0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02EE0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502EE0">
        <w:rPr>
          <w:rFonts w:ascii="Times New Roman" w:hAnsi="Times New Roman"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</w:t>
      </w:r>
      <w:r w:rsidRPr="00502EE0">
        <w:rPr>
          <w:rFonts w:ascii="Times New Roman" w:hAnsi="Times New Roman"/>
          <w:sz w:val="24"/>
          <w:szCs w:val="24"/>
        </w:rPr>
        <w:lastRenderedPageBreak/>
        <w:t>закономерностей функционирования изучаемого иностранного языка, его функциональных разновидностей.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502EE0">
        <w:rPr>
          <w:rFonts w:ascii="Times New Roman" w:hAnsi="Times New Roman"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внеучебной деятельности;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502EE0"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 иностранном языке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02EE0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502EE0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502EE0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502EE0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502EE0">
        <w:rPr>
          <w:rFonts w:ascii="Times New Roman" w:hAnsi="Times New Roman"/>
          <w:sz w:val="24"/>
          <w:szCs w:val="24"/>
        </w:rPr>
        <w:t>18.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502EE0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502EE0">
        <w:rPr>
          <w:rFonts w:ascii="Times New Roman" w:hAnsi="Times New Roman"/>
          <w:sz w:val="24"/>
          <w:szCs w:val="24"/>
        </w:rPr>
        <w:t>зачет с оценкой.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2EE0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9B6D43" w:rsidRPr="00502EE0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9B6D43" w:rsidRPr="005B39C4" w:rsidRDefault="009B6D43" w:rsidP="009B6D43">
      <w:pPr>
        <w:spacing w:after="0"/>
        <w:rPr>
          <w:sz w:val="24"/>
          <w:szCs w:val="24"/>
        </w:rPr>
      </w:pPr>
      <w:r w:rsidRPr="005B39C4">
        <w:rPr>
          <w:sz w:val="24"/>
          <w:szCs w:val="24"/>
        </w:rPr>
        <w:br w:type="page"/>
      </w:r>
    </w:p>
    <w:p w:rsidR="009B6D43" w:rsidRPr="005B39C4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5B39C4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5B39C4" w:rsidRDefault="009B6D43" w:rsidP="009B6D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B39C4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5B39C4">
        <w:rPr>
          <w:rFonts w:ascii="Times New Roman" w:hAnsi="Times New Roman"/>
          <w:sz w:val="24"/>
          <w:szCs w:val="24"/>
          <w:u w:val="single"/>
        </w:rPr>
        <w:t>Б2.В.04 (Пд) Производственная практика, Преддипломная практика</w:t>
      </w:r>
    </w:p>
    <w:p w:rsidR="009B6D43" w:rsidRPr="005B39C4" w:rsidRDefault="009B6D43" w:rsidP="009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5B39C4" w:rsidTr="001874B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874B2" w:rsidRPr="005B39C4" w:rsidTr="001874B2"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1874B2" w:rsidRPr="005B39C4" w:rsidTr="001874B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B6D43" w:rsidRPr="001874B2" w:rsidRDefault="009B6D43" w:rsidP="00701C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Немецкого  и французского  языков</w:t>
            </w:r>
          </w:p>
        </w:tc>
      </w:tr>
    </w:tbl>
    <w:p w:rsidR="009B6D43" w:rsidRPr="005B39C4" w:rsidRDefault="009B6D43" w:rsidP="009B6D4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6D43" w:rsidRPr="003F079C" w:rsidRDefault="009B6D43" w:rsidP="009B6D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79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3F079C">
        <w:rPr>
          <w:rFonts w:ascii="Times New Roman" w:hAnsi="Times New Roman"/>
          <w:sz w:val="24"/>
          <w:szCs w:val="24"/>
        </w:rPr>
        <w:t>.</w:t>
      </w:r>
    </w:p>
    <w:p w:rsidR="009B6D43" w:rsidRPr="003F07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3F07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3F079C">
        <w:rPr>
          <w:rFonts w:ascii="Times New Roman" w:hAnsi="Times New Roman"/>
          <w:sz w:val="24"/>
          <w:szCs w:val="24"/>
        </w:rPr>
        <w:t xml:space="preserve"> </w:t>
      </w:r>
    </w:p>
    <w:p w:rsidR="009B6D43" w:rsidRPr="003F07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9B6D43" w:rsidRPr="003F07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9B6D43" w:rsidRPr="003F079C" w:rsidRDefault="009B6D43" w:rsidP="009B6D4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B6D43" w:rsidRPr="003F07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79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B6D43" w:rsidRPr="003F079C" w:rsidRDefault="009B6D43" w:rsidP="009B6D43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3F079C">
        <w:t xml:space="preserve">сбор данных, необходимых для написания квалификационной работы; </w:t>
      </w:r>
    </w:p>
    <w:p w:rsidR="009B6D43" w:rsidRPr="003F07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расширение и углубление технологии проведения научного исследования в профессиональной области;</w:t>
      </w:r>
    </w:p>
    <w:p w:rsidR="009B6D43" w:rsidRPr="003F07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развитие умений поиска, систематизации и обобщения информации, релевантной для исследования;</w:t>
      </w:r>
    </w:p>
    <w:p w:rsidR="009B6D43" w:rsidRPr="003F07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выработка умений планирования, подготовки и проведения собственного научного</w:t>
      </w:r>
    </w:p>
    <w:p w:rsidR="009B6D43" w:rsidRPr="003F07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9B6D43" w:rsidRPr="003F079C" w:rsidRDefault="009B6D43" w:rsidP="009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3F079C">
        <w:rPr>
          <w:rFonts w:ascii="Times New Roman" w:hAnsi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9B6D43" w:rsidRPr="003F07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D43" w:rsidRPr="003F079C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F07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sz w:val="24"/>
          <w:szCs w:val="24"/>
        </w:rPr>
      </w:pPr>
      <w:r w:rsidRPr="005B39C4">
        <w:rPr>
          <w:rFonts w:ascii="Times New Roman" w:hAnsi="Times New Roman"/>
          <w:i/>
          <w:sz w:val="24"/>
          <w:szCs w:val="24"/>
        </w:rPr>
        <w:t>Знать:</w:t>
      </w:r>
      <w:r w:rsidRPr="005B39C4">
        <w:rPr>
          <w:sz w:val="24"/>
          <w:szCs w:val="24"/>
        </w:rPr>
        <w:t xml:space="preserve"> 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 xml:space="preserve"> </w:t>
      </w:r>
      <w:r w:rsidRPr="005B39C4">
        <w:rPr>
          <w:rFonts w:ascii="Times New Roman" w:hAnsi="Times New Roman"/>
          <w:iCs/>
          <w:sz w:val="24"/>
          <w:szCs w:val="24"/>
        </w:rPr>
        <w:t>- проанализировать современные методы диагностирования обучающихся (ПК-2);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39C4">
        <w:rPr>
          <w:rFonts w:ascii="Times New Roman" w:hAnsi="Times New Roman"/>
          <w:i/>
          <w:sz w:val="24"/>
          <w:szCs w:val="24"/>
        </w:rPr>
        <w:t>Уметь: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lastRenderedPageBreak/>
        <w:t>- проанализировать нормативные правовые акты в области образования и выявлять возможные противоречия (ОПК-4);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сравнивать различные философские и социогуманитарные концепции (ОК-1);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читать адаптированные тексты, отвечать на вопросы, пересказывать прочитанное, вести беседу (СК-4).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39C4">
        <w:rPr>
          <w:rFonts w:ascii="Times New Roman" w:hAnsi="Times New Roman"/>
          <w:i/>
          <w:sz w:val="24"/>
          <w:szCs w:val="24"/>
        </w:rPr>
        <w:t>Владеть: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39C4"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39C4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B39C4">
        <w:rPr>
          <w:rFonts w:ascii="Times New Roman" w:hAnsi="Times New Roman"/>
          <w:i/>
          <w:sz w:val="24"/>
          <w:szCs w:val="24"/>
        </w:rPr>
        <w:t>(в ЗЕТ)</w:t>
      </w:r>
      <w:r w:rsidRPr="005B39C4">
        <w:rPr>
          <w:rFonts w:ascii="Times New Roman" w:hAnsi="Times New Roman"/>
          <w:b/>
          <w:sz w:val="24"/>
          <w:szCs w:val="24"/>
        </w:rPr>
        <w:t xml:space="preserve">: </w:t>
      </w:r>
      <w:r w:rsidRPr="005B39C4">
        <w:rPr>
          <w:rFonts w:ascii="Times New Roman" w:hAnsi="Times New Roman"/>
          <w:sz w:val="24"/>
          <w:szCs w:val="24"/>
        </w:rPr>
        <w:t>6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B39C4">
        <w:rPr>
          <w:rFonts w:ascii="Times New Roman" w:hAnsi="Times New Roman"/>
          <w:sz w:val="24"/>
          <w:szCs w:val="24"/>
        </w:rPr>
        <w:t>зачёт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9C4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sz w:val="24"/>
          <w:szCs w:val="24"/>
        </w:rPr>
      </w:pPr>
      <w:r w:rsidRPr="005B39C4">
        <w:rPr>
          <w:rFonts w:ascii="Times New Roman" w:hAnsi="Times New Roman"/>
          <w:sz w:val="24"/>
          <w:szCs w:val="24"/>
        </w:rPr>
        <w:t>Кандидат филол.наук, доцент кафедры немецкого и французского языков Кравченко О.В.</w:t>
      </w:r>
    </w:p>
    <w:p w:rsidR="009B6D43" w:rsidRPr="005B39C4" w:rsidRDefault="009B6D43" w:rsidP="009B6D4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B6D43" w:rsidRDefault="009B6D43" w:rsidP="009B6D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D43" w:rsidRPr="00FB4CD3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FB4CD3">
        <w:rPr>
          <w:rFonts w:ascii="Times New Roman" w:hAnsi="Times New Roman"/>
          <w:b/>
          <w:sz w:val="24"/>
          <w:szCs w:val="24"/>
        </w:rPr>
        <w:t>АННОТАЦИЯ</w:t>
      </w:r>
    </w:p>
    <w:p w:rsidR="009B6D43" w:rsidRPr="00FB4CD3" w:rsidRDefault="009B6D43" w:rsidP="009B6D43">
      <w:pPr>
        <w:jc w:val="center"/>
        <w:rPr>
          <w:rFonts w:ascii="Times New Roman" w:hAnsi="Times New Roman"/>
          <w:b/>
          <w:sz w:val="24"/>
          <w:szCs w:val="24"/>
        </w:rPr>
      </w:pPr>
      <w:r w:rsidRPr="00FB4CD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B6D43" w:rsidRPr="00FB4CD3" w:rsidRDefault="009B6D43" w:rsidP="009B6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CD3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4B2" w:rsidRPr="00FB4CD3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1874B2" w:rsidRPr="00FB4CD3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1874B2" w:rsidRPr="00FB4CD3" w:rsidTr="001874B2">
        <w:tc>
          <w:tcPr>
            <w:tcW w:w="4785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6D43" w:rsidRPr="001874B2" w:rsidRDefault="009B6D43" w:rsidP="00701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874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9B6D43" w:rsidRPr="00FB4CD3" w:rsidRDefault="009B6D43" w:rsidP="009B6D43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B4CD3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9B6D43" w:rsidRPr="00FB4CD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D3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профили 44.03.05.19 Иностранный язык (английский) и Иностранный язык (французский)</w:t>
      </w:r>
    </w:p>
    <w:p w:rsidR="009B6D43" w:rsidRPr="00FB4CD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D3">
        <w:rPr>
          <w:rFonts w:ascii="Times New Roman" w:hAnsi="Times New Roman"/>
          <w:sz w:val="24"/>
          <w:szCs w:val="24"/>
        </w:rPr>
        <w:t xml:space="preserve"> </w:t>
      </w:r>
      <w:r w:rsidRPr="00FB4CD3">
        <w:rPr>
          <w:rFonts w:ascii="Times New Roman" w:hAnsi="Times New Roman"/>
          <w:b/>
          <w:sz w:val="24"/>
          <w:szCs w:val="24"/>
        </w:rPr>
        <w:t>2.</w:t>
      </w:r>
      <w:r w:rsidRPr="00FB4CD3">
        <w:rPr>
          <w:rFonts w:ascii="Times New Roman" w:hAnsi="Times New Roman"/>
          <w:sz w:val="24"/>
          <w:szCs w:val="24"/>
        </w:rPr>
        <w:t xml:space="preserve"> </w:t>
      </w:r>
      <w:r w:rsidRPr="00FB4CD3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FB4CD3">
        <w:rPr>
          <w:rFonts w:ascii="Times New Roman" w:hAnsi="Times New Roman"/>
          <w:sz w:val="24"/>
          <w:szCs w:val="24"/>
        </w:rPr>
        <w:t xml:space="preserve"> </w:t>
      </w:r>
    </w:p>
    <w:p w:rsidR="009B6D43" w:rsidRPr="00FB4CD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D3">
        <w:rPr>
          <w:rFonts w:ascii="Times New Roman" w:hAnsi="Times New Roman"/>
          <w:sz w:val="24"/>
          <w:szCs w:val="24"/>
        </w:rPr>
        <w:t>Бакалавр по направлению подготовки 44.03.05 Педагогическое образование (с двумя профилями подготовки) 44.03.05.19 Иностранный язык (английский) и Иностранный язык (французский) 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9B6D43" w:rsidRPr="00995891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91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изучение возможностей, потребностей, достижений обучающихся в области образования;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обучение и воспитание в сфере образования в соответствии с требованиями образовательных стандартов;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обеспечение охраны жизни и здоровья обучающихся во время образовательного процесса;</w:t>
      </w:r>
    </w:p>
    <w:p w:rsidR="009B6D43" w:rsidRPr="00995891" w:rsidRDefault="009B6D43" w:rsidP="009B6D43">
      <w:pPr>
        <w:pStyle w:val="ac"/>
        <w:spacing w:after="0"/>
        <w:ind w:firstLine="709"/>
        <w:jc w:val="both"/>
        <w:rPr>
          <w:i/>
        </w:rPr>
      </w:pPr>
      <w:r w:rsidRPr="00995891">
        <w:rPr>
          <w:i/>
        </w:rPr>
        <w:t>в области проектной деятельности: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rPr>
          <w:i/>
        </w:rPr>
        <w:t>в области научно-исследовательской деятельности: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постановка и решение исследовательских задач в области науки и образования;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использование в профессиональной деятельности методов научного исследования;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rPr>
          <w:i/>
        </w:rPr>
        <w:lastRenderedPageBreak/>
        <w:t>в области культурно-просветительской деятельности:</w:t>
      </w:r>
    </w:p>
    <w:p w:rsidR="009B6D43" w:rsidRPr="00995891" w:rsidRDefault="009B6D43" w:rsidP="009B6D43">
      <w:pPr>
        <w:pStyle w:val="ac"/>
        <w:spacing w:after="0"/>
        <w:ind w:firstLine="709"/>
        <w:jc w:val="both"/>
      </w:pPr>
      <w:r w:rsidRPr="00995891">
        <w:t>изучение и формирование потребностей детей и взрослых в культурно-просветительской деятельности;</w:t>
      </w:r>
    </w:p>
    <w:p w:rsidR="009B6D43" w:rsidRPr="00995891" w:rsidRDefault="009B6D43" w:rsidP="009B6D43">
      <w:pPr>
        <w:pStyle w:val="ac"/>
        <w:spacing w:after="0"/>
        <w:ind w:firstLine="709"/>
        <w:jc w:val="both"/>
        <w:rPr>
          <w:i/>
        </w:rPr>
      </w:pPr>
      <w:r w:rsidRPr="00995891">
        <w:t>организация культурного пространства;</w:t>
      </w:r>
    </w:p>
    <w:p w:rsidR="009B6D43" w:rsidRPr="00995891" w:rsidRDefault="009B6D43" w:rsidP="009B6D43">
      <w:pPr>
        <w:pStyle w:val="ac"/>
        <w:spacing w:after="0"/>
        <w:ind w:firstLine="709"/>
        <w:jc w:val="both"/>
        <w:rPr>
          <w:i/>
        </w:rPr>
      </w:pPr>
      <w:r w:rsidRPr="00995891">
        <w:t>разработка и реализация культурно-просветительских программ для различных социальных групп.</w:t>
      </w:r>
    </w:p>
    <w:p w:rsidR="009B6D43" w:rsidRPr="00FB4CD3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4CD3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9B6D43" w:rsidRPr="00FB4CD3" w:rsidRDefault="009B6D43" w:rsidP="009B6D43">
      <w:pPr>
        <w:pStyle w:val="Style7"/>
        <w:widowControl/>
        <w:spacing w:line="240" w:lineRule="auto"/>
        <w:ind w:firstLine="709"/>
        <w:rPr>
          <w:rStyle w:val="FontStyle25"/>
        </w:rPr>
      </w:pPr>
      <w:r w:rsidRPr="00FB4CD3"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9B6D43" w:rsidRPr="00FB4CD3" w:rsidRDefault="009B6D43" w:rsidP="009B6D43">
      <w:pPr>
        <w:pStyle w:val="Style7"/>
        <w:widowControl/>
        <w:spacing w:line="240" w:lineRule="auto"/>
        <w:ind w:firstLine="709"/>
        <w:rPr>
          <w:rStyle w:val="FontStyle25"/>
        </w:rPr>
      </w:pPr>
      <w:r w:rsidRPr="00FB4CD3">
        <w:rPr>
          <w:rStyle w:val="FontStyle32"/>
        </w:rPr>
        <w:t xml:space="preserve">знать, </w:t>
      </w:r>
      <w:r w:rsidRPr="00FB4CD3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9B6D43" w:rsidRPr="00FB4CD3" w:rsidRDefault="009B6D43" w:rsidP="009B6D43">
      <w:pPr>
        <w:pStyle w:val="Style7"/>
        <w:widowControl/>
        <w:spacing w:line="240" w:lineRule="auto"/>
        <w:ind w:firstLine="709"/>
        <w:rPr>
          <w:rStyle w:val="FontStyle25"/>
        </w:rPr>
      </w:pPr>
      <w:r w:rsidRPr="00FB4CD3">
        <w:rPr>
          <w:rStyle w:val="FontStyle32"/>
        </w:rPr>
        <w:t xml:space="preserve">уметь </w:t>
      </w:r>
      <w:r w:rsidRPr="00FB4CD3">
        <w:rPr>
          <w:color w:val="000000"/>
        </w:rPr>
        <w:t>решать типовые задачи, соответствующие его  квалификации</w:t>
      </w:r>
      <w:r w:rsidRPr="00FB4CD3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9B6D43" w:rsidRPr="00FB4CD3" w:rsidRDefault="009B6D43" w:rsidP="009B6D43">
      <w:pPr>
        <w:pStyle w:val="Style7"/>
        <w:widowControl/>
        <w:spacing w:line="240" w:lineRule="auto"/>
        <w:ind w:firstLine="709"/>
        <w:rPr>
          <w:i/>
        </w:rPr>
      </w:pPr>
      <w:r w:rsidRPr="00FB4CD3">
        <w:rPr>
          <w:rStyle w:val="FontStyle32"/>
        </w:rPr>
        <w:t xml:space="preserve">владеть </w:t>
      </w:r>
      <w:r w:rsidRPr="00FB4CD3">
        <w:t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FB4CD3">
        <w:rPr>
          <w:rStyle w:val="FontStyle25"/>
        </w:rPr>
        <w:t xml:space="preserve">, </w:t>
      </w:r>
      <w:r w:rsidRPr="00FB4CD3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FB4CD3"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</w:p>
    <w:p w:rsidR="009B6D43" w:rsidRPr="001341B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1B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341BE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Pr="001341BE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</w:t>
      </w:r>
      <w:r w:rsidRPr="001341BE">
        <w:rPr>
          <w:sz w:val="24"/>
          <w:szCs w:val="24"/>
        </w:rPr>
        <w:t xml:space="preserve"> </w:t>
      </w:r>
      <w:r w:rsidRPr="001341BE">
        <w:rPr>
          <w:rFonts w:ascii="Times New Roman" w:hAnsi="Times New Roman"/>
          <w:sz w:val="24"/>
          <w:szCs w:val="24"/>
        </w:rPr>
        <w:t>ОК-1; ОК-2; ОК-3; ОК-4; ОК-5; ОК-6; ОК-7; ОК-8; ОК-9; ОПК-1; ОПК-2; ОПК-3; ОПК-4; ОПК-5; ОПК-6; ПК-1; ПК-2; ПК-3; ПК-4; ПК-5; ПК-6; ПК-7; СК-1; СК-2; СК-3; СК-4.</w:t>
      </w:r>
    </w:p>
    <w:p w:rsidR="009B6D43" w:rsidRPr="001341B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341B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341BE">
        <w:rPr>
          <w:rFonts w:ascii="Times New Roman" w:hAnsi="Times New Roman"/>
          <w:i/>
          <w:sz w:val="24"/>
          <w:szCs w:val="24"/>
        </w:rPr>
        <w:t>(в ЗЕТ): 6</w:t>
      </w:r>
    </w:p>
    <w:p w:rsidR="009B6D43" w:rsidRPr="001341B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341B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341BE">
        <w:rPr>
          <w:rFonts w:ascii="Times New Roman" w:hAnsi="Times New Roman"/>
          <w:sz w:val="24"/>
          <w:szCs w:val="24"/>
        </w:rPr>
        <w:t>государственный</w:t>
      </w:r>
      <w:r w:rsidRPr="001341BE">
        <w:rPr>
          <w:rFonts w:ascii="Times New Roman" w:hAnsi="Times New Roman"/>
          <w:b/>
          <w:sz w:val="24"/>
          <w:szCs w:val="24"/>
        </w:rPr>
        <w:t xml:space="preserve"> </w:t>
      </w:r>
      <w:r w:rsidRPr="001341BE">
        <w:rPr>
          <w:rFonts w:ascii="Times New Roman" w:hAnsi="Times New Roman"/>
          <w:sz w:val="24"/>
          <w:szCs w:val="24"/>
        </w:rPr>
        <w:t>экзамен, защита ВКР</w:t>
      </w:r>
    </w:p>
    <w:p w:rsidR="009B6D43" w:rsidRPr="001341B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341B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D43" w:rsidRPr="001341BE" w:rsidRDefault="009B6D43" w:rsidP="009B6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1BE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1BE">
        <w:rPr>
          <w:rFonts w:ascii="Times New Roman" w:hAnsi="Times New Roman"/>
          <w:sz w:val="24"/>
          <w:szCs w:val="24"/>
        </w:rPr>
        <w:t>Полякова Е.В.</w:t>
      </w: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51F72" w:rsidSect="00AC42D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09" w:footer="709" w:gutter="0"/>
          <w:cols w:space="720"/>
        </w:sectPr>
      </w:pPr>
    </w:p>
    <w:p w:rsidR="00E51F72" w:rsidRDefault="00E51F72" w:rsidP="00540911">
      <w:pPr>
        <w:shd w:val="clear" w:color="auto" w:fill="FFFFFF"/>
        <w:spacing w:line="240" w:lineRule="auto"/>
        <w:ind w:left="12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6D43">
        <w:rPr>
          <w:rFonts w:ascii="Times New Roman" w:hAnsi="Times New Roman" w:cs="Times New Roman"/>
          <w:sz w:val="24"/>
          <w:szCs w:val="24"/>
        </w:rPr>
        <w:t>3</w:t>
      </w:r>
    </w:p>
    <w:p w:rsidR="00E51F72" w:rsidRDefault="00E51F72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E51F72" w:rsidRDefault="00E51F72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E51F72">
        <w:tc>
          <w:tcPr>
            <w:tcW w:w="692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gjdgxs" w:colFirst="0" w:colLast="0"/>
            <w:bookmarkEnd w:id="13"/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E51F72">
        <w:tc>
          <w:tcPr>
            <w:tcW w:w="692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консалтинга и образования "Велес", 2019 г.,"Психология", воспитатель. Методист. Учитель истории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1. ПП «Методика и педагогика преподавания философских дисциплин», 512 ч., 2019 г.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риторика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начфак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Доцент, кандидат филол. наук, научное звание отсутствует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Латинский язык и античная культура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математической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информации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Драгныш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Васильевич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ТРТУ 2003г., «автоматизир.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обработки информации и управление»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тех. наук 08.12.06г. ДКН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012529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физмат 1998г., «математика и физика»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Канд.технических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КТ 134916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12.11.2004г.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17.12.2008г.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020997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ТГПИ, в1978 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«Коррекционная педагогика и специальная психология инклюзивного образования детей с умственной отсталостью в соответствии с </w:t>
            </w: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педагогика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+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ТГПИ, в1978 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342405938658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B1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ТГПИ, в1978 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«Коррекционная педагогика и специальная психология инклюзивного образования детей с умственной отсталостью в соответствии с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Божич Владимир Иванович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Харьковский гос. универ.1977г «математика»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A4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ХВАЛЕБО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Днепропетров-ский ин-т физич. культуры 1989г. «физич. культу-ра и спорт»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4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вожатского дела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МАКАРОВ </w:t>
            </w: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ТГПИ «филология» 2003г.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Канд. филолог. наук 16.11.2007г. ДКН 043990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государственной службы при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президенте РФ, менеджер-экономист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 18.03.2011г.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ДДН 016383,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Алена Юрьевна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ВПО "ЮФУ", 2010 г., "Защита окружающей среды", бакалавриат</w:t>
            </w:r>
          </w:p>
          <w:p w:rsidR="00E51F72" w:rsidRPr="00F627A9" w:rsidRDefault="00E51F72" w:rsidP="00AD3A1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ФГАОУ ВПО "ЮФУ", 2012 г., "Защита окружающей среды", магистратураФГАОУ ВПО "ЮФУ", 2010 г., "Защита окружающей среды", бакалавриат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андидат наук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305315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305315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305315" w:rsidRDefault="00E51F72" w:rsidP="00AD3A1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305315" w:rsidRDefault="00E51F72" w:rsidP="00AD3A1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история стран Западной Европы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ТГПИ в 1978 г.</w:t>
            </w: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регистр. №2017/416 дата выдачи 01.09.2017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055483.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литературы,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Таганрогский государственный </w:t>
            </w:r>
            <w:r w:rsidRPr="001247ED">
              <w:rPr>
                <w:rFonts w:ascii="Times New Roman" w:hAnsi="Times New Roman" w:cs="Times New Roman"/>
              </w:rPr>
              <w:lastRenderedPageBreak/>
              <w:t>педагогический институт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филологических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</w:t>
            </w:r>
            <w:r w:rsidRPr="001247ED">
              <w:rPr>
                <w:rFonts w:ascii="Times New Roman" w:hAnsi="Times New Roman" w:cs="Times New Roman"/>
              </w:rPr>
              <w:lastRenderedPageBreak/>
              <w:t>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институт;</w:t>
            </w:r>
          </w:p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стран США и Великобритании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педагогический институт, специальность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 иностранные языки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иняз 1978.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Минка Анжелика Николаевна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Таганрогский государственный педагогический </w:t>
            </w:r>
            <w:r w:rsidRPr="001247ED">
              <w:rPr>
                <w:rFonts w:ascii="Times New Roman" w:hAnsi="Times New Roman" w:cs="Times New Roman"/>
              </w:rPr>
              <w:lastRenderedPageBreak/>
              <w:t>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Канд. филологических наук КТ 157064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15.07.2005г.,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институт;</w:t>
            </w:r>
          </w:p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филологических наук, 10.02.05-романские языки,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013392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21.11.2001г.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Таганрогский педагогический институт, учитель французского и английского языков по специальности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Кандидат филологических наук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247ED">
              <w:rPr>
                <w:rFonts w:ascii="Times New Roman" w:hAnsi="Times New Roman" w:cs="Times New Roman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внутренний совместитель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филологических наук, 10.02.05-романские языки,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013392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21.11.2001г.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Екатерина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филолог. наук ДКН 064029 20.06.2008г.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английскому языку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французскому языку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Кандидат филологических наук,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внутренний совместитель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Элективные курсы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физической культуре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Кибенко Елена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Каменск-Подольский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гос. пединститут 1982г. «физическое воспитание»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педнаук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20.06.2008г. ДКН 072893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1247ED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Франции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культура стран изучаемых языков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педагогический институт, специальность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 иностранные языки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иняз 1978.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институт;</w:t>
            </w:r>
          </w:p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Кликушина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Барнаульский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университет,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16 июня 2000г.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 xml:space="preserve">Доцент, Канд. </w:t>
            </w:r>
            <w:r w:rsidRPr="001247ED">
              <w:rPr>
                <w:rFonts w:ascii="Times New Roman" w:hAnsi="Times New Roman" w:cs="Times New Roman"/>
              </w:rPr>
              <w:lastRenderedPageBreak/>
              <w:t>филологических наук 30.05.2008г. ДКН 061601,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</w:t>
            </w:r>
            <w:r w:rsidRPr="001247ED">
              <w:rPr>
                <w:rFonts w:ascii="Times New Roman" w:hAnsi="Times New Roman" w:cs="Times New Roman"/>
              </w:rPr>
              <w:lastRenderedPageBreak/>
              <w:t>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1247ED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иняз 1978.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ТИ имени А.П. Чехова (филиал) РГЭУ (РИНХ), доцент кафедры английского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16 июня 2000г.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16 июня 2000г.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педагогический институт, специальность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ТИ имени А.П. Чехова (филиал) РГЭУ (РИНХ),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Кандидат филологических наук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247ED">
              <w:rPr>
                <w:rFonts w:ascii="Times New Roman" w:hAnsi="Times New Roman" w:cs="Times New Roman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</w:t>
            </w: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Екатерина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филолог. наук ДКН 064029 20.06.2008г.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Екатерина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филолог. наук ДКН 064029 20.06.2008г.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Научно-технический перевод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Таганрогский государственный педагогический </w:t>
            </w:r>
            <w:r w:rsidRPr="001247ED">
              <w:rPr>
                <w:rFonts w:ascii="Times New Roman" w:hAnsi="Times New Roman" w:cs="Times New Roman"/>
              </w:rPr>
              <w:lastRenderedPageBreak/>
              <w:t>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Доктор филологических наук, 10.02.05-</w:t>
            </w:r>
            <w:r w:rsidRPr="001247ED">
              <w:rPr>
                <w:rFonts w:ascii="Times New Roman" w:hAnsi="Times New Roman" w:cs="Times New Roman"/>
              </w:rPr>
              <w:lastRenderedPageBreak/>
              <w:t>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</w:t>
            </w: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(английский язык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КТ 030472,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23.10.2002г.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1247ED">
              <w:rPr>
                <w:rFonts w:ascii="Times New Roman" w:hAnsi="Times New Roman" w:cs="Times New Roman"/>
              </w:rPr>
              <w:t xml:space="preserve">декан факультета </w:t>
            </w:r>
            <w:r w:rsidRPr="001247ED">
              <w:rPr>
                <w:rFonts w:ascii="Times New Roman" w:hAnsi="Times New Roman" w:cs="Times New Roman"/>
              </w:rPr>
              <w:lastRenderedPageBreak/>
              <w:t>иностранных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КТ 030472,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1247ED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практика по получению первичных профессиональных умений и навыков 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. ППП «Коррекционная педагогика и специальная психология инклюзивного образования детей с умственной отсталостью в соответствии с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270 ч., 2017 г.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C50D22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D22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 </w:t>
            </w:r>
            <w:r w:rsidRPr="00BF7D6E">
              <w:rPr>
                <w:sz w:val="28"/>
                <w:szCs w:val="28"/>
              </w:rPr>
              <w:t xml:space="preserve">, </w:t>
            </w: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доцент, ДЦ № 036044 от 18.05.05 г.</w:t>
            </w:r>
          </w:p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BF7D6E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иностранных языков Южного </w:t>
            </w:r>
            <w:r w:rsidRPr="00BF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университета</w:t>
            </w: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 по специальности «Английский и испанский языки»; присвоена квалификация «Учитель английского и испанского языков».в 1982 г.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Подунова Виктория Сергеевна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ОАО Таганрогский котлостроительный завод «Красный Котельщик»</w:t>
            </w: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Шеверда Наталья Ивановна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г.Таганрога,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французского языка с одаренными детьми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Кандидат филологических наук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247ED">
              <w:rPr>
                <w:rFonts w:ascii="Times New Roman" w:hAnsi="Times New Roman" w:cs="Times New Roman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1430"/>
        <w:gridCol w:w="1405"/>
        <w:gridCol w:w="2848"/>
        <w:gridCol w:w="2693"/>
        <w:gridCol w:w="2410"/>
        <w:gridCol w:w="2409"/>
      </w:tblGrid>
      <w:tr w:rsidR="00E51F72">
        <w:trPr>
          <w:trHeight w:val="240"/>
        </w:trPr>
        <w:tc>
          <w:tcPr>
            <w:tcW w:w="1662" w:type="dxa"/>
            <w:vMerge w:val="restart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1" w:type="dxa"/>
            <w:gridSpan w:val="2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819" w:type="dxa"/>
            <w:gridSpan w:val="2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E51F72">
        <w:trPr>
          <w:trHeight w:val="240"/>
        </w:trPr>
        <w:tc>
          <w:tcPr>
            <w:tcW w:w="1662" w:type="dxa"/>
            <w:vMerge/>
            <w:vAlign w:val="center"/>
          </w:tcPr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1405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848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693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410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409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E51F72" w:rsidRPr="00BC18F9">
        <w:trPr>
          <w:trHeight w:val="280"/>
        </w:trPr>
        <w:tc>
          <w:tcPr>
            <w:tcW w:w="1662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30" w:type="dxa"/>
            <w:vAlign w:val="center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05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848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693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</w:t>
            </w:r>
          </w:p>
        </w:tc>
        <w:tc>
          <w:tcPr>
            <w:tcW w:w="2410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09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</w:tr>
    </w:tbl>
    <w:p w:rsidR="00E51F72" w:rsidRDefault="00E51F72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51F72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E7" w:rsidRDefault="00F95AE7">
      <w:pPr>
        <w:spacing w:after="0" w:line="240" w:lineRule="auto"/>
      </w:pPr>
      <w:r>
        <w:separator/>
      </w:r>
    </w:p>
  </w:endnote>
  <w:endnote w:type="continuationSeparator" w:id="0">
    <w:p w:rsidR="00F95AE7" w:rsidRDefault="00F9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1" w:rsidRDefault="006239E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1" w:rsidRDefault="006239E1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AA3887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1" w:rsidRDefault="006239E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E7" w:rsidRDefault="00F95AE7">
      <w:pPr>
        <w:spacing w:after="0" w:line="240" w:lineRule="auto"/>
      </w:pPr>
      <w:r>
        <w:separator/>
      </w:r>
    </w:p>
  </w:footnote>
  <w:footnote w:type="continuationSeparator" w:id="0">
    <w:p w:rsidR="00F95AE7" w:rsidRDefault="00F9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1" w:rsidRDefault="006239E1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1" w:rsidRPr="006239E1" w:rsidRDefault="006239E1" w:rsidP="006239E1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1" w:rsidRDefault="006239E1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076E3A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380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F77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B506E"/>
    <w:multiLevelType w:val="hybridMultilevel"/>
    <w:tmpl w:val="44002B74"/>
    <w:lvl w:ilvl="0" w:tplc="A7EE02C2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FDF13C5"/>
    <w:multiLevelType w:val="hybridMultilevel"/>
    <w:tmpl w:val="081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B388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2">
    <w:nsid w:val="179D0970"/>
    <w:multiLevelType w:val="hybridMultilevel"/>
    <w:tmpl w:val="D3B6A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F846FF"/>
    <w:multiLevelType w:val="hybridMultilevel"/>
    <w:tmpl w:val="D0DE96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CDC5261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F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D5221"/>
    <w:multiLevelType w:val="hybridMultilevel"/>
    <w:tmpl w:val="CE2863D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751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E231E"/>
    <w:multiLevelType w:val="hybridMultilevel"/>
    <w:tmpl w:val="4598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07B0B5E"/>
    <w:multiLevelType w:val="hybridMultilevel"/>
    <w:tmpl w:val="A9B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A8661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8384F"/>
    <w:multiLevelType w:val="hybridMultilevel"/>
    <w:tmpl w:val="AC34DFD8"/>
    <w:lvl w:ilvl="0" w:tplc="DDA21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A2286"/>
    <w:multiLevelType w:val="hybridMultilevel"/>
    <w:tmpl w:val="4EF43E52"/>
    <w:lvl w:ilvl="0" w:tplc="5FFA6C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1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459935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7582F"/>
    <w:multiLevelType w:val="hybridMultilevel"/>
    <w:tmpl w:val="A7D0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DC07DB"/>
    <w:multiLevelType w:val="hybridMultilevel"/>
    <w:tmpl w:val="3EA6B6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7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>
    <w:nsid w:val="5CD510A8"/>
    <w:multiLevelType w:val="hybridMultilevel"/>
    <w:tmpl w:val="EAB4973A"/>
    <w:lvl w:ilvl="0" w:tplc="020E29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68170A2D"/>
    <w:multiLevelType w:val="hybridMultilevel"/>
    <w:tmpl w:val="96D85DE0"/>
    <w:lvl w:ilvl="0" w:tplc="9F3A25C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930B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8B6B9C"/>
    <w:multiLevelType w:val="hybridMultilevel"/>
    <w:tmpl w:val="39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126BEE"/>
    <w:multiLevelType w:val="hybridMultilevel"/>
    <w:tmpl w:val="C1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8829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517060"/>
    <w:multiLevelType w:val="hybridMultilevel"/>
    <w:tmpl w:val="ACDC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C562DD"/>
    <w:multiLevelType w:val="hybridMultilevel"/>
    <w:tmpl w:val="EB8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A71D7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D21FC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455DB2"/>
    <w:multiLevelType w:val="hybridMultilevel"/>
    <w:tmpl w:val="7FC65BB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0"/>
  </w:num>
  <w:num w:numId="4">
    <w:abstractNumId w:val="12"/>
  </w:num>
  <w:num w:numId="5">
    <w:abstractNumId w:val="18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5"/>
  </w:num>
  <w:num w:numId="14">
    <w:abstractNumId w:val="19"/>
  </w:num>
  <w:num w:numId="15">
    <w:abstractNumId w:val="55"/>
  </w:num>
  <w:num w:numId="16">
    <w:abstractNumId w:val="14"/>
  </w:num>
  <w:num w:numId="17">
    <w:abstractNumId w:val="35"/>
  </w:num>
  <w:num w:numId="18">
    <w:abstractNumId w:val="28"/>
  </w:num>
  <w:num w:numId="19">
    <w:abstractNumId w:val="7"/>
  </w:num>
  <w:num w:numId="20">
    <w:abstractNumId w:val="41"/>
  </w:num>
  <w:num w:numId="21">
    <w:abstractNumId w:val="49"/>
  </w:num>
  <w:num w:numId="22">
    <w:abstractNumId w:val="37"/>
  </w:num>
  <w:num w:numId="23">
    <w:abstractNumId w:val="47"/>
  </w:num>
  <w:num w:numId="24">
    <w:abstractNumId w:val="31"/>
  </w:num>
  <w:num w:numId="25">
    <w:abstractNumId w:val="39"/>
  </w:num>
  <w:num w:numId="26">
    <w:abstractNumId w:val="26"/>
  </w:num>
  <w:num w:numId="27">
    <w:abstractNumId w:val="57"/>
  </w:num>
  <w:num w:numId="28">
    <w:abstractNumId w:val="25"/>
  </w:num>
  <w:num w:numId="29">
    <w:abstractNumId w:val="56"/>
  </w:num>
  <w:num w:numId="30">
    <w:abstractNumId w:val="45"/>
  </w:num>
  <w:num w:numId="31">
    <w:abstractNumId w:val="52"/>
  </w:num>
  <w:num w:numId="32">
    <w:abstractNumId w:val="30"/>
  </w:num>
  <w:num w:numId="33">
    <w:abstractNumId w:val="38"/>
  </w:num>
  <w:num w:numId="34">
    <w:abstractNumId w:val="32"/>
  </w:num>
  <w:num w:numId="35">
    <w:abstractNumId w:val="24"/>
  </w:num>
  <w:num w:numId="36">
    <w:abstractNumId w:val="36"/>
  </w:num>
  <w:num w:numId="37">
    <w:abstractNumId w:val="21"/>
  </w:num>
  <w:num w:numId="38">
    <w:abstractNumId w:val="4"/>
  </w:num>
  <w:num w:numId="39">
    <w:abstractNumId w:val="15"/>
  </w:num>
  <w:num w:numId="40">
    <w:abstractNumId w:val="33"/>
  </w:num>
  <w:num w:numId="41">
    <w:abstractNumId w:val="8"/>
  </w:num>
  <w:num w:numId="42">
    <w:abstractNumId w:val="59"/>
  </w:num>
  <w:num w:numId="43">
    <w:abstractNumId w:val="27"/>
  </w:num>
  <w:num w:numId="44">
    <w:abstractNumId w:val="58"/>
  </w:num>
  <w:num w:numId="45">
    <w:abstractNumId w:val="3"/>
  </w:num>
  <w:num w:numId="46">
    <w:abstractNumId w:val="1"/>
  </w:num>
  <w:num w:numId="47">
    <w:abstractNumId w:val="29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43"/>
  </w:num>
  <w:num w:numId="57">
    <w:abstractNumId w:val="42"/>
  </w:num>
  <w:num w:numId="58">
    <w:abstractNumId w:val="13"/>
  </w:num>
  <w:num w:numId="59">
    <w:abstractNumId w:val="54"/>
  </w:num>
  <w:num w:numId="60">
    <w:abstractNumId w:val="53"/>
  </w:num>
  <w:num w:numId="61">
    <w:abstractNumId w:val="34"/>
  </w:num>
  <w:num w:numId="62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05396"/>
    <w:rsid w:val="00027A89"/>
    <w:rsid w:val="0003507E"/>
    <w:rsid w:val="000371C8"/>
    <w:rsid w:val="00043285"/>
    <w:rsid w:val="00084D6E"/>
    <w:rsid w:val="00097651"/>
    <w:rsid w:val="000C14DA"/>
    <w:rsid w:val="001247ED"/>
    <w:rsid w:val="001308C5"/>
    <w:rsid w:val="00141FF8"/>
    <w:rsid w:val="00142BC0"/>
    <w:rsid w:val="00157AB7"/>
    <w:rsid w:val="00173F36"/>
    <w:rsid w:val="001874B2"/>
    <w:rsid w:val="001A3926"/>
    <w:rsid w:val="001F1422"/>
    <w:rsid w:val="00205927"/>
    <w:rsid w:val="00206B06"/>
    <w:rsid w:val="00226E76"/>
    <w:rsid w:val="00250562"/>
    <w:rsid w:val="00251E37"/>
    <w:rsid w:val="00271954"/>
    <w:rsid w:val="002841DB"/>
    <w:rsid w:val="002A232F"/>
    <w:rsid w:val="002F30EE"/>
    <w:rsid w:val="00305315"/>
    <w:rsid w:val="00331B69"/>
    <w:rsid w:val="00331F59"/>
    <w:rsid w:val="0034368A"/>
    <w:rsid w:val="003700D0"/>
    <w:rsid w:val="003818BE"/>
    <w:rsid w:val="003951E7"/>
    <w:rsid w:val="003B424F"/>
    <w:rsid w:val="003C04D3"/>
    <w:rsid w:val="003D03BB"/>
    <w:rsid w:val="003F0D65"/>
    <w:rsid w:val="00427AD0"/>
    <w:rsid w:val="00442157"/>
    <w:rsid w:val="00481F24"/>
    <w:rsid w:val="004E45F6"/>
    <w:rsid w:val="005061B3"/>
    <w:rsid w:val="005379B2"/>
    <w:rsid w:val="00540911"/>
    <w:rsid w:val="00540D59"/>
    <w:rsid w:val="005520BF"/>
    <w:rsid w:val="005551D3"/>
    <w:rsid w:val="005622B5"/>
    <w:rsid w:val="00571BDF"/>
    <w:rsid w:val="005A0180"/>
    <w:rsid w:val="005A3741"/>
    <w:rsid w:val="005C208B"/>
    <w:rsid w:val="005C5F23"/>
    <w:rsid w:val="005C7D2D"/>
    <w:rsid w:val="005D7DBA"/>
    <w:rsid w:val="005E36B1"/>
    <w:rsid w:val="005E771B"/>
    <w:rsid w:val="006239E1"/>
    <w:rsid w:val="00676ED1"/>
    <w:rsid w:val="0069459A"/>
    <w:rsid w:val="006B1B97"/>
    <w:rsid w:val="006B2885"/>
    <w:rsid w:val="006D7322"/>
    <w:rsid w:val="006E4AF8"/>
    <w:rsid w:val="00714D97"/>
    <w:rsid w:val="00715E70"/>
    <w:rsid w:val="007367DB"/>
    <w:rsid w:val="00751B95"/>
    <w:rsid w:val="00772AE1"/>
    <w:rsid w:val="007B70C0"/>
    <w:rsid w:val="007C1466"/>
    <w:rsid w:val="007D76D1"/>
    <w:rsid w:val="008171E5"/>
    <w:rsid w:val="00830567"/>
    <w:rsid w:val="0083067A"/>
    <w:rsid w:val="00840B8B"/>
    <w:rsid w:val="0084131A"/>
    <w:rsid w:val="00870F91"/>
    <w:rsid w:val="008766AF"/>
    <w:rsid w:val="00885A33"/>
    <w:rsid w:val="008A7EB3"/>
    <w:rsid w:val="008B58D6"/>
    <w:rsid w:val="008C1B2D"/>
    <w:rsid w:val="008D613B"/>
    <w:rsid w:val="008D7955"/>
    <w:rsid w:val="008E1222"/>
    <w:rsid w:val="008F2A1F"/>
    <w:rsid w:val="009048EE"/>
    <w:rsid w:val="009936FD"/>
    <w:rsid w:val="009B275F"/>
    <w:rsid w:val="009B450A"/>
    <w:rsid w:val="009B6D43"/>
    <w:rsid w:val="009F361E"/>
    <w:rsid w:val="009F5005"/>
    <w:rsid w:val="00A242C0"/>
    <w:rsid w:val="00A33A73"/>
    <w:rsid w:val="00A40909"/>
    <w:rsid w:val="00A515EF"/>
    <w:rsid w:val="00A9508B"/>
    <w:rsid w:val="00AA3887"/>
    <w:rsid w:val="00AC42D8"/>
    <w:rsid w:val="00AD3A19"/>
    <w:rsid w:val="00AE1CA6"/>
    <w:rsid w:val="00B458C7"/>
    <w:rsid w:val="00B53D97"/>
    <w:rsid w:val="00B86F2B"/>
    <w:rsid w:val="00B93EF2"/>
    <w:rsid w:val="00BA467F"/>
    <w:rsid w:val="00BB133C"/>
    <w:rsid w:val="00BC18F9"/>
    <w:rsid w:val="00BD2AAB"/>
    <w:rsid w:val="00BF7D6E"/>
    <w:rsid w:val="00C06B2E"/>
    <w:rsid w:val="00C40591"/>
    <w:rsid w:val="00C46A9A"/>
    <w:rsid w:val="00C50D22"/>
    <w:rsid w:val="00C67634"/>
    <w:rsid w:val="00C74802"/>
    <w:rsid w:val="00CA2B5C"/>
    <w:rsid w:val="00CA7BC7"/>
    <w:rsid w:val="00CD0702"/>
    <w:rsid w:val="00D313D3"/>
    <w:rsid w:val="00D36849"/>
    <w:rsid w:val="00D5580F"/>
    <w:rsid w:val="00D766AA"/>
    <w:rsid w:val="00D90195"/>
    <w:rsid w:val="00DB005D"/>
    <w:rsid w:val="00DC37BB"/>
    <w:rsid w:val="00DC4DE0"/>
    <w:rsid w:val="00DC6B57"/>
    <w:rsid w:val="00DE6AD2"/>
    <w:rsid w:val="00E252B5"/>
    <w:rsid w:val="00E312F1"/>
    <w:rsid w:val="00E51F72"/>
    <w:rsid w:val="00E628D1"/>
    <w:rsid w:val="00EA2A3C"/>
    <w:rsid w:val="00EA7A51"/>
    <w:rsid w:val="00EB6303"/>
    <w:rsid w:val="00EC5864"/>
    <w:rsid w:val="00ED1595"/>
    <w:rsid w:val="00ED23AD"/>
    <w:rsid w:val="00ED6EB5"/>
    <w:rsid w:val="00EF6F0C"/>
    <w:rsid w:val="00F14BE9"/>
    <w:rsid w:val="00F31476"/>
    <w:rsid w:val="00F46BC1"/>
    <w:rsid w:val="00F627A9"/>
    <w:rsid w:val="00F65647"/>
    <w:rsid w:val="00F74895"/>
    <w:rsid w:val="00F7564D"/>
    <w:rsid w:val="00F95AE7"/>
    <w:rsid w:val="00FA5BF1"/>
    <w:rsid w:val="00FC6899"/>
    <w:rsid w:val="00FD68FA"/>
    <w:rsid w:val="00FE42E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A2A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A3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2A3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A2A3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A2A3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2A3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A2A3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367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7367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67D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367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367DB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EA2A3C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2A3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7367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A2A3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7367DB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EA2A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EA2A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EA2A3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EA2A3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A2A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paragraph" w:styleId="af2">
    <w:name w:val="footer"/>
    <w:basedOn w:val="a"/>
    <w:link w:val="af3"/>
    <w:uiPriority w:val="99"/>
    <w:rsid w:val="005520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367DB"/>
  </w:style>
  <w:style w:type="character" w:styleId="af4">
    <w:name w:val="page number"/>
    <w:basedOn w:val="a0"/>
    <w:uiPriority w:val="99"/>
    <w:rsid w:val="005520BF"/>
  </w:style>
  <w:style w:type="character" w:customStyle="1" w:styleId="13">
    <w:name w:val="Стиль1 Знак"/>
    <w:locked/>
    <w:rsid w:val="009B6D4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9B6D4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6D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footnote reference"/>
    <w:uiPriority w:val="99"/>
    <w:semiHidden/>
    <w:unhideWhenUsed/>
    <w:locked/>
    <w:rsid w:val="009B6D43"/>
    <w:rPr>
      <w:vertAlign w:val="superscript"/>
    </w:rPr>
  </w:style>
  <w:style w:type="paragraph" w:customStyle="1" w:styleId="af7">
    <w:name w:val="список с точками"/>
    <w:basedOn w:val="a"/>
    <w:rsid w:val="009B6D4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 Знак Знак Знак Знак Знак"/>
    <w:semiHidden/>
    <w:locked/>
    <w:rsid w:val="009B6D43"/>
    <w:rPr>
      <w:rFonts w:cs="Times New Roman"/>
      <w:sz w:val="24"/>
      <w:szCs w:val="24"/>
    </w:rPr>
  </w:style>
  <w:style w:type="paragraph" w:customStyle="1" w:styleId="msolistparagraph0">
    <w:name w:val="msolistparagraph"/>
    <w:basedOn w:val="a"/>
    <w:rsid w:val="009B6D43"/>
    <w:pPr>
      <w:suppressAutoHyphens/>
      <w:ind w:left="720"/>
    </w:pPr>
    <w:rPr>
      <w:lang w:eastAsia="ar-SA"/>
    </w:rPr>
  </w:style>
  <w:style w:type="character" w:customStyle="1" w:styleId="af8">
    <w:name w:val="Символ сноски"/>
    <w:rsid w:val="009B6D43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locked/>
    <w:rsid w:val="009B6D43"/>
    <w:pPr>
      <w:spacing w:after="120"/>
      <w:ind w:left="283"/>
    </w:pPr>
    <w:rPr>
      <w:rFonts w:cs="Times New Roman"/>
      <w:lang w:eastAsia="en-US"/>
    </w:rPr>
  </w:style>
  <w:style w:type="character" w:customStyle="1" w:styleId="afa">
    <w:name w:val="Основной текст с отступом Знак"/>
    <w:link w:val="af9"/>
    <w:uiPriority w:val="99"/>
    <w:semiHidden/>
    <w:rsid w:val="009B6D43"/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4"/>
    <w:locked/>
    <w:rsid w:val="009B6D43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9B6D43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9B6D43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9B6D43"/>
    <w:pPr>
      <w:ind w:left="720"/>
    </w:pPr>
  </w:style>
  <w:style w:type="paragraph" w:customStyle="1" w:styleId="msonormalmailrucssattributepostfix">
    <w:name w:val="msonormal_mailru_css_attribute_postfix"/>
    <w:basedOn w:val="a"/>
    <w:rsid w:val="009B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B6D43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B6D43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B6D4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9B6D43"/>
    <w:rPr>
      <w:rFonts w:ascii="Times New Roman" w:hAnsi="Times New Roman" w:cs="Times New Roman" w:hint="default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unhideWhenUsed/>
    <w:locked/>
    <w:rsid w:val="009B6D43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uiPriority w:val="99"/>
    <w:rsid w:val="009B6D43"/>
    <w:rPr>
      <w:rFonts w:eastAsia="Times New Roman"/>
      <w:sz w:val="22"/>
      <w:szCs w:val="22"/>
    </w:rPr>
  </w:style>
  <w:style w:type="paragraph" w:customStyle="1" w:styleId="western">
    <w:name w:val="western"/>
    <w:basedOn w:val="a"/>
    <w:uiPriority w:val="99"/>
    <w:rsid w:val="009B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99"/>
    <w:qFormat/>
    <w:rsid w:val="009B6D43"/>
    <w:rPr>
      <w:b/>
      <w:bCs/>
    </w:rPr>
  </w:style>
  <w:style w:type="character" w:customStyle="1" w:styleId="apple-converted-space">
    <w:name w:val="apple-converted-space"/>
    <w:uiPriority w:val="99"/>
    <w:rsid w:val="009B6D43"/>
  </w:style>
  <w:style w:type="paragraph" w:customStyle="1" w:styleId="Style7">
    <w:name w:val="Style7"/>
    <w:basedOn w:val="a"/>
    <w:rsid w:val="009B6D43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9B6D4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B6D43"/>
    <w:rPr>
      <w:rFonts w:ascii="Times New Roman" w:hAnsi="Times New Roman" w:cs="Times New Roman"/>
      <w:i/>
      <w:iCs/>
      <w:sz w:val="26"/>
      <w:szCs w:val="26"/>
    </w:rPr>
  </w:style>
  <w:style w:type="paragraph" w:styleId="afc">
    <w:name w:val="header"/>
    <w:basedOn w:val="a"/>
    <w:link w:val="afd"/>
    <w:uiPriority w:val="99"/>
    <w:unhideWhenUsed/>
    <w:locked/>
    <w:rsid w:val="006239E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6239E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sue.ru/sveden/programs_vpo_fgo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147</Pages>
  <Words>40746</Words>
  <Characters>232258</Characters>
  <Application>Microsoft Office Word</Application>
  <DocSecurity>0</DocSecurity>
  <Lines>1935</Lines>
  <Paragraphs>544</Paragraphs>
  <ScaleCrop>false</ScaleCrop>
  <Company>TSPI</Company>
  <LinksUpToDate>false</LinksUpToDate>
  <CharactersWithSpaces>272460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69</cp:revision>
  <dcterms:created xsi:type="dcterms:W3CDTF">2018-05-11T04:58:00Z</dcterms:created>
  <dcterms:modified xsi:type="dcterms:W3CDTF">2020-07-14T10:27:00Z</dcterms:modified>
</cp:coreProperties>
</file>